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57C47" w14:textId="72D407F7" w:rsidR="00671AF0" w:rsidRPr="007B1037" w:rsidRDefault="00671AF0" w:rsidP="00671AF0">
      <w:pPr>
        <w:spacing w:after="0"/>
        <w:rPr>
          <w:rFonts w:ascii="Arial" w:hAnsi="Arial" w:cs="Arial"/>
          <w:b/>
          <w:sz w:val="29"/>
          <w:szCs w:val="29"/>
        </w:rPr>
      </w:pPr>
      <w:bookmarkStart w:id="0" w:name="_GoBack"/>
      <w:bookmarkEnd w:id="0"/>
      <w:r w:rsidRPr="007B1037">
        <w:rPr>
          <w:rFonts w:ascii="Arial" w:hAnsi="Arial" w:cs="Arial"/>
          <w:b/>
          <w:sz w:val="29"/>
          <w:szCs w:val="29"/>
        </w:rPr>
        <w:t>Appendix C-5</w:t>
      </w:r>
    </w:p>
    <w:p w14:paraId="3F687321" w14:textId="69487F3F" w:rsidR="00671AF0" w:rsidRPr="007B1037" w:rsidRDefault="00671AF0" w:rsidP="00671AF0">
      <w:pPr>
        <w:rPr>
          <w:rFonts w:ascii="Arial" w:hAnsi="Arial" w:cs="Arial"/>
          <w:b/>
          <w:sz w:val="32"/>
          <w:szCs w:val="32"/>
        </w:rPr>
      </w:pPr>
      <w:r w:rsidRPr="007B1037">
        <w:rPr>
          <w:rFonts w:ascii="Arial" w:hAnsi="Arial" w:cs="Arial"/>
          <w:b/>
          <w:sz w:val="29"/>
          <w:szCs w:val="29"/>
        </w:rPr>
        <w:t>Documentation for School Concussion Management – Return to School (RTS) and Return to Physical Activity (RTPA) Plan</w:t>
      </w:r>
      <w:r w:rsidRPr="007B1037">
        <w:rPr>
          <w:rFonts w:ascii="Arial" w:hAnsi="Arial" w:cs="Arial"/>
          <w:b/>
          <w:sz w:val="36"/>
          <w:szCs w:val="36"/>
        </w:rPr>
        <w:br/>
      </w:r>
      <w:r w:rsidRPr="007B1037">
        <w:rPr>
          <w:rFonts w:ascii="Arial" w:hAnsi="Arial" w:cs="Arial"/>
          <w:b/>
          <w:sz w:val="32"/>
          <w:szCs w:val="32"/>
        </w:rPr>
        <w:t>___________________________________________________</w:t>
      </w:r>
    </w:p>
    <w:tbl>
      <w:tblPr>
        <w:tblW w:w="95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3C2BA5" w14:paraId="48328F4F" w14:textId="77777777" w:rsidTr="003C2BA5">
        <w:trPr>
          <w:trHeight w:val="1530"/>
        </w:trPr>
        <w:tc>
          <w:tcPr>
            <w:tcW w:w="9570" w:type="dxa"/>
            <w:shd w:val="clear" w:color="auto" w:fill="BFBFBF" w:themeFill="background1" w:themeFillShade="BF"/>
          </w:tcPr>
          <w:p w14:paraId="7BD57D3D" w14:textId="74CF740B" w:rsidR="003C2BA5" w:rsidRDefault="003C2BA5" w:rsidP="003C2BA5">
            <w:pPr>
              <w:rPr>
                <w:rFonts w:ascii="Arial" w:hAnsi="Arial" w:cs="Arial"/>
              </w:rPr>
            </w:pPr>
            <w:r w:rsidRPr="007B1037">
              <w:rPr>
                <w:rFonts w:ascii="Arial" w:hAnsi="Arial" w:cs="Arial"/>
              </w:rPr>
              <w:t xml:space="preserve">This form is for parents/guardians and the school Collaborative Team to communicate and track a student’s progress through the stages of the Return to School and Return to Physical Activity Plan following completion of Home Preparation for Return to School and Return to Physical Activity. The RTS and RTPA Plan is to be used with Appendix C-1 – Concussion Protocol: Prevention, Identification and Management Procedures. </w:t>
            </w:r>
          </w:p>
        </w:tc>
      </w:tr>
    </w:tbl>
    <w:p w14:paraId="24376BFF" w14:textId="3D9180EE" w:rsidR="00671AF0" w:rsidRPr="007B1037" w:rsidRDefault="00671AF0" w:rsidP="00671AF0">
      <w:pPr>
        <w:rPr>
          <w:rFonts w:ascii="Arial" w:hAnsi="Arial" w:cs="Arial"/>
        </w:rPr>
      </w:pPr>
      <w:r w:rsidRPr="007B1037">
        <w:rPr>
          <w:rFonts w:ascii="Arial" w:hAnsi="Arial" w:cs="Arial"/>
        </w:rPr>
        <w:t>Student Name: ______________________________</w:t>
      </w:r>
      <w:r w:rsidR="003C2BA5">
        <w:rPr>
          <w:rFonts w:ascii="Arial" w:hAnsi="Arial" w:cs="Arial"/>
        </w:rPr>
        <w:t xml:space="preserve"> </w:t>
      </w:r>
      <w:r w:rsidRPr="007B1037">
        <w:rPr>
          <w:rFonts w:ascii="Arial" w:hAnsi="Arial" w:cs="Arial"/>
        </w:rPr>
        <w:t>Date: _________________________</w:t>
      </w:r>
    </w:p>
    <w:p w14:paraId="67FA6F76" w14:textId="77777777" w:rsidR="00671AF0" w:rsidRPr="007B1037" w:rsidRDefault="00671AF0" w:rsidP="00671AF0">
      <w:pPr>
        <w:spacing w:line="240" w:lineRule="auto"/>
        <w:rPr>
          <w:rFonts w:ascii="Arial" w:hAnsi="Arial" w:cs="Arial"/>
          <w:b/>
          <w:sz w:val="24"/>
          <w:szCs w:val="24"/>
        </w:rPr>
      </w:pPr>
      <w:r w:rsidRPr="007B1037">
        <w:rPr>
          <w:rFonts w:ascii="Arial" w:hAnsi="Arial" w:cs="Arial"/>
          <w:b/>
          <w:sz w:val="24"/>
          <w:szCs w:val="24"/>
        </w:rPr>
        <w:t>BACKGROUND INFORMATION ON THE CONCUSSION RECOVERY PROCESS THAT OCCURS AT SCHOOL</w:t>
      </w:r>
    </w:p>
    <w:p w14:paraId="2A69277E" w14:textId="5C9E495C" w:rsidR="00671AF0" w:rsidRPr="007B1037" w:rsidRDefault="00671AF0" w:rsidP="00671AF0">
      <w:pPr>
        <w:rPr>
          <w:rFonts w:ascii="Arial" w:hAnsi="Arial" w:cs="Arial"/>
        </w:rPr>
      </w:pPr>
      <w:r w:rsidRPr="007B1037">
        <w:rPr>
          <w:rFonts w:ascii="Arial" w:hAnsi="Arial" w:cs="Arial"/>
        </w:rPr>
        <w:t xml:space="preserve"> A student with a diagnosed concussion needs to follow an individualized and gradual RTS and RTPA Plan. In developing the plan, the RTS process is designed to meet the needs of the student, as there is not a pre-set plan of strategies and/or approaches to assist a student returning to their learning activities. In contrast the RTPA Plan follows an internationally recognized graduated approach. The management of a student concussion is a shared responsibility, requiring regular communication, between the home, school (Collaborative Team) and outside sports team (where appropriate) with consultation from the student’s medical doctor or nurse practitioner and/or other licensed healthcare providers (for example, nurses, physiotherapists, chiropractors and athletic therapists).</w:t>
      </w:r>
    </w:p>
    <w:p w14:paraId="6E5C0A15" w14:textId="77777777" w:rsidR="00671AF0" w:rsidRPr="007B1037" w:rsidRDefault="00671AF0" w:rsidP="00671AF0">
      <w:pPr>
        <w:rPr>
          <w:rFonts w:ascii="Arial" w:hAnsi="Arial" w:cs="Arial"/>
          <w:b/>
          <w:sz w:val="24"/>
          <w:szCs w:val="24"/>
        </w:rPr>
      </w:pPr>
      <w:r w:rsidRPr="007B1037">
        <w:rPr>
          <w:rFonts w:ascii="Arial" w:hAnsi="Arial" w:cs="Arial"/>
          <w:b/>
          <w:sz w:val="24"/>
          <w:szCs w:val="24"/>
        </w:rPr>
        <w:t xml:space="preserve">GENERAL PROCEDURES FOR SCHOOL CONCUSSION MANAGEMENT – RETURN TO SCHOOL (RTS) AND RETURN TO PHYSICAL ACTIVITY PLAN (RTPA) </w:t>
      </w:r>
    </w:p>
    <w:p w14:paraId="3B060F09" w14:textId="67CCE189" w:rsidR="00671AF0" w:rsidRPr="007B1037" w:rsidRDefault="00671AF0" w:rsidP="00671AF0">
      <w:pPr>
        <w:spacing w:line="240" w:lineRule="auto"/>
        <w:rPr>
          <w:rFonts w:ascii="Arial" w:hAnsi="Arial" w:cs="Arial"/>
        </w:rPr>
      </w:pPr>
      <w:r w:rsidRPr="007B1037">
        <w:rPr>
          <w:rFonts w:ascii="Arial" w:hAnsi="Arial" w:cs="Arial"/>
        </w:rPr>
        <w:t xml:space="preserve">Appendix C-5 focuses on a student’s progression through the school stages of the RTS and RTPA Plan. It has been designed to provide direction for, and documentation of the stages of the RTS and RTPA Plan. </w:t>
      </w:r>
      <w:r w:rsidRPr="007B1037">
        <w:rPr>
          <w:rFonts w:ascii="Arial" w:hAnsi="Arial" w:cs="Arial"/>
        </w:rPr>
        <w:br/>
      </w:r>
      <w:r w:rsidRPr="007B1037">
        <w:rPr>
          <w:rFonts w:ascii="Arial" w:hAnsi="Arial" w:cs="Arial"/>
        </w:rPr>
        <w:br/>
        <w:t xml:space="preserve">The school part of the plan begins with: </w:t>
      </w:r>
    </w:p>
    <w:p w14:paraId="2E7614AD" w14:textId="77777777" w:rsidR="00671AF0" w:rsidRPr="007B1037" w:rsidRDefault="00671AF0" w:rsidP="00671AF0">
      <w:pPr>
        <w:pStyle w:val="ListParagraph"/>
        <w:numPr>
          <w:ilvl w:val="0"/>
          <w:numId w:val="1"/>
        </w:numPr>
        <w:tabs>
          <w:tab w:val="left" w:pos="180"/>
        </w:tabs>
        <w:spacing w:line="240" w:lineRule="auto"/>
        <w:ind w:left="180" w:hanging="180"/>
        <w:rPr>
          <w:rFonts w:ascii="Arial" w:hAnsi="Arial" w:cs="Arial"/>
          <w:b/>
          <w:sz w:val="36"/>
          <w:szCs w:val="36"/>
        </w:rPr>
      </w:pPr>
      <w:r w:rsidRPr="007B1037">
        <w:rPr>
          <w:rFonts w:ascii="Arial" w:hAnsi="Arial" w:cs="Arial"/>
        </w:rPr>
        <w:t>A parent/guardian and principal/designate meeting (for example, in-person, phone conference, video conference, email) to provide information on:</w:t>
      </w:r>
    </w:p>
    <w:p w14:paraId="61441F70" w14:textId="77777777" w:rsidR="00671AF0" w:rsidRPr="007B1037" w:rsidRDefault="00671AF0" w:rsidP="00671AF0">
      <w:pPr>
        <w:pStyle w:val="ListParagraph"/>
        <w:numPr>
          <w:ilvl w:val="0"/>
          <w:numId w:val="1"/>
        </w:numPr>
        <w:spacing w:line="240" w:lineRule="auto"/>
        <w:rPr>
          <w:rFonts w:ascii="Arial" w:hAnsi="Arial" w:cs="Arial"/>
          <w:b/>
          <w:sz w:val="36"/>
          <w:szCs w:val="36"/>
        </w:rPr>
      </w:pPr>
      <w:r w:rsidRPr="007B1037">
        <w:rPr>
          <w:rFonts w:ascii="Arial" w:hAnsi="Arial" w:cs="Arial"/>
        </w:rPr>
        <w:t xml:space="preserve">the school part of the RTS and RTPA Plan (Appendix C-5); </w:t>
      </w:r>
    </w:p>
    <w:p w14:paraId="3DB07513" w14:textId="77777777" w:rsidR="00671AF0" w:rsidRPr="007B1037" w:rsidRDefault="00671AF0" w:rsidP="00671AF0">
      <w:pPr>
        <w:pStyle w:val="ListParagraph"/>
        <w:numPr>
          <w:ilvl w:val="0"/>
          <w:numId w:val="1"/>
        </w:numPr>
        <w:spacing w:line="240" w:lineRule="auto"/>
        <w:rPr>
          <w:rFonts w:ascii="Arial" w:hAnsi="Arial" w:cs="Arial"/>
          <w:b/>
          <w:sz w:val="36"/>
          <w:szCs w:val="36"/>
        </w:rPr>
      </w:pPr>
      <w:r w:rsidRPr="007B1037">
        <w:rPr>
          <w:rFonts w:ascii="Arial" w:hAnsi="Arial" w:cs="Arial"/>
        </w:rPr>
        <w:t xml:space="preserve">the Collaborative Team members and their role (for example, parent/guardian, student, principal/designate, team lead, teacher(s), medical doctor or nurse practitioner and/or appropriate licensed healthcare provider). </w:t>
      </w:r>
    </w:p>
    <w:p w14:paraId="66A4D043" w14:textId="77777777" w:rsidR="00671AF0" w:rsidRPr="007B1037" w:rsidRDefault="00671AF0" w:rsidP="00671AF0">
      <w:pPr>
        <w:pStyle w:val="ListParagraph"/>
        <w:numPr>
          <w:ilvl w:val="0"/>
          <w:numId w:val="1"/>
        </w:numPr>
        <w:spacing w:line="240" w:lineRule="auto"/>
        <w:ind w:left="360"/>
        <w:rPr>
          <w:rFonts w:ascii="Arial" w:hAnsi="Arial" w:cs="Arial"/>
          <w:b/>
          <w:sz w:val="36"/>
          <w:szCs w:val="36"/>
        </w:rPr>
      </w:pPr>
      <w:r w:rsidRPr="007B1037">
        <w:rPr>
          <w:rFonts w:ascii="Arial" w:hAnsi="Arial" w:cs="Arial"/>
        </w:rPr>
        <w:t xml:space="preserve">A student conference to determine the individualized RTS Plan and to identify: </w:t>
      </w:r>
    </w:p>
    <w:p w14:paraId="066F66D2" w14:textId="77777777" w:rsidR="00671AF0" w:rsidRPr="007B1037" w:rsidRDefault="00671AF0" w:rsidP="00671AF0">
      <w:pPr>
        <w:pStyle w:val="ListParagraph"/>
        <w:numPr>
          <w:ilvl w:val="0"/>
          <w:numId w:val="1"/>
        </w:numPr>
        <w:spacing w:line="240" w:lineRule="auto"/>
        <w:rPr>
          <w:rFonts w:ascii="Arial" w:hAnsi="Arial" w:cs="Arial"/>
          <w:b/>
          <w:sz w:val="36"/>
          <w:szCs w:val="36"/>
        </w:rPr>
      </w:pPr>
      <w:r w:rsidRPr="007B1037">
        <w:rPr>
          <w:rFonts w:ascii="Arial" w:hAnsi="Arial" w:cs="Arial"/>
        </w:rPr>
        <w:t xml:space="preserve">the RTS learning strategies and/or approaches required by the student based on the post-concussion symptoms; </w:t>
      </w:r>
    </w:p>
    <w:p w14:paraId="3F713200" w14:textId="7AC8351E" w:rsidR="00671AF0" w:rsidRPr="007B1037" w:rsidRDefault="00671AF0" w:rsidP="00671AF0">
      <w:pPr>
        <w:pStyle w:val="ListParagraph"/>
        <w:numPr>
          <w:ilvl w:val="0"/>
          <w:numId w:val="1"/>
        </w:numPr>
        <w:spacing w:line="240" w:lineRule="auto"/>
        <w:rPr>
          <w:rFonts w:ascii="Arial" w:hAnsi="Arial" w:cs="Arial"/>
          <w:b/>
          <w:sz w:val="36"/>
          <w:szCs w:val="36"/>
        </w:rPr>
      </w:pPr>
      <w:r w:rsidRPr="007B1037">
        <w:rPr>
          <w:rFonts w:ascii="Arial" w:hAnsi="Arial" w:cs="Arial"/>
        </w:rPr>
        <w:t>the best way to provide opportunities for the permissible activities.</w:t>
      </w:r>
    </w:p>
    <w:p w14:paraId="5C07D4F0" w14:textId="77777777" w:rsidR="00671AF0" w:rsidRPr="007B1037" w:rsidRDefault="00671AF0" w:rsidP="00671AF0">
      <w:pPr>
        <w:spacing w:line="240" w:lineRule="auto"/>
        <w:rPr>
          <w:rFonts w:ascii="Arial" w:hAnsi="Arial" w:cs="Arial"/>
          <w:b/>
          <w:sz w:val="24"/>
          <w:szCs w:val="24"/>
        </w:rPr>
      </w:pPr>
      <w:r w:rsidRPr="007B1037">
        <w:rPr>
          <w:rFonts w:ascii="Arial" w:hAnsi="Arial" w:cs="Arial"/>
          <w:b/>
          <w:sz w:val="24"/>
          <w:szCs w:val="24"/>
        </w:rPr>
        <w:lastRenderedPageBreak/>
        <w:t xml:space="preserve">General Procedures for School Concussion Management </w:t>
      </w:r>
    </w:p>
    <w:p w14:paraId="6C54FE65"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The stages of the General Procedures for School Concussion Management plan occur at school and where appropriate the RTPA part of the plan may occur at sport practices (for example, student is not enrolled in physical education). </w:t>
      </w:r>
    </w:p>
    <w:p w14:paraId="6FE8FFA1"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For the student who is a member of an outside sporting team, communication is essential between the parent/guardian/student, outside coach and school. </w:t>
      </w:r>
    </w:p>
    <w:p w14:paraId="389F1721"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Stages are not days – each stage must take a minimum of 24 hours and the length of time needed to complete each stage will vary based on the severity of the concussion and the student. </w:t>
      </w:r>
    </w:p>
    <w:p w14:paraId="7CE78786"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Completion of the RTS and RTPA Plan may take 1-4 weeks. </w:t>
      </w:r>
    </w:p>
    <w:p w14:paraId="37A83142"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 A student moves forward to the next stage when activities at the current stage are tolerated and the student has not exhibited or reported a return of symptoms, new symptoms, or worsening symptoms. </w:t>
      </w:r>
    </w:p>
    <w:p w14:paraId="7697207B"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A student is tolerating an activity if their symptoms are not exacerbated (aggravated, intensified, made worse). </w:t>
      </w:r>
    </w:p>
    <w:p w14:paraId="0477F068"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While the RTS and RTPA stages are inter-related they are not interdependent. A student’s progress through the stages of RTS is independent from their progression through the RTPA stages. However, students must have completed Stage 4a and 4b of RTS and Stage 4 of RTPA and have obtained Medical Clearance prior to beginning Stage 5 of RTPA. </w:t>
      </w:r>
    </w:p>
    <w:p w14:paraId="4341D81A"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Until a student has successfully completed all stages in the RTS plan they must not participate in the following physical activities where the risk of re-injury is possible: </w:t>
      </w:r>
    </w:p>
    <w:p w14:paraId="18F268FF" w14:textId="77777777" w:rsidR="00671AF0" w:rsidRPr="007B1037" w:rsidRDefault="00671AF0" w:rsidP="00671AF0">
      <w:pPr>
        <w:pStyle w:val="ListParagraph"/>
        <w:numPr>
          <w:ilvl w:val="1"/>
          <w:numId w:val="2"/>
        </w:numPr>
        <w:spacing w:line="240" w:lineRule="auto"/>
        <w:rPr>
          <w:rFonts w:ascii="Arial" w:hAnsi="Arial" w:cs="Arial"/>
          <w:b/>
          <w:sz w:val="36"/>
          <w:szCs w:val="36"/>
        </w:rPr>
      </w:pPr>
      <w:r w:rsidRPr="007B1037">
        <w:rPr>
          <w:rFonts w:ascii="Arial" w:hAnsi="Arial" w:cs="Arial"/>
        </w:rPr>
        <w:t xml:space="preserve">full participation in the physical education curricular program; </w:t>
      </w:r>
    </w:p>
    <w:p w14:paraId="149E78F4" w14:textId="77777777" w:rsidR="00671AF0" w:rsidRPr="007B1037" w:rsidRDefault="00671AF0" w:rsidP="00671AF0">
      <w:pPr>
        <w:pStyle w:val="ListParagraph"/>
        <w:numPr>
          <w:ilvl w:val="1"/>
          <w:numId w:val="2"/>
        </w:numPr>
        <w:spacing w:line="240" w:lineRule="auto"/>
        <w:rPr>
          <w:rFonts w:ascii="Arial" w:hAnsi="Arial" w:cs="Arial"/>
          <w:b/>
          <w:sz w:val="36"/>
          <w:szCs w:val="36"/>
        </w:rPr>
      </w:pPr>
      <w:r w:rsidRPr="007B1037">
        <w:rPr>
          <w:rFonts w:ascii="Arial" w:hAnsi="Arial" w:cs="Arial"/>
        </w:rPr>
        <w:t xml:space="preserve">intramural activities; </w:t>
      </w:r>
    </w:p>
    <w:p w14:paraId="404793C3" w14:textId="77777777" w:rsidR="00671AF0" w:rsidRPr="007B1037" w:rsidRDefault="00671AF0" w:rsidP="00671AF0">
      <w:pPr>
        <w:pStyle w:val="ListParagraph"/>
        <w:numPr>
          <w:ilvl w:val="1"/>
          <w:numId w:val="2"/>
        </w:numPr>
        <w:spacing w:line="240" w:lineRule="auto"/>
        <w:rPr>
          <w:rFonts w:ascii="Arial" w:hAnsi="Arial" w:cs="Arial"/>
          <w:b/>
          <w:sz w:val="36"/>
          <w:szCs w:val="36"/>
        </w:rPr>
      </w:pPr>
      <w:r w:rsidRPr="007B1037">
        <w:rPr>
          <w:rFonts w:ascii="Arial" w:hAnsi="Arial" w:cs="Arial"/>
        </w:rPr>
        <w:t xml:space="preserve">full participation in non-contact interschool activities; or </w:t>
      </w:r>
    </w:p>
    <w:p w14:paraId="6B3D5B68" w14:textId="77777777" w:rsidR="00671AF0" w:rsidRPr="007B1037" w:rsidRDefault="00671AF0" w:rsidP="00671AF0">
      <w:pPr>
        <w:pStyle w:val="ListParagraph"/>
        <w:numPr>
          <w:ilvl w:val="1"/>
          <w:numId w:val="2"/>
        </w:numPr>
        <w:spacing w:line="240" w:lineRule="auto"/>
        <w:rPr>
          <w:rFonts w:ascii="Arial" w:hAnsi="Arial" w:cs="Arial"/>
          <w:b/>
          <w:sz w:val="36"/>
          <w:szCs w:val="36"/>
        </w:rPr>
      </w:pPr>
      <w:r w:rsidRPr="007B1037">
        <w:rPr>
          <w:rFonts w:ascii="Arial" w:hAnsi="Arial" w:cs="Arial"/>
        </w:rPr>
        <w:t xml:space="preserve">participation in practice for a contact sport. </w:t>
      </w:r>
    </w:p>
    <w:p w14:paraId="68209AB9"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A student that has no symptoms when they return to school, must progress through all the RTS stages and RTPA stages and remain symptom free for a minimum of 24 hours in each stage prior to moving to the next stage. </w:t>
      </w:r>
    </w:p>
    <w:p w14:paraId="793D57C3"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The Plan does not replace medical advice. </w:t>
      </w:r>
    </w:p>
    <w:p w14:paraId="3796F57F"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During all stages of RTS and in Stages 1-4 of RTPA: </w:t>
      </w:r>
    </w:p>
    <w:p w14:paraId="5FE7F0C0" w14:textId="77777777" w:rsidR="00671AF0" w:rsidRPr="007B1037" w:rsidRDefault="00671AF0" w:rsidP="00671AF0">
      <w:pPr>
        <w:pStyle w:val="ListParagraph"/>
        <w:numPr>
          <w:ilvl w:val="1"/>
          <w:numId w:val="2"/>
        </w:numPr>
        <w:spacing w:line="240" w:lineRule="auto"/>
        <w:rPr>
          <w:rFonts w:ascii="Arial" w:hAnsi="Arial" w:cs="Arial"/>
          <w:b/>
          <w:sz w:val="36"/>
          <w:szCs w:val="36"/>
        </w:rPr>
      </w:pPr>
      <w:r w:rsidRPr="007B1037">
        <w:rPr>
          <w:rFonts w:ascii="Arial" w:hAnsi="Arial" w:cs="Arial"/>
        </w:rPr>
        <w:t xml:space="preserve">if symptoms return or new symptoms appear, the student returns to previous stage for a minimum of 24 hours and only participates in activities that can be tolerated. </w:t>
      </w:r>
    </w:p>
    <w:p w14:paraId="69864B3E"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During stages 5 and 6 of RTPA: </w:t>
      </w:r>
    </w:p>
    <w:p w14:paraId="70B70114" w14:textId="77777777" w:rsidR="00671AF0" w:rsidRPr="007B1037" w:rsidRDefault="00671AF0" w:rsidP="00671AF0">
      <w:pPr>
        <w:pStyle w:val="ListParagraph"/>
        <w:numPr>
          <w:ilvl w:val="1"/>
          <w:numId w:val="2"/>
        </w:numPr>
        <w:spacing w:line="240" w:lineRule="auto"/>
        <w:rPr>
          <w:rFonts w:ascii="Arial" w:hAnsi="Arial" w:cs="Arial"/>
          <w:b/>
          <w:sz w:val="36"/>
          <w:szCs w:val="36"/>
        </w:rPr>
      </w:pPr>
      <w:r w:rsidRPr="007B1037">
        <w:rPr>
          <w:rFonts w:ascii="Arial" w:hAnsi="Arial" w:cs="Arial"/>
        </w:rPr>
        <w:t xml:space="preserve"> if symptoms return or new symptoms appear, the student must return to medical doctor/nurse practitioner to have the Medical Clearance re-assessed. </w:t>
      </w:r>
    </w:p>
    <w:p w14:paraId="3A32B8E5"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During all stages of RTS and RTPA if symptoms worsen over time, follow school (collaborative team procedures) for contacting parents/guardians to inform them that the student needs a follow-up medical assessment. </w:t>
      </w:r>
    </w:p>
    <w:p w14:paraId="500AB0C8" w14:textId="77777777"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 xml:space="preserve">Progression through the Plan is individual, timelines and activities may vary. </w:t>
      </w:r>
    </w:p>
    <w:p w14:paraId="6DAAADE4" w14:textId="452CDAD9" w:rsidR="00671AF0" w:rsidRPr="007B1037" w:rsidRDefault="00671AF0" w:rsidP="00671AF0">
      <w:pPr>
        <w:pStyle w:val="ListParagraph"/>
        <w:numPr>
          <w:ilvl w:val="0"/>
          <w:numId w:val="2"/>
        </w:numPr>
        <w:spacing w:line="240" w:lineRule="auto"/>
        <w:rPr>
          <w:rFonts w:ascii="Arial" w:hAnsi="Arial" w:cs="Arial"/>
          <w:b/>
          <w:sz w:val="36"/>
          <w:szCs w:val="36"/>
        </w:rPr>
      </w:pPr>
      <w:r w:rsidRPr="007B1037">
        <w:rPr>
          <w:rFonts w:ascii="Arial" w:hAnsi="Arial" w:cs="Arial"/>
        </w:rPr>
        <w:t>Upon completion of the RTS and RTPA Plan, this form is returned to the principal/designate for filing as per school board’s procedures</w:t>
      </w:r>
    </w:p>
    <w:p w14:paraId="64D489C7" w14:textId="75F5EF03" w:rsidR="00671AF0" w:rsidRPr="007B1037" w:rsidRDefault="00671AF0" w:rsidP="00671AF0">
      <w:pPr>
        <w:spacing w:line="240" w:lineRule="auto"/>
        <w:rPr>
          <w:rFonts w:ascii="Arial" w:hAnsi="Arial" w:cs="Arial"/>
          <w:b/>
          <w:sz w:val="36"/>
          <w:szCs w:val="36"/>
        </w:rPr>
      </w:pPr>
    </w:p>
    <w:p w14:paraId="61FC010C" w14:textId="12C38E78" w:rsidR="00671AF0" w:rsidRPr="007B1037" w:rsidRDefault="00671AF0" w:rsidP="00671AF0">
      <w:pPr>
        <w:spacing w:line="240" w:lineRule="auto"/>
        <w:rPr>
          <w:rFonts w:ascii="Arial" w:hAnsi="Arial" w:cs="Arial"/>
        </w:rPr>
      </w:pPr>
      <w:r w:rsidRPr="007B1037">
        <w:rPr>
          <w:rFonts w:ascii="Arial" w:hAnsi="Arial" w:cs="Arial"/>
          <w:b/>
        </w:rPr>
        <w:lastRenderedPageBreak/>
        <w:t>Instructions</w:t>
      </w:r>
      <w:r w:rsidRPr="007B1037">
        <w:rPr>
          <w:rFonts w:ascii="Arial" w:hAnsi="Arial" w:cs="Arial"/>
        </w:rPr>
        <w:t>: At each stag</w:t>
      </w:r>
      <w:r w:rsidR="006060B5">
        <w:rPr>
          <w:rFonts w:ascii="Arial" w:hAnsi="Arial" w:cs="Arial"/>
        </w:rPr>
        <w:t>e, this form (hard copy/electronic</w:t>
      </w:r>
      <w:r w:rsidRPr="007B1037">
        <w:rPr>
          <w:rFonts w:ascii="Arial" w:hAnsi="Arial" w:cs="Arial"/>
        </w:rPr>
        <w:t xml:space="preserve">) will go back and forth between the school and home. </w:t>
      </w:r>
    </w:p>
    <w:p w14:paraId="3C30050E" w14:textId="77777777" w:rsidR="00671AF0" w:rsidRPr="007B1037" w:rsidRDefault="00671AF0" w:rsidP="00671AF0">
      <w:pPr>
        <w:pStyle w:val="ListParagraph"/>
        <w:numPr>
          <w:ilvl w:val="0"/>
          <w:numId w:val="3"/>
        </w:numPr>
        <w:spacing w:line="240" w:lineRule="auto"/>
        <w:rPr>
          <w:rFonts w:ascii="Arial" w:hAnsi="Arial" w:cs="Arial"/>
          <w:b/>
          <w:sz w:val="36"/>
          <w:szCs w:val="36"/>
        </w:rPr>
      </w:pPr>
      <w:r w:rsidRPr="007B1037">
        <w:rPr>
          <w:rFonts w:ascii="Arial" w:hAnsi="Arial" w:cs="Arial"/>
        </w:rPr>
        <w:t xml:space="preserve">Review the activities (permitted and not permitted) at each stage prior to beginning the Plan. </w:t>
      </w:r>
    </w:p>
    <w:p w14:paraId="312CDAE1" w14:textId="77777777" w:rsidR="00671AF0" w:rsidRPr="007B1037" w:rsidRDefault="00671AF0" w:rsidP="00671AF0">
      <w:pPr>
        <w:pStyle w:val="ListParagraph"/>
        <w:numPr>
          <w:ilvl w:val="0"/>
          <w:numId w:val="3"/>
        </w:numPr>
        <w:spacing w:line="240" w:lineRule="auto"/>
        <w:rPr>
          <w:rFonts w:ascii="Arial" w:hAnsi="Arial" w:cs="Arial"/>
          <w:b/>
          <w:sz w:val="36"/>
          <w:szCs w:val="36"/>
        </w:rPr>
      </w:pPr>
      <w:r w:rsidRPr="007B1037">
        <w:rPr>
          <w:rFonts w:ascii="Arial" w:hAnsi="Arial" w:cs="Arial"/>
        </w:rPr>
        <w:t xml:space="preserve">School (for example, teacher, collaborative team lead) provides appropriate activities and documents student’s progress by checking, dating, initialling completion of each stage and communicating information (form) to parent/guardian. </w:t>
      </w:r>
    </w:p>
    <w:p w14:paraId="76DF3C8C" w14:textId="73113B9C" w:rsidR="00671AF0" w:rsidRPr="007B1037" w:rsidRDefault="00671AF0" w:rsidP="00671AF0">
      <w:pPr>
        <w:pStyle w:val="ListParagraph"/>
        <w:numPr>
          <w:ilvl w:val="0"/>
          <w:numId w:val="3"/>
        </w:numPr>
        <w:spacing w:line="240" w:lineRule="auto"/>
        <w:rPr>
          <w:rFonts w:ascii="Arial" w:hAnsi="Arial" w:cs="Arial"/>
          <w:b/>
          <w:sz w:val="36"/>
          <w:szCs w:val="36"/>
        </w:rPr>
      </w:pPr>
      <w:r w:rsidRPr="007B1037">
        <w:rPr>
          <w:rFonts w:ascii="Arial" w:hAnsi="Arial" w:cs="Arial"/>
        </w:rPr>
        <w:t>Within each stage, parent/guardian completes, checks, dates and signs the student’s tolerance to those activities (that is, no returning, new or worsening symptoms) giving permission for the student to progress to the next stage and returns completed form to school</w:t>
      </w:r>
    </w:p>
    <w:p w14:paraId="7728B8A5" w14:textId="667C23D6" w:rsidR="006B6CA1" w:rsidRPr="007B1037" w:rsidRDefault="006B6CA1" w:rsidP="006B6CA1">
      <w:pPr>
        <w:spacing w:line="240" w:lineRule="auto"/>
        <w:rPr>
          <w:rFonts w:ascii="Arial" w:hAnsi="Arial" w:cs="Arial"/>
          <w:b/>
          <w:sz w:val="36"/>
          <w:szCs w:val="36"/>
        </w:rPr>
      </w:pPr>
      <w:r w:rsidRPr="007B1037">
        <w:rPr>
          <w:rFonts w:ascii="Arial" w:hAnsi="Arial" w:cs="Arial"/>
          <w:b/>
          <w:sz w:val="24"/>
          <w:szCs w:val="24"/>
        </w:rPr>
        <w:t>SCHOOL CONCUSSION MANAGEMENT PLAN</w:t>
      </w:r>
      <w:r w:rsidRPr="007B1037">
        <w:rPr>
          <w:rFonts w:ascii="Arial" w:hAnsi="Arial" w:cs="Arial"/>
        </w:rPr>
        <w:t xml:space="preserve"> </w:t>
      </w:r>
      <w:r w:rsidRPr="007B1037">
        <w:rPr>
          <w:rFonts w:ascii="Arial" w:hAnsi="Arial" w:cs="Arial"/>
        </w:rPr>
        <w:br/>
        <w:t>Table 1: School Concussion Management Plan</w:t>
      </w:r>
    </w:p>
    <w:tbl>
      <w:tblPr>
        <w:tblStyle w:val="TableGrid"/>
        <w:tblW w:w="10530" w:type="dxa"/>
        <w:tblInd w:w="-432" w:type="dxa"/>
        <w:tblLook w:val="04A0" w:firstRow="1" w:lastRow="0" w:firstColumn="1" w:lastColumn="0" w:noHBand="0" w:noVBand="1"/>
      </w:tblPr>
      <w:tblGrid>
        <w:gridCol w:w="5220"/>
        <w:gridCol w:w="5310"/>
      </w:tblGrid>
      <w:tr w:rsidR="006B6CA1" w:rsidRPr="007B1037" w14:paraId="0C956AD2" w14:textId="77777777" w:rsidTr="007B1037">
        <w:tc>
          <w:tcPr>
            <w:tcW w:w="5220" w:type="dxa"/>
            <w:shd w:val="clear" w:color="auto" w:fill="D9D9D9" w:themeFill="background1" w:themeFillShade="D9"/>
          </w:tcPr>
          <w:p w14:paraId="192111A5" w14:textId="77777777" w:rsidR="007B1037" w:rsidRDefault="007B1037" w:rsidP="00671AF0">
            <w:pPr>
              <w:rPr>
                <w:rFonts w:ascii="Arial" w:hAnsi="Arial" w:cs="Arial"/>
                <w:b/>
              </w:rPr>
            </w:pPr>
          </w:p>
          <w:p w14:paraId="294AAB5D" w14:textId="57A61283" w:rsidR="006B6CA1" w:rsidRPr="007B1037" w:rsidRDefault="006B6CA1" w:rsidP="00671AF0">
            <w:pPr>
              <w:rPr>
                <w:rFonts w:ascii="Arial" w:hAnsi="Arial" w:cs="Arial"/>
                <w:b/>
                <w:sz w:val="36"/>
                <w:szCs w:val="36"/>
              </w:rPr>
            </w:pPr>
            <w:r w:rsidRPr="007B1037">
              <w:rPr>
                <w:rFonts w:ascii="Arial" w:hAnsi="Arial" w:cs="Arial"/>
                <w:b/>
              </w:rPr>
              <w:t>Return to School (RTS) Stages</w:t>
            </w:r>
          </w:p>
        </w:tc>
        <w:tc>
          <w:tcPr>
            <w:tcW w:w="5310" w:type="dxa"/>
            <w:shd w:val="clear" w:color="auto" w:fill="D9D9D9" w:themeFill="background1" w:themeFillShade="D9"/>
          </w:tcPr>
          <w:p w14:paraId="309CDB4A" w14:textId="344BB686" w:rsidR="006B6CA1" w:rsidRPr="007B1037" w:rsidRDefault="007B1037" w:rsidP="00671AF0">
            <w:pPr>
              <w:rPr>
                <w:rFonts w:ascii="Arial" w:hAnsi="Arial" w:cs="Arial"/>
                <w:b/>
                <w:sz w:val="36"/>
                <w:szCs w:val="36"/>
              </w:rPr>
            </w:pPr>
            <w:r>
              <w:rPr>
                <w:rFonts w:ascii="Arial" w:hAnsi="Arial" w:cs="Arial"/>
                <w:b/>
              </w:rPr>
              <w:br/>
            </w:r>
            <w:r w:rsidR="006B6CA1" w:rsidRPr="007B1037">
              <w:rPr>
                <w:rFonts w:ascii="Arial" w:hAnsi="Arial" w:cs="Arial"/>
                <w:b/>
              </w:rPr>
              <w:t>Return to Physical Activity (RTPA) Stages</w:t>
            </w:r>
          </w:p>
        </w:tc>
      </w:tr>
      <w:tr w:rsidR="006B6CA1" w:rsidRPr="007B1037" w14:paraId="23B6A3A4" w14:textId="77777777" w:rsidTr="00DC0E23">
        <w:tc>
          <w:tcPr>
            <w:tcW w:w="5220" w:type="dxa"/>
            <w:tcBorders>
              <w:bottom w:val="single" w:sz="4" w:space="0" w:color="auto"/>
            </w:tcBorders>
          </w:tcPr>
          <w:p w14:paraId="60AD73E7" w14:textId="77777777" w:rsidR="006B6CA1" w:rsidRPr="007B1037" w:rsidRDefault="006B6CA1" w:rsidP="00671AF0">
            <w:pPr>
              <w:rPr>
                <w:rFonts w:ascii="Arial" w:hAnsi="Arial" w:cs="Arial"/>
                <w:b/>
              </w:rPr>
            </w:pPr>
            <w:r w:rsidRPr="007B1037">
              <w:rPr>
                <w:rFonts w:ascii="Arial" w:hAnsi="Arial" w:cs="Arial"/>
                <w:b/>
              </w:rPr>
              <w:t xml:space="preserve">RTS - Stage 3a </w:t>
            </w:r>
          </w:p>
          <w:p w14:paraId="0988F058" w14:textId="77777777" w:rsidR="006B6CA1" w:rsidRPr="007B1037" w:rsidRDefault="006B6CA1" w:rsidP="00671AF0">
            <w:pPr>
              <w:rPr>
                <w:rFonts w:ascii="Arial" w:hAnsi="Arial" w:cs="Arial"/>
              </w:rPr>
            </w:pPr>
            <w:r w:rsidRPr="007B1037">
              <w:rPr>
                <w:rFonts w:ascii="Arial" w:hAnsi="Arial" w:cs="Arial"/>
              </w:rPr>
              <w:t xml:space="preserve">Student begins with an initial time at school of 2 hours. </w:t>
            </w:r>
          </w:p>
          <w:p w14:paraId="6F0EA38D" w14:textId="77777777" w:rsidR="006B6CA1" w:rsidRPr="007B1037" w:rsidRDefault="006B6CA1" w:rsidP="00671AF0">
            <w:pPr>
              <w:rPr>
                <w:rFonts w:ascii="Arial" w:hAnsi="Arial" w:cs="Arial"/>
              </w:rPr>
            </w:pPr>
          </w:p>
          <w:p w14:paraId="2435AB3F" w14:textId="77777777" w:rsidR="006B6CA1" w:rsidRPr="007B1037" w:rsidRDefault="006B6CA1" w:rsidP="00671AF0">
            <w:pPr>
              <w:rPr>
                <w:rFonts w:ascii="Arial" w:hAnsi="Arial" w:cs="Arial"/>
              </w:rPr>
            </w:pPr>
            <w:r w:rsidRPr="007B1037">
              <w:rPr>
                <w:rFonts w:ascii="Arial" w:hAnsi="Arial" w:cs="Arial"/>
              </w:rPr>
              <w:t>The individual RTS Plan is developed by the Collaborative Team following the student conference and appraisal of the student’s individual needs determining possible strategies and/or approaches for student learning (consult Table 5 in Appendix C-1).</w:t>
            </w:r>
          </w:p>
          <w:p w14:paraId="5E2DB4F7" w14:textId="77777777" w:rsidR="006B6CA1" w:rsidRPr="007B1037" w:rsidRDefault="006B6CA1" w:rsidP="00671AF0">
            <w:pPr>
              <w:rPr>
                <w:rFonts w:ascii="Arial" w:hAnsi="Arial" w:cs="Arial"/>
              </w:rPr>
            </w:pPr>
          </w:p>
          <w:p w14:paraId="29BFEC26" w14:textId="77777777" w:rsidR="006B6CA1" w:rsidRPr="007B1037" w:rsidRDefault="006B6CA1" w:rsidP="00671AF0">
            <w:pPr>
              <w:rPr>
                <w:rFonts w:ascii="Arial" w:hAnsi="Arial" w:cs="Arial"/>
                <w:b/>
              </w:rPr>
            </w:pPr>
            <w:r w:rsidRPr="007B1037">
              <w:rPr>
                <w:rFonts w:ascii="Arial" w:hAnsi="Arial" w:cs="Arial"/>
              </w:rPr>
              <w:t xml:space="preserve"> </w:t>
            </w:r>
            <w:r w:rsidRPr="007B1037">
              <w:rPr>
                <w:rFonts w:ascii="Arial" w:hAnsi="Arial" w:cs="Arial"/>
                <w:b/>
              </w:rPr>
              <w:t xml:space="preserve">Activities permitted if tolerated by student </w:t>
            </w:r>
          </w:p>
          <w:p w14:paraId="4F11C571" w14:textId="77777777" w:rsidR="006B6CA1" w:rsidRPr="007B1037" w:rsidRDefault="006B6CA1" w:rsidP="006B6CA1">
            <w:pPr>
              <w:pStyle w:val="ListParagraph"/>
              <w:numPr>
                <w:ilvl w:val="0"/>
                <w:numId w:val="4"/>
              </w:numPr>
              <w:rPr>
                <w:rFonts w:ascii="Arial" w:hAnsi="Arial" w:cs="Arial"/>
              </w:rPr>
            </w:pPr>
            <w:r w:rsidRPr="007B1037">
              <w:rPr>
                <w:rFonts w:ascii="Arial" w:hAnsi="Arial" w:cs="Arial"/>
              </w:rPr>
              <w:t xml:space="preserve">Activities from previous stage (consult Appendix C-1 – Sample Documentation for Concussion Management – Home Preparation for RTS and RTPA) </w:t>
            </w:r>
            <w:r w:rsidRPr="007B1037">
              <w:rPr>
                <w:rFonts w:ascii="Arial" w:hAnsi="Arial" w:cs="Arial"/>
              </w:rPr>
              <w:sym w:font="Symbol" w:char="F0FC"/>
            </w:r>
            <w:r w:rsidRPr="007B1037">
              <w:rPr>
                <w:rFonts w:ascii="Arial" w:hAnsi="Arial" w:cs="Arial"/>
              </w:rPr>
              <w:t xml:space="preserve"> </w:t>
            </w:r>
          </w:p>
          <w:p w14:paraId="1A8BE5E7" w14:textId="77777777" w:rsidR="006B6CA1" w:rsidRPr="007B1037" w:rsidRDefault="006B6CA1" w:rsidP="006B6CA1">
            <w:pPr>
              <w:pStyle w:val="ListParagraph"/>
              <w:numPr>
                <w:ilvl w:val="0"/>
                <w:numId w:val="4"/>
              </w:numPr>
              <w:rPr>
                <w:rFonts w:ascii="Arial" w:hAnsi="Arial" w:cs="Arial"/>
              </w:rPr>
            </w:pPr>
            <w:r w:rsidRPr="007B1037">
              <w:rPr>
                <w:rFonts w:ascii="Arial" w:hAnsi="Arial" w:cs="Arial"/>
              </w:rPr>
              <w:t>School work for up to 2 hours per day in smaller chunks (completed at school) working up to a 1/2 day of cognitive activity</w:t>
            </w:r>
          </w:p>
          <w:p w14:paraId="3F74781A" w14:textId="77777777" w:rsidR="006B6CA1" w:rsidRPr="007B1037" w:rsidRDefault="006B6CA1" w:rsidP="006B6CA1">
            <w:pPr>
              <w:pStyle w:val="ListParagraph"/>
              <w:numPr>
                <w:ilvl w:val="0"/>
                <w:numId w:val="4"/>
              </w:numPr>
              <w:rPr>
                <w:rFonts w:ascii="Arial" w:hAnsi="Arial" w:cs="Arial"/>
              </w:rPr>
            </w:pPr>
            <w:r w:rsidRPr="007B1037">
              <w:rPr>
                <w:rFonts w:ascii="Arial" w:hAnsi="Arial" w:cs="Arial"/>
              </w:rPr>
              <w:t>Learning strategies and/or approaches</w:t>
            </w:r>
          </w:p>
          <w:p w14:paraId="4CB549E3" w14:textId="77777777" w:rsidR="006B6CA1" w:rsidRPr="007B1037" w:rsidRDefault="006B6CA1" w:rsidP="006B6CA1">
            <w:pPr>
              <w:rPr>
                <w:rFonts w:ascii="Arial" w:hAnsi="Arial" w:cs="Arial"/>
              </w:rPr>
            </w:pPr>
            <w:r w:rsidRPr="007B1037">
              <w:rPr>
                <w:rFonts w:ascii="Arial" w:hAnsi="Arial" w:cs="Arial"/>
              </w:rPr>
              <w:t>Activities that are not permitted at this stage</w:t>
            </w:r>
          </w:p>
          <w:p w14:paraId="2F51C895" w14:textId="77777777" w:rsidR="006B6CA1" w:rsidRPr="007B1037" w:rsidRDefault="006B6CA1" w:rsidP="006B6CA1">
            <w:pPr>
              <w:pStyle w:val="ListParagraph"/>
              <w:numPr>
                <w:ilvl w:val="0"/>
                <w:numId w:val="7"/>
              </w:numPr>
              <w:rPr>
                <w:rFonts w:ascii="Arial" w:hAnsi="Arial" w:cs="Arial"/>
              </w:rPr>
            </w:pPr>
            <w:r w:rsidRPr="007B1037">
              <w:rPr>
                <w:rFonts w:ascii="Arial" w:hAnsi="Arial" w:cs="Arial"/>
              </w:rPr>
              <w:t xml:space="preserve">Tests/exams </w:t>
            </w:r>
          </w:p>
          <w:p w14:paraId="67DC91BD" w14:textId="77777777" w:rsidR="006B6CA1" w:rsidRPr="007B1037" w:rsidRDefault="006B6CA1" w:rsidP="006B6CA1">
            <w:pPr>
              <w:pStyle w:val="ListParagraph"/>
              <w:numPr>
                <w:ilvl w:val="0"/>
                <w:numId w:val="7"/>
              </w:numPr>
              <w:rPr>
                <w:rFonts w:ascii="Arial" w:hAnsi="Arial" w:cs="Arial"/>
              </w:rPr>
            </w:pPr>
            <w:r w:rsidRPr="007B1037">
              <w:rPr>
                <w:rFonts w:ascii="Arial" w:hAnsi="Arial" w:cs="Arial"/>
              </w:rPr>
              <w:t xml:space="preserve">Homework </w:t>
            </w:r>
          </w:p>
          <w:p w14:paraId="05D0950F" w14:textId="77777777" w:rsidR="006B6CA1" w:rsidRPr="007B1037" w:rsidRDefault="006B6CA1" w:rsidP="006B6CA1">
            <w:pPr>
              <w:pStyle w:val="ListParagraph"/>
              <w:numPr>
                <w:ilvl w:val="0"/>
                <w:numId w:val="7"/>
              </w:numPr>
              <w:rPr>
                <w:rFonts w:ascii="Arial" w:hAnsi="Arial" w:cs="Arial"/>
              </w:rPr>
            </w:pPr>
            <w:r w:rsidRPr="007B1037">
              <w:rPr>
                <w:rFonts w:ascii="Arial" w:hAnsi="Arial" w:cs="Arial"/>
              </w:rPr>
              <w:t xml:space="preserve">Music class </w:t>
            </w:r>
          </w:p>
          <w:p w14:paraId="65F1FB10" w14:textId="77777777" w:rsidR="006B6CA1" w:rsidRPr="007B1037" w:rsidRDefault="006B6CA1" w:rsidP="006B6CA1">
            <w:pPr>
              <w:pStyle w:val="ListParagraph"/>
              <w:numPr>
                <w:ilvl w:val="0"/>
                <w:numId w:val="7"/>
              </w:numPr>
              <w:rPr>
                <w:rFonts w:ascii="Arial" w:hAnsi="Arial" w:cs="Arial"/>
              </w:rPr>
            </w:pPr>
            <w:r w:rsidRPr="007B1037">
              <w:rPr>
                <w:rFonts w:ascii="Arial" w:hAnsi="Arial" w:cs="Arial"/>
              </w:rPr>
              <w:t xml:space="preserve">Assemblies </w:t>
            </w:r>
          </w:p>
          <w:p w14:paraId="68433ABE" w14:textId="77777777" w:rsidR="006B6CA1" w:rsidRDefault="006B6CA1" w:rsidP="006B6CA1">
            <w:pPr>
              <w:pStyle w:val="ListParagraph"/>
              <w:numPr>
                <w:ilvl w:val="0"/>
                <w:numId w:val="7"/>
              </w:numPr>
              <w:rPr>
                <w:rFonts w:ascii="Arial" w:hAnsi="Arial" w:cs="Arial"/>
              </w:rPr>
            </w:pPr>
            <w:r w:rsidRPr="007B1037">
              <w:rPr>
                <w:rFonts w:ascii="Arial" w:hAnsi="Arial" w:cs="Arial"/>
              </w:rPr>
              <w:t>Field trips</w:t>
            </w:r>
          </w:p>
          <w:p w14:paraId="5696BC91" w14:textId="05B75985" w:rsidR="00DC0E23" w:rsidRPr="007B1037" w:rsidRDefault="00DC0E23" w:rsidP="00DC0E23">
            <w:pPr>
              <w:pStyle w:val="ListParagraph"/>
              <w:rPr>
                <w:rFonts w:ascii="Arial" w:hAnsi="Arial" w:cs="Arial"/>
              </w:rPr>
            </w:pPr>
          </w:p>
        </w:tc>
        <w:tc>
          <w:tcPr>
            <w:tcW w:w="5310" w:type="dxa"/>
            <w:tcBorders>
              <w:bottom w:val="single" w:sz="4" w:space="0" w:color="auto"/>
            </w:tcBorders>
          </w:tcPr>
          <w:p w14:paraId="14E7808F" w14:textId="77777777" w:rsidR="006B6CA1" w:rsidRPr="007B1037" w:rsidRDefault="006B6CA1" w:rsidP="00671AF0">
            <w:pPr>
              <w:rPr>
                <w:rFonts w:ascii="Arial" w:hAnsi="Arial" w:cs="Arial"/>
                <w:b/>
              </w:rPr>
            </w:pPr>
            <w:r w:rsidRPr="007B1037">
              <w:rPr>
                <w:rFonts w:ascii="Arial" w:hAnsi="Arial" w:cs="Arial"/>
                <w:b/>
              </w:rPr>
              <w:t xml:space="preserve">RTPA –Stage 3 </w:t>
            </w:r>
          </w:p>
          <w:p w14:paraId="0FEB2D8D" w14:textId="77777777" w:rsidR="006B6CA1" w:rsidRPr="007B1037" w:rsidRDefault="006B6CA1" w:rsidP="00671AF0">
            <w:pPr>
              <w:rPr>
                <w:rFonts w:ascii="Arial" w:hAnsi="Arial" w:cs="Arial"/>
              </w:rPr>
            </w:pPr>
            <w:r w:rsidRPr="007B1037">
              <w:rPr>
                <w:rFonts w:ascii="Arial" w:hAnsi="Arial" w:cs="Arial"/>
              </w:rPr>
              <w:t xml:space="preserve">Simple locomotor activities/sport-specific exercise to add movement. </w:t>
            </w:r>
          </w:p>
          <w:p w14:paraId="0FBE0B0E" w14:textId="77777777" w:rsidR="006B6CA1" w:rsidRPr="007B1037" w:rsidRDefault="006B6CA1" w:rsidP="00671AF0">
            <w:pPr>
              <w:rPr>
                <w:rFonts w:ascii="Arial" w:hAnsi="Arial" w:cs="Arial"/>
              </w:rPr>
            </w:pPr>
          </w:p>
          <w:p w14:paraId="322A2659" w14:textId="0D7D01E3" w:rsidR="006B6CA1" w:rsidRPr="007B1037" w:rsidRDefault="006B6CA1" w:rsidP="00671AF0">
            <w:pPr>
              <w:rPr>
                <w:rFonts w:ascii="Arial" w:hAnsi="Arial" w:cs="Arial"/>
                <w:b/>
              </w:rPr>
            </w:pPr>
            <w:r w:rsidRPr="007B1037">
              <w:rPr>
                <w:rFonts w:ascii="Arial" w:hAnsi="Arial" w:cs="Arial"/>
                <w:b/>
              </w:rPr>
              <w:t xml:space="preserve">Activities permitted if tolerated by student </w:t>
            </w:r>
          </w:p>
          <w:p w14:paraId="38A151BF" w14:textId="77777777" w:rsidR="006B6CA1" w:rsidRPr="007B1037" w:rsidRDefault="006B6CA1" w:rsidP="006B6CA1">
            <w:pPr>
              <w:pStyle w:val="ListParagraph"/>
              <w:numPr>
                <w:ilvl w:val="0"/>
                <w:numId w:val="5"/>
              </w:numPr>
              <w:rPr>
                <w:rFonts w:ascii="Arial" w:hAnsi="Arial" w:cs="Arial"/>
              </w:rPr>
            </w:pPr>
            <w:r w:rsidRPr="007B1037">
              <w:rPr>
                <w:rFonts w:ascii="Arial" w:hAnsi="Arial" w:cs="Arial"/>
              </w:rPr>
              <w:t xml:space="preserve">Activities from previous stage (20-30 minutes walking/stationary cycling/elliptical/recreational dancing at a moderate pace) </w:t>
            </w:r>
          </w:p>
          <w:p w14:paraId="5DA9A722" w14:textId="77777777" w:rsidR="006B6CA1" w:rsidRPr="007B1037" w:rsidRDefault="006B6CA1" w:rsidP="006B6CA1">
            <w:pPr>
              <w:pStyle w:val="ListParagraph"/>
              <w:numPr>
                <w:ilvl w:val="0"/>
                <w:numId w:val="5"/>
              </w:numPr>
              <w:rPr>
                <w:rFonts w:ascii="Arial" w:hAnsi="Arial" w:cs="Arial"/>
              </w:rPr>
            </w:pPr>
            <w:r w:rsidRPr="007B1037">
              <w:rPr>
                <w:rFonts w:ascii="Arial" w:hAnsi="Arial" w:cs="Arial"/>
              </w:rPr>
              <w:t>Simple individual drills (for example, running/throwing drills, skating drills in hockey, shooting drills in basketball) in predictable and controlled environments with no risk of re-injury</w:t>
            </w:r>
          </w:p>
          <w:p w14:paraId="02961DD7" w14:textId="77777777" w:rsidR="006B6CA1" w:rsidRPr="007B1037" w:rsidRDefault="006B6CA1" w:rsidP="006B6CA1">
            <w:pPr>
              <w:pStyle w:val="ListParagraph"/>
              <w:numPr>
                <w:ilvl w:val="0"/>
                <w:numId w:val="5"/>
              </w:numPr>
              <w:rPr>
                <w:rFonts w:ascii="Arial" w:hAnsi="Arial" w:cs="Arial"/>
              </w:rPr>
            </w:pPr>
            <w:r w:rsidRPr="007B1037">
              <w:rPr>
                <w:rFonts w:ascii="Arial" w:hAnsi="Arial" w:cs="Arial"/>
              </w:rPr>
              <w:t xml:space="preserve">Restricted recess activities for example, walking </w:t>
            </w:r>
          </w:p>
          <w:p w14:paraId="39676544" w14:textId="77777777" w:rsidR="006B6CA1" w:rsidRPr="007B1037" w:rsidRDefault="006B6CA1" w:rsidP="006B6CA1">
            <w:pPr>
              <w:rPr>
                <w:rFonts w:ascii="Arial" w:hAnsi="Arial" w:cs="Arial"/>
                <w:b/>
              </w:rPr>
            </w:pPr>
            <w:r w:rsidRPr="007B1037">
              <w:rPr>
                <w:rFonts w:ascii="Arial" w:hAnsi="Arial" w:cs="Arial"/>
                <w:b/>
              </w:rPr>
              <w:t xml:space="preserve">Activities that are not permitted at this stage </w:t>
            </w:r>
          </w:p>
          <w:p w14:paraId="2A25C508" w14:textId="77777777" w:rsidR="006B6CA1" w:rsidRPr="007B1037" w:rsidRDefault="006B6CA1" w:rsidP="006B6CA1">
            <w:pPr>
              <w:pStyle w:val="ListParagraph"/>
              <w:numPr>
                <w:ilvl w:val="0"/>
                <w:numId w:val="6"/>
              </w:numPr>
              <w:rPr>
                <w:rFonts w:ascii="Arial" w:hAnsi="Arial" w:cs="Arial"/>
              </w:rPr>
            </w:pPr>
            <w:r w:rsidRPr="007B1037">
              <w:rPr>
                <w:rFonts w:ascii="Arial" w:hAnsi="Arial" w:cs="Arial"/>
              </w:rPr>
              <w:t>Full participation in physical education or DPA</w:t>
            </w:r>
          </w:p>
          <w:p w14:paraId="4A3607ED" w14:textId="77777777" w:rsidR="006B6CA1" w:rsidRPr="007B1037" w:rsidRDefault="006B6CA1" w:rsidP="006B6CA1">
            <w:pPr>
              <w:pStyle w:val="ListParagraph"/>
              <w:numPr>
                <w:ilvl w:val="0"/>
                <w:numId w:val="6"/>
              </w:numPr>
              <w:rPr>
                <w:rFonts w:ascii="Arial" w:hAnsi="Arial" w:cs="Arial"/>
              </w:rPr>
            </w:pPr>
            <w:r w:rsidRPr="007B1037">
              <w:rPr>
                <w:rFonts w:ascii="Arial" w:hAnsi="Arial" w:cs="Arial"/>
              </w:rPr>
              <w:t xml:space="preserve">Participation in intramurals </w:t>
            </w:r>
          </w:p>
          <w:p w14:paraId="5D2AA639" w14:textId="77777777" w:rsidR="006B6CA1" w:rsidRPr="007B1037" w:rsidRDefault="006B6CA1" w:rsidP="006B6CA1">
            <w:pPr>
              <w:pStyle w:val="ListParagraph"/>
              <w:numPr>
                <w:ilvl w:val="0"/>
                <w:numId w:val="6"/>
              </w:numPr>
              <w:rPr>
                <w:rFonts w:ascii="Arial" w:hAnsi="Arial" w:cs="Arial"/>
              </w:rPr>
            </w:pPr>
            <w:r w:rsidRPr="007B1037">
              <w:rPr>
                <w:rFonts w:ascii="Arial" w:hAnsi="Arial" w:cs="Arial"/>
              </w:rPr>
              <w:t>Full participation in interschool practices</w:t>
            </w:r>
          </w:p>
          <w:p w14:paraId="6FBAF553" w14:textId="77777777" w:rsidR="006B6CA1" w:rsidRPr="007B1037" w:rsidRDefault="006B6CA1" w:rsidP="006B6CA1">
            <w:pPr>
              <w:pStyle w:val="ListParagraph"/>
              <w:numPr>
                <w:ilvl w:val="0"/>
                <w:numId w:val="6"/>
              </w:numPr>
              <w:rPr>
                <w:rFonts w:ascii="Arial" w:hAnsi="Arial" w:cs="Arial"/>
              </w:rPr>
            </w:pPr>
            <w:r w:rsidRPr="007B1037">
              <w:rPr>
                <w:rFonts w:ascii="Arial" w:hAnsi="Arial" w:cs="Arial"/>
              </w:rPr>
              <w:t xml:space="preserve">Interschool competitions </w:t>
            </w:r>
          </w:p>
          <w:p w14:paraId="651D0476" w14:textId="77777777" w:rsidR="006B6CA1" w:rsidRPr="007B1037" w:rsidRDefault="006B6CA1" w:rsidP="006B6CA1">
            <w:pPr>
              <w:pStyle w:val="ListParagraph"/>
              <w:numPr>
                <w:ilvl w:val="0"/>
                <w:numId w:val="6"/>
              </w:numPr>
              <w:rPr>
                <w:rFonts w:ascii="Arial" w:hAnsi="Arial" w:cs="Arial"/>
              </w:rPr>
            </w:pPr>
            <w:r w:rsidRPr="007B1037">
              <w:rPr>
                <w:rFonts w:ascii="Arial" w:hAnsi="Arial" w:cs="Arial"/>
              </w:rPr>
              <w:t xml:space="preserve">Resistance or weight training </w:t>
            </w:r>
          </w:p>
          <w:p w14:paraId="7B2D46A7" w14:textId="77777777" w:rsidR="00AC5D45" w:rsidRPr="007B1037" w:rsidRDefault="006B6CA1" w:rsidP="006B6CA1">
            <w:pPr>
              <w:pStyle w:val="ListParagraph"/>
              <w:numPr>
                <w:ilvl w:val="0"/>
                <w:numId w:val="6"/>
              </w:numPr>
              <w:rPr>
                <w:rFonts w:ascii="Arial" w:hAnsi="Arial" w:cs="Arial"/>
              </w:rPr>
            </w:pPr>
            <w:r w:rsidRPr="007B1037">
              <w:rPr>
                <w:rFonts w:ascii="Arial" w:hAnsi="Arial" w:cs="Arial"/>
              </w:rPr>
              <w:t xml:space="preserve">Body contact or head impact activities (for example, heading a soccer ball) </w:t>
            </w:r>
          </w:p>
          <w:p w14:paraId="6FCCED40" w14:textId="6F250B3E" w:rsidR="006B6CA1" w:rsidRPr="007B1037" w:rsidRDefault="006B6CA1" w:rsidP="006B6CA1">
            <w:pPr>
              <w:pStyle w:val="ListParagraph"/>
              <w:numPr>
                <w:ilvl w:val="0"/>
                <w:numId w:val="6"/>
              </w:numPr>
              <w:rPr>
                <w:rFonts w:ascii="Arial" w:hAnsi="Arial" w:cs="Arial"/>
              </w:rPr>
            </w:pPr>
            <w:r w:rsidRPr="007B1037">
              <w:rPr>
                <w:rFonts w:ascii="Arial" w:hAnsi="Arial" w:cs="Arial"/>
              </w:rPr>
              <w:t>Jarring motions (for example, high speed stops, hitting a baseball with a bat)</w:t>
            </w:r>
          </w:p>
        </w:tc>
      </w:tr>
      <w:tr w:rsidR="00DC0E23" w:rsidRPr="007B1037" w14:paraId="1D9BE679" w14:textId="77777777" w:rsidTr="00DC0E23">
        <w:tc>
          <w:tcPr>
            <w:tcW w:w="5220" w:type="dxa"/>
            <w:shd w:val="clear" w:color="auto" w:fill="DBE5F1" w:themeFill="accent1" w:themeFillTint="33"/>
          </w:tcPr>
          <w:p w14:paraId="30C3C063" w14:textId="36D0A924" w:rsidR="00AC5D45" w:rsidRPr="007B1037" w:rsidRDefault="00AC5D45" w:rsidP="00671AF0">
            <w:pPr>
              <w:rPr>
                <w:rFonts w:ascii="Arial" w:hAnsi="Arial" w:cs="Arial"/>
                <w:b/>
                <w:u w:val="single"/>
              </w:rPr>
            </w:pPr>
            <w:r w:rsidRPr="007B1037">
              <w:rPr>
                <w:rFonts w:ascii="Arial" w:hAnsi="Arial" w:cs="Arial"/>
                <w:b/>
                <w:u w:val="single"/>
              </w:rPr>
              <w:t>School</w:t>
            </w:r>
          </w:p>
          <w:p w14:paraId="1AAF512A" w14:textId="7DF59AD9" w:rsidR="00AC5D45" w:rsidRPr="007B1037" w:rsidRDefault="007B1037" w:rsidP="007B1037">
            <w:pPr>
              <w:ind w:left="520" w:hanging="810"/>
              <w:rPr>
                <w:rFonts w:ascii="Arial" w:hAnsi="Arial" w:cs="Arial"/>
              </w:rPr>
            </w:pPr>
            <w:r>
              <w:rPr>
                <w:rFonts w:ascii="Arial" w:hAnsi="Arial" w:cs="Arial"/>
                <w:noProof/>
                <w:lang w:eastAsia="en-CA"/>
              </w:rPr>
              <mc:AlternateContent>
                <mc:Choice Requires="wps">
                  <w:drawing>
                    <wp:anchor distT="0" distB="0" distL="114300" distR="114300" simplePos="0" relativeHeight="251590656" behindDoc="0" locked="0" layoutInCell="1" allowOverlap="1" wp14:anchorId="4CD2492A" wp14:editId="3D31E454">
                      <wp:simplePos x="0" y="0"/>
                      <wp:positionH relativeFrom="column">
                        <wp:posOffset>-15875</wp:posOffset>
                      </wp:positionH>
                      <wp:positionV relativeFrom="paragraph">
                        <wp:posOffset>46355</wp:posOffset>
                      </wp:positionV>
                      <wp:extent cx="177800" cy="114300"/>
                      <wp:effectExtent l="0" t="0" r="12700" b="19050"/>
                      <wp:wrapNone/>
                      <wp:docPr id="24" name="Rectangle 24"/>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E1317D" id="Rectangle 24" o:spid="_x0000_s1026" style="position:absolute;margin-left:-1.25pt;margin-top:3.65pt;width:14pt;height:9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0I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nnDm&#10;hKV/9EisCbcyitEZEdT6MKW4J/+A/S6QmbrdabTpS32wXSZ1P5CqdpFJOizPzs5HRL0kV1lOPpNN&#10;WYpXsMcQvyqwLBkVR6qeqRTb2xC70EMI4dJluvLZinuj0g2Me1Sa+qCC44zOClJXBtlW0L8XUioX&#10;T/vSOTrBdGPMACyPAU0se1Afm2AqK2sAjo4B/6w4IHJVcHEA28YBHktQ/xgqd/GH7rueU/tLqPf0&#10;+xA6XQcvbxoi8VaE+CCQhEy803DGe1q0gbbi0FucrQF/HTtP8aQv8nLW0mBUPPzcCFScmW+OlHdR&#10;TiZpkvJm8uVsTBt861m+9biNvQLiv6RnwMtspvhoDqZGsC80w4tUlVzCSapdcRnxsLmK3cDSKyDV&#10;YpHDaHq8iLfuycuUPLGaRPK8exHoeyVFkuAdHIZITN8JqotNSAeLTQTdZLW98trzTZOX9dq/Emm0&#10;3+5z1OtbNv8NAAD//wMAUEsDBBQABgAIAAAAIQBUHpGl2wAAAAYBAAAPAAAAZHJzL2Rvd25yZXYu&#10;eG1sTI5BS8NAFITvgv9heYK3dtOUthKzKVLwkEMQq8Hra/Y1CWbfluy2jf/e15OehmGGmS/fTm5Q&#10;FxpD79nAYp6AIm687bk18PnxOnsCFSKyxcEzGfihANvi/i7HzPorv9NlH1slIxwyNNDFeMq0Dk1H&#10;DsPcn4glO/rRYRQ7ttqOeJVxN+g0SdbaYc/y0OGJdh013/uzM1CtqyrFsv6qy3pXhs3CvsWjNebx&#10;YXp5BhVpin9luOELOhTCdPBntkENBmbpSpoGNktQEqcrsYebLkEXuf6PX/wCAAD//wMAUEsBAi0A&#10;FAAGAAgAAAAhALaDOJL+AAAA4QEAABMAAAAAAAAAAAAAAAAAAAAAAFtDb250ZW50X1R5cGVzXS54&#10;bWxQSwECLQAUAAYACAAAACEAOP0h/9YAAACUAQAACwAAAAAAAAAAAAAAAAAvAQAAX3JlbHMvLnJl&#10;bHNQSwECLQAUAAYACAAAACEA3+fdCGICAAATBQAADgAAAAAAAAAAAAAAAAAuAgAAZHJzL2Uyb0Rv&#10;Yy54bWxQSwECLQAUAAYACAAAACEAVB6RpdsAAAAGAQAADwAAAAAAAAAAAAAAAAC8BAAAZHJzL2Rv&#10;d25yZXYueG1sUEsFBgAAAAAEAAQA8wAAAMQFAAAAAA==&#10;" fillcolor="white [3201]" strokecolor="#f79646 [3209]" strokeweight="2pt"/>
                  </w:pict>
                </mc:Fallback>
              </mc:AlternateContent>
            </w:r>
            <w:r w:rsidR="00AC5D45" w:rsidRPr="007B1037">
              <w:rPr>
                <w:rFonts w:ascii="Arial" w:hAnsi="Arial" w:cs="Arial"/>
              </w:rPr>
              <w:t xml:space="preserve"> </w:t>
            </w:r>
            <w:r>
              <w:rPr>
                <w:rFonts w:ascii="Arial" w:hAnsi="Arial" w:cs="Arial"/>
              </w:rPr>
              <w:t xml:space="preserve">            </w:t>
            </w:r>
            <w:r w:rsidR="00AC5D45" w:rsidRPr="007B1037">
              <w:rPr>
                <w:rFonts w:ascii="Arial" w:hAnsi="Arial" w:cs="Arial"/>
              </w:rPr>
              <w:t xml:space="preserve">Student has demonstrated they can tolerate up to a half day of cognitive activity </w:t>
            </w:r>
          </w:p>
          <w:p w14:paraId="759BFBF2" w14:textId="77777777" w:rsidR="007B1037" w:rsidRDefault="007B1037" w:rsidP="00671AF0">
            <w:pPr>
              <w:rPr>
                <w:rFonts w:ascii="Arial" w:hAnsi="Arial" w:cs="Arial"/>
              </w:rPr>
            </w:pPr>
          </w:p>
          <w:p w14:paraId="19F1B5D8" w14:textId="77777777" w:rsidR="007B1037" w:rsidRDefault="007B1037" w:rsidP="007B1037">
            <w:pPr>
              <w:ind w:left="340" w:hanging="180"/>
              <w:rPr>
                <w:rFonts w:ascii="Arial" w:hAnsi="Arial" w:cs="Arial"/>
              </w:rPr>
            </w:pPr>
            <w:r>
              <w:rPr>
                <w:rFonts w:ascii="Arial" w:hAnsi="Arial" w:cs="Arial"/>
                <w:noProof/>
                <w:lang w:eastAsia="en-CA"/>
              </w:rPr>
              <w:lastRenderedPageBreak/>
              <mc:AlternateContent>
                <mc:Choice Requires="wps">
                  <w:drawing>
                    <wp:anchor distT="0" distB="0" distL="114300" distR="114300" simplePos="0" relativeHeight="251594752" behindDoc="0" locked="0" layoutInCell="1" allowOverlap="1" wp14:anchorId="6667FE0D" wp14:editId="35AEB2D7">
                      <wp:simplePos x="0" y="0"/>
                      <wp:positionH relativeFrom="column">
                        <wp:posOffset>53975</wp:posOffset>
                      </wp:positionH>
                      <wp:positionV relativeFrom="paragraph">
                        <wp:posOffset>21590</wp:posOffset>
                      </wp:positionV>
                      <wp:extent cx="177800" cy="1143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A2CF7A" id="Rectangle 2" o:spid="_x0000_s1026" style="position:absolute;margin-left:4.25pt;margin-top:1.7pt;width:14pt;height:9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6fYQIAABE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5swJ&#10;S7/okUgTbmUUGyd6Wh+mFPXkH7DfBTJTrzuNNn2pC7bLlO4HStUuMkmH5dnZ+YiIl+Qqy8lnsilL&#10;8Qr2GOJXBZYlo+JIxTORYnsbYhd6CCFcukxXPltxb1S6gXGPSlMXVHCc0Vk/6sog2wr680JK5eJp&#10;XzpHJ5hujBmA5TGgiWUP6mMTTGVdDcDRMeCfFQdErgouDmDbOMBjCeofQ+Uu/tB913Nqfwn1nn4e&#10;Qqfq4OVNQyTeihAfBJKMiXcazXhPizbQVhx6i7M14K9j5yme1EVezloai4qHnxuBijPzzZHuLsrJ&#10;JM1R3ky+nI1pg289y7cet7FXQPyX9Ah4mc0UH83B1Aj2hSZ4kaqSSzhJtSsuIx42V7EbV3oDpFos&#10;chjNjhfx1j15mZInVpNInncvAn2vpEgSvIPDCInpO0F1sQnpYLGJoJustldee75p7rJe+zciDfbb&#10;fY56fcnmvwEAAP//AwBQSwMEFAAGAAgAAAAhAOdbrvvbAAAABQEAAA8AAABkcnMvZG93bnJldi54&#10;bWxMjsFOg0AURfcm/sPkmbizA7RiQxka08QFC2KsErevzBRImTeEmbb49z5Xdnlzb849+Xa2g7iY&#10;yfeOFMSLCIShxumeWgVfn29PaxA+IGkcHBkFP8bDtri/yzHT7kof5rIPrWAI+QwVdCGMmZS+6YxF&#10;v3CjIe6ObrIYOE6t1BNeGW4HmURRKi32xA8djmbXmea0P1sFVVpVCZb1d13Wu9K/xPo9HLVSjw/z&#10;6wZEMHP4H8OfPqtDwU4HdybtxaBg/cxDBcsVCG6XKceDgiRegSxyeWtf/AIAAP//AwBQSwECLQAU&#10;AAYACAAAACEAtoM4kv4AAADhAQAAEwAAAAAAAAAAAAAAAAAAAAAAW0NvbnRlbnRfVHlwZXNdLnht&#10;bFBLAQItABQABgAIAAAAIQA4/SH/1gAAAJQBAAALAAAAAAAAAAAAAAAAAC8BAABfcmVscy8ucmVs&#10;c1BLAQItABQABgAIAAAAIQDDio6fYQIAABEFAAAOAAAAAAAAAAAAAAAAAC4CAABkcnMvZTJvRG9j&#10;LnhtbFBLAQItABQABgAIAAAAIQDnW6772wAAAAUBAAAPAAAAAAAAAAAAAAAAALsEAABkcnMvZG93&#10;bnJldi54bWxQSwUGAAAAAAQABADzAAAAwwUAAAAA&#10;" fillcolor="white [3201]" strokecolor="#f79646 [3209]" strokeweight="2pt"/>
                  </w:pict>
                </mc:Fallback>
              </mc:AlternateContent>
            </w:r>
            <w:r>
              <w:rPr>
                <w:rFonts w:ascii="Arial" w:hAnsi="Arial" w:cs="Arial"/>
              </w:rPr>
              <w:t xml:space="preserve">       </w:t>
            </w:r>
            <w:r w:rsidR="00AC5D45" w:rsidRPr="007B1037">
              <w:rPr>
                <w:rFonts w:ascii="Arial" w:hAnsi="Arial" w:cs="Arial"/>
              </w:rPr>
              <w:t xml:space="preserve"> C-5 is sent home to parent/guardian </w:t>
            </w:r>
          </w:p>
          <w:p w14:paraId="13AFC30D" w14:textId="3A2D3968" w:rsidR="00AC5D45" w:rsidRPr="007B1037" w:rsidRDefault="00AC5D45" w:rsidP="00671AF0">
            <w:pPr>
              <w:rPr>
                <w:rFonts w:ascii="Arial" w:hAnsi="Arial" w:cs="Arial"/>
              </w:rPr>
            </w:pPr>
            <w:r w:rsidRPr="007B1037">
              <w:rPr>
                <w:rFonts w:ascii="Arial" w:hAnsi="Arial" w:cs="Arial"/>
              </w:rPr>
              <w:t xml:space="preserve">School Initial (for example, collaborative team lead/designate): </w:t>
            </w:r>
            <w:r w:rsidR="007B1037">
              <w:rPr>
                <w:rFonts w:ascii="Arial" w:hAnsi="Arial" w:cs="Arial"/>
              </w:rPr>
              <w:t>________</w:t>
            </w:r>
          </w:p>
          <w:p w14:paraId="6E3BBB31" w14:textId="677A9F36" w:rsidR="006B6CA1" w:rsidRPr="007B1037" w:rsidRDefault="00AC5D45" w:rsidP="00671AF0">
            <w:pPr>
              <w:rPr>
                <w:rFonts w:ascii="Arial" w:hAnsi="Arial" w:cs="Arial"/>
              </w:rPr>
            </w:pPr>
            <w:r w:rsidRPr="007B1037">
              <w:rPr>
                <w:rFonts w:ascii="Arial" w:hAnsi="Arial" w:cs="Arial"/>
              </w:rPr>
              <w:t>Date:</w:t>
            </w:r>
            <w:r w:rsidR="007B1037">
              <w:rPr>
                <w:rFonts w:ascii="Arial" w:hAnsi="Arial" w:cs="Arial"/>
              </w:rPr>
              <w:t xml:space="preserve"> __________</w:t>
            </w:r>
          </w:p>
        </w:tc>
        <w:tc>
          <w:tcPr>
            <w:tcW w:w="5310" w:type="dxa"/>
            <w:shd w:val="clear" w:color="auto" w:fill="DBE5F1" w:themeFill="accent1" w:themeFillTint="33"/>
          </w:tcPr>
          <w:p w14:paraId="51387CBE" w14:textId="77777777" w:rsidR="00AC5D45" w:rsidRPr="007B1037" w:rsidRDefault="00AC5D45" w:rsidP="00671AF0">
            <w:pPr>
              <w:rPr>
                <w:rFonts w:ascii="Arial" w:hAnsi="Arial" w:cs="Arial"/>
              </w:rPr>
            </w:pPr>
            <w:r w:rsidRPr="007B1037">
              <w:rPr>
                <w:rFonts w:ascii="Arial" w:hAnsi="Arial" w:cs="Arial"/>
                <w:b/>
                <w:u w:val="single"/>
              </w:rPr>
              <w:lastRenderedPageBreak/>
              <w:t>School</w:t>
            </w:r>
            <w:r w:rsidRPr="007B1037">
              <w:rPr>
                <w:rFonts w:ascii="Arial" w:hAnsi="Arial" w:cs="Arial"/>
              </w:rPr>
              <w:t xml:space="preserve"> </w:t>
            </w:r>
          </w:p>
          <w:p w14:paraId="17F47974" w14:textId="7AF97DC0" w:rsidR="00AC5D45" w:rsidRPr="007B1037" w:rsidRDefault="007B1037" w:rsidP="007B1037">
            <w:pPr>
              <w:ind w:left="520" w:hanging="360"/>
              <w:rPr>
                <w:rFonts w:ascii="Arial" w:hAnsi="Arial" w:cs="Arial"/>
              </w:rPr>
            </w:pPr>
            <w:r>
              <w:rPr>
                <w:rFonts w:ascii="Arial" w:hAnsi="Arial" w:cs="Arial"/>
                <w:noProof/>
                <w:lang w:eastAsia="en-CA"/>
              </w:rPr>
              <mc:AlternateContent>
                <mc:Choice Requires="wps">
                  <w:drawing>
                    <wp:anchor distT="0" distB="0" distL="114300" distR="114300" simplePos="0" relativeHeight="251592704" behindDoc="0" locked="0" layoutInCell="1" allowOverlap="1" wp14:anchorId="4AA2FCD0" wp14:editId="38A05D9B">
                      <wp:simplePos x="0" y="0"/>
                      <wp:positionH relativeFrom="column">
                        <wp:posOffset>22225</wp:posOffset>
                      </wp:positionH>
                      <wp:positionV relativeFrom="paragraph">
                        <wp:posOffset>73025</wp:posOffset>
                      </wp:positionV>
                      <wp:extent cx="177800" cy="1143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44EEC0" id="Rectangle 1" o:spid="_x0000_s1026" style="position:absolute;margin-left:1.75pt;margin-top:5.75pt;width:14pt;height:9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3iYAIAABEFAAAOAAAAZHJzL2Uyb0RvYy54bWysVEtv2zAMvg/YfxB0Xx1nWR9BnCJo0WFA&#10;0RZth54VWUqMSaJGKXGyXz9Kdtyuy2nYRSbN96ePml3urGFbhaEBV/HyZMSZchLqxq0q/v355tM5&#10;ZyEKVwsDTlV8rwK/nH/8MGv9VI1hDaZWyCiJC9PWV3wdo58WRZBrZUU4Aa8cGTWgFZFUXBU1ipay&#10;W1OMR6PTogWsPYJUIdDf687I5zm/1krGe62DisxUnHqL+cR8LtNZzGdiukLh143s2xD/0IUVjaOi&#10;Q6prEQXbYPNXKttIhAA6nkiwBWjdSJVnoGnK0btpntbCqzwLgRP8AFP4f2nl3fYBWVPT3XHmhKUr&#10;eiTQhFsZxcoET+vDlLye/AP2WiAxzbrTaNOXpmC7DOl+gFTtIpP0szw7Ox8R8JJMZTn5TDJlKV6D&#10;PYb4VYFlSag4UvEMpNjehti5HlwoLjXTlc9S3BuVOjDuUWmaggqOc3Tmj7oyyLaCbl5IqVw87Utn&#10;7xSmG2OGwPJYoIkZA+q3901hKvNqCBwdC/yz4hCRq4KLQ7BtHOCxBPWPoXLnf5i+mzmNv4R6T5eH&#10;0LE6eHnTEIi3IsQHgURjwp1WM97ToQ20FYde4mwN+OvY/+RP7CIrZy2tRcXDz41AxZn55oh3F+Vk&#10;kvYoK5MvZ2NS8K1l+dbiNvYKCH/iFnWXxeQfzUHUCPaFNniRqpJJOEm1Ky4jHpSr2K0rvQFSLRbZ&#10;jXbHi3jrnrxMyROqiSTPuxeBvmdSJArewWGFxPQdoTrfFOlgsYmgm8y2V1x7vGnvMl/7NyIt9ls9&#10;e72+ZPPfAAAA//8DAFBLAwQUAAYACAAAACEAY34GAdsAAAAGAQAADwAAAGRycy9kb3ducmV2Lnht&#10;bEyOwW7CMBBE75X4B2uReitOgqBtGgchJA45RFVpo15NvCRR43UUG0j/vsupnEazM5p92Wayvbjg&#10;6DtHCuJFBAKpdqajRsHX5/7pBYQPmozuHaGCX/SwyWcPmU6Nu9IHXg6hETxCPtUK2hCGVEpft2i1&#10;X7gBibOTG60ObMdGmlFfedz2MomitbS6I/7Q6gF3LdY/h7NVUK7LMtFF9V0V1a7wz7F5Dyej1ON8&#10;2r6BCDiF/zLc8BkdcmY6ujMZL3oFyxUX+Ryzcry86VFB8roCmWfyHj//AwAA//8DAFBLAQItABQA&#10;BgAIAAAAIQC2gziS/gAAAOEBAAATAAAAAAAAAAAAAAAAAAAAAABbQ29udGVudF9UeXBlc10ueG1s&#10;UEsBAi0AFAAGAAgAAAAhADj9If/WAAAAlAEAAAsAAAAAAAAAAAAAAAAALwEAAF9yZWxzLy5yZWxz&#10;UEsBAi0AFAAGAAgAAAAhAELLPeJgAgAAEQUAAA4AAAAAAAAAAAAAAAAALgIAAGRycy9lMm9Eb2Mu&#10;eG1sUEsBAi0AFAAGAAgAAAAhAGN+BgHbAAAABgEAAA8AAAAAAAAAAAAAAAAAugQAAGRycy9kb3du&#10;cmV2LnhtbFBLBQYAAAAABAAEAPMAAADCBQAAAAA=&#10;" fillcolor="white [3201]" strokecolor="#f79646 [3209]" strokeweight="2pt"/>
                  </w:pict>
                </mc:Fallback>
              </mc:AlternateContent>
            </w:r>
            <w:r>
              <w:rPr>
                <w:rFonts w:ascii="Arial" w:hAnsi="Arial" w:cs="Arial"/>
              </w:rPr>
              <w:t xml:space="preserve">      </w:t>
            </w:r>
            <w:r w:rsidR="00AC5D45" w:rsidRPr="007B1037">
              <w:rPr>
                <w:rFonts w:ascii="Arial" w:hAnsi="Arial" w:cs="Arial"/>
              </w:rPr>
              <w:t xml:space="preserve">Student has demonstrated they can tolerate simple individual drills/ sport specific drills as listed in permitted activities </w:t>
            </w:r>
          </w:p>
          <w:p w14:paraId="76F8895A" w14:textId="77777777" w:rsidR="007B1037" w:rsidRDefault="007B1037" w:rsidP="007B1037">
            <w:pPr>
              <w:ind w:firstLine="340"/>
              <w:rPr>
                <w:rFonts w:ascii="Arial" w:hAnsi="Arial" w:cs="Arial"/>
              </w:rPr>
            </w:pPr>
            <w:r>
              <w:rPr>
                <w:rFonts w:ascii="Arial" w:hAnsi="Arial" w:cs="Arial"/>
              </w:rPr>
              <w:lastRenderedPageBreak/>
              <w:t xml:space="preserve"> </w:t>
            </w:r>
            <w:r>
              <w:rPr>
                <w:rFonts w:ascii="Arial" w:hAnsi="Arial" w:cs="Arial"/>
                <w:noProof/>
                <w:lang w:eastAsia="en-CA"/>
              </w:rPr>
              <mc:AlternateContent>
                <mc:Choice Requires="wps">
                  <w:drawing>
                    <wp:anchor distT="0" distB="0" distL="114300" distR="114300" simplePos="0" relativeHeight="251596800" behindDoc="0" locked="0" layoutInCell="1" allowOverlap="1" wp14:anchorId="07047C93" wp14:editId="522BD809">
                      <wp:simplePos x="0" y="0"/>
                      <wp:positionH relativeFrom="column">
                        <wp:posOffset>-3175</wp:posOffset>
                      </wp:positionH>
                      <wp:positionV relativeFrom="paragraph">
                        <wp:posOffset>2540</wp:posOffset>
                      </wp:positionV>
                      <wp:extent cx="177800" cy="11430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B48937" id="Rectangle 3" o:spid="_x0000_s1026" style="position:absolute;margin-left:-.25pt;margin-top:.2pt;width:14pt;height:9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ACYQIAABE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U/5cwJ&#10;S7/okUgTbmUUO030tD5MKerJP2C/C2SmXncabfpSF2yXKd0PlKpdZJIOy/PzixERL8lVlpNTsilL&#10;8Qr2GOJXBZYlo+JIxTORYnsbYhd6CCFcukxXPltxb1S6gXGPSlMXVHCc0Vk/6sog2wr680JK5eJZ&#10;XzpHJ5hujBmA5TGgiWUP6mMTTGVdDcDRMeCfFQdErgouDmDbOMBjCeofQ+Uu/tB913Nqfwn1nn4e&#10;Qqfq4OVNQyTeihAfBJKMiXcazXhPizbQVhx6i7M14K9j5yme1EVezloai4qHnxuBijPzzZHuvpST&#10;SZqjvJl8Ph/TBt96lm89bmOvgPgv6RHwMpspPpqDqRHsC03wIlUll3CSaldcRjxsrmI3rvQGSLVY&#10;5DCaHS/irXvyMiVPrCaRPO9eBPpeSZEkeAeHERLTd4LqYhPSwWITQTdZba+89nzT3GW99m9EGuy3&#10;+xz1+pLNfwMAAP//AwBQSwMEFAAGAAgAAAAhAFSfnd/ZAAAABAEAAA8AAABkcnMvZG93bnJldi54&#10;bWxMjkFLw0AQhe+C/2EZwVu7aahtidkUKXjIIYitwes0O02C2dmS3bbx3zue9Ph4H+99+XZyg7rS&#10;GHrPBhbzBBRx423PrYGPw+tsAypEZIuDZzLwTQG2xf1djpn1N36n6z62SkY4ZGigi/GcaR2ajhyG&#10;uT8TS3fyo8MocWy1HfEm427QaZKstMOe5aHDM+06ar72F2egWlVVimX9WZf1rgzrhX2LJ2vM48P0&#10;8gwq0hT/YPjVF3UoxOnoL2yDGgzMngQ0sAQlZbqWdBRoswRd5Pq/fPEDAAD//wMAUEsBAi0AFAAG&#10;AAgAAAAhALaDOJL+AAAA4QEAABMAAAAAAAAAAAAAAAAAAAAAAFtDb250ZW50X1R5cGVzXS54bWxQ&#10;SwECLQAUAAYACAAAACEAOP0h/9YAAACUAQAACwAAAAAAAAAAAAAAAAAvAQAAX3JlbHMvLnJlbHNQ&#10;SwECLQAUAAYACAAAACEAg7cwAmECAAARBQAADgAAAAAAAAAAAAAAAAAuAgAAZHJzL2Uyb0RvYy54&#10;bWxQSwECLQAUAAYACAAAACEAVJ+d39kAAAAEAQAADwAAAAAAAAAAAAAAAAC7BAAAZHJzL2Rvd25y&#10;ZXYueG1sUEsFBgAAAAAEAAQA8wAAAMEFAAAAAA==&#10;" fillcolor="white [3201]" strokecolor="#f79646 [3209]" strokeweight="2pt"/>
                  </w:pict>
                </mc:Fallback>
              </mc:AlternateContent>
            </w:r>
            <w:r>
              <w:rPr>
                <w:rFonts w:ascii="Arial" w:hAnsi="Arial" w:cs="Arial"/>
              </w:rPr>
              <w:t xml:space="preserve">   </w:t>
            </w:r>
            <w:r w:rsidR="00AC5D45" w:rsidRPr="007B1037">
              <w:rPr>
                <w:rFonts w:ascii="Arial" w:hAnsi="Arial" w:cs="Arial"/>
              </w:rPr>
              <w:t xml:space="preserve"> C-5 is sent home to parent/guardian </w:t>
            </w:r>
          </w:p>
          <w:p w14:paraId="7ED7284F" w14:textId="1AB1377A" w:rsidR="00AC5D45" w:rsidRPr="007B1037" w:rsidRDefault="00AC5D45" w:rsidP="007B1037">
            <w:pPr>
              <w:rPr>
                <w:rFonts w:ascii="Arial" w:hAnsi="Arial" w:cs="Arial"/>
              </w:rPr>
            </w:pPr>
            <w:r w:rsidRPr="007B1037">
              <w:rPr>
                <w:rFonts w:ascii="Arial" w:hAnsi="Arial" w:cs="Arial"/>
              </w:rPr>
              <w:t>School Initial (for example, collaborative team lead/designate):</w:t>
            </w:r>
            <w:r w:rsidR="007B1037">
              <w:rPr>
                <w:rFonts w:ascii="Arial" w:hAnsi="Arial" w:cs="Arial"/>
              </w:rPr>
              <w:t xml:space="preserve"> ________</w:t>
            </w:r>
          </w:p>
          <w:p w14:paraId="04892D4F" w14:textId="118FC124" w:rsidR="006B6CA1" w:rsidRPr="007B1037" w:rsidRDefault="00AC5D45" w:rsidP="00671AF0">
            <w:pPr>
              <w:rPr>
                <w:rFonts w:ascii="Arial" w:hAnsi="Arial" w:cs="Arial"/>
              </w:rPr>
            </w:pPr>
            <w:r w:rsidRPr="007B1037">
              <w:rPr>
                <w:rFonts w:ascii="Arial" w:hAnsi="Arial" w:cs="Arial"/>
              </w:rPr>
              <w:t xml:space="preserve"> Date:</w:t>
            </w:r>
            <w:r w:rsidR="007B1037">
              <w:rPr>
                <w:rFonts w:ascii="Arial" w:hAnsi="Arial" w:cs="Arial"/>
              </w:rPr>
              <w:t xml:space="preserve"> _________</w:t>
            </w:r>
          </w:p>
        </w:tc>
      </w:tr>
      <w:tr w:rsidR="006B6CA1" w:rsidRPr="007B1037" w14:paraId="0A667DA3" w14:textId="77777777" w:rsidTr="007B1037">
        <w:tc>
          <w:tcPr>
            <w:tcW w:w="5220" w:type="dxa"/>
            <w:shd w:val="clear" w:color="auto" w:fill="D9D9D9" w:themeFill="background1" w:themeFillShade="D9"/>
          </w:tcPr>
          <w:p w14:paraId="3AD97C5C" w14:textId="77777777" w:rsidR="00901869" w:rsidRPr="007B1037" w:rsidRDefault="00363A4E" w:rsidP="00671AF0">
            <w:pPr>
              <w:rPr>
                <w:rFonts w:ascii="Arial" w:hAnsi="Arial" w:cs="Arial"/>
                <w:b/>
                <w:u w:val="single"/>
              </w:rPr>
            </w:pPr>
            <w:r w:rsidRPr="007B1037">
              <w:rPr>
                <w:rFonts w:ascii="Arial" w:hAnsi="Arial" w:cs="Arial"/>
                <w:b/>
                <w:u w:val="single"/>
              </w:rPr>
              <w:lastRenderedPageBreak/>
              <w:t xml:space="preserve">Home </w:t>
            </w:r>
          </w:p>
          <w:p w14:paraId="26268C05" w14:textId="6DD250EE" w:rsidR="00901869" w:rsidRPr="007B1037" w:rsidRDefault="007B1037" w:rsidP="007B1037">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03968" behindDoc="0" locked="0" layoutInCell="1" allowOverlap="1" wp14:anchorId="14A9D813" wp14:editId="149C66E6">
                      <wp:simplePos x="0" y="0"/>
                      <wp:positionH relativeFrom="column">
                        <wp:posOffset>79375</wp:posOffset>
                      </wp:positionH>
                      <wp:positionV relativeFrom="paragraph">
                        <wp:posOffset>71120</wp:posOffset>
                      </wp:positionV>
                      <wp:extent cx="177800" cy="1143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CC8322" id="Rectangle 6" o:spid="_x0000_s1026" style="position:absolute;margin-left:6.25pt;margin-top:5.6pt;width:14pt;height:9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WEYgIAABEFAAAOAAAAZHJzL2Uyb0RvYy54bWysVEtv2zAMvg/YfxB0Xx1nWR9BnCJo0WFA&#10;0RZth54VWUqMSaJGKXGyXz9Kdtyuy2nYRSZFfnx8JjW73FnDtgpDA67i5cmIM+Uk1I1bVfz7882n&#10;c85CFK4WBpyq+F4Ffjn/+GHW+qkawxpMrZBREBemra/4OkY/LYog18qKcAJeOTJqQCsiqbgqahQt&#10;RbemGI9Gp0ULWHsEqUKg2+vOyOc5vtZKxnutg4rMVJxqi/nEfC7TWcxnYrpC4deN7MsQ/1CFFY2j&#10;pEOoaxEF22DzVyjbSIQAOp5IsAVo3UiVe6BuytG7bp7WwqvcC5ET/EBT+H9h5d32AVlTV/yUMycs&#10;/aJHIk24lVHsNNHT+jAlryf/gL0WSEy97jTa9KUu2C5Tuh8oVbvIJF2WZ2fnIyJekqksJ59JpijF&#10;K9hjiF8VWJaEiiMlz0SK7W2InevBhXCpmC59luLeqFSBcY9KUxeUcJzReX7UlUG2FfTnhZTKxdwO&#10;pc7eCaYbYwZgeQxoYtnX2/smmMpzNQBHx4B/ZhwQOSu4OIBt4wCPBah/DJk7/0P3Xc+p/SXUe/p5&#10;CN1UBy9vGiLxVoT4IJDGmHin1Yz3dGgDbcWhlzhbA/46dp/8abrIyllLa1Hx8HMjUHFmvjmau4ty&#10;Mkl7lJXJl7MxKfjWsnxrcRt7BcR/SY+Al1lM/tEcRI1gX2iDFykrmYSTlLviMuJBuYrdutIbINVi&#10;kd1od7yIt+7JyxQ8sZqG5Hn3ItD3kxRpBO/gsEJi+m6gOt+EdLDYRNBNnrZXXnu+ae/yvPZvRFrs&#10;t3r2en3J5r8BAAD//wMAUEsDBBQABgAIAAAAIQA3OguD2wAAAAcBAAAPAAAAZHJzL2Rvd25yZXYu&#10;eG1sTI5BS8NAEIXvQv/DMoI3u8mircZsSil4yCGItcHrNLtNgtnZkN228d87nvQ0fLzHmy/fzG4Q&#10;FzuF3pOGdJmAsNR401Or4fDxev8EIkQkg4Mnq+HbBtgUi5scM+Ov9G4v+9gKHqGQoYYuxjGTMjSd&#10;dRiWfrTE2clPDiPj1Eoz4ZXH3SBVkqykw574Q4ej3XW2+dqfnYZqVVUKy/qzLutdGdapeYsno/Xd&#10;7bx9ARHtHP/K8KvP6lCw09GfyQQxMKtHbvJNFQjOHxLmowb1rEAWufzvX/wAAAD//wMAUEsBAi0A&#10;FAAGAAgAAAAhALaDOJL+AAAA4QEAABMAAAAAAAAAAAAAAAAAAAAAAFtDb250ZW50X1R5cGVzXS54&#10;bWxQSwECLQAUAAYACAAAACEAOP0h/9YAAACUAQAACwAAAAAAAAAAAAAAAAAvAQAAX3JlbHMvLnJl&#10;bHNQSwECLQAUAAYACAAAACEAAHXlhGICAAARBQAADgAAAAAAAAAAAAAAAAAuAgAAZHJzL2Uyb0Rv&#10;Yy54bWxQSwECLQAUAAYACAAAACEANzoLg9sAAAAHAQAADwAAAAAAAAAAAAAAAAC8BAAAZHJzL2Rv&#10;d25yZXYueG1sUEsFBgAAAAAEAAQA8wAAAMQFAAAAAA==&#10;" fillcolor="white [3201]" strokecolor="#f79646 [3209]" strokeweight="2pt"/>
                  </w:pict>
                </mc:Fallback>
              </mc:AlternateContent>
            </w:r>
            <w:r w:rsidR="00363A4E" w:rsidRPr="007B1037">
              <w:rPr>
                <w:rFonts w:ascii="Arial" w:hAnsi="Arial" w:cs="Arial"/>
              </w:rPr>
              <w:t>Student has not exhibited or reported a return of symptoms,</w:t>
            </w:r>
            <w:r w:rsidR="00901869" w:rsidRPr="007B1037">
              <w:rPr>
                <w:rFonts w:ascii="Arial" w:hAnsi="Arial" w:cs="Arial"/>
              </w:rPr>
              <w:t xml:space="preserve"> new symptoms or worsening symptoms and can now progress to RTS Stage 3b.</w:t>
            </w:r>
          </w:p>
          <w:p w14:paraId="6191AB83" w14:textId="049EDAD4" w:rsidR="00901869" w:rsidRPr="007B1037" w:rsidRDefault="007B1037" w:rsidP="007B1037">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09088" behindDoc="0" locked="0" layoutInCell="1" allowOverlap="1" wp14:anchorId="1BFB6694" wp14:editId="4C2ABE2B">
                      <wp:simplePos x="0" y="0"/>
                      <wp:positionH relativeFrom="column">
                        <wp:posOffset>85725</wp:posOffset>
                      </wp:positionH>
                      <wp:positionV relativeFrom="paragraph">
                        <wp:posOffset>48260</wp:posOffset>
                      </wp:positionV>
                      <wp:extent cx="177800" cy="114300"/>
                      <wp:effectExtent l="0" t="0" r="12700" b="19050"/>
                      <wp:wrapNone/>
                      <wp:docPr id="7" name="Rectangle 7"/>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E7E0E8" id="Rectangle 7" o:spid="_x0000_s1026" style="position:absolute;margin-left:6.75pt;margin-top:3.8pt;width:14pt;height:9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sZYQIAABEFAAAOAAAAZHJzL2Uyb0RvYy54bWysVMFu2zAMvQ/YPwi6r46zrGmDOkXQosOA&#10;og3aDj2rspQYk0SNUuJkXz9Kdtyuy2nYRaZEPlJ8ftTF5c4atlUYGnAVL09GnCknoW7cquLfn24+&#10;nXEWonC1MOBUxfcq8Mv5xw8XrZ+pMazB1AoZJXFh1vqKr2P0s6IIcq2sCCfglSOnBrQi0hZXRY2i&#10;pezWFOPR6LRoAWuPIFUIdHrdOfk859dayXivdVCRmYrT3WJeMa8vaS3mF2K2QuHXjeyvIf7hFlY0&#10;jooOqa5FFGyDzV+pbCMRAuh4IsEWoHUjVe6BuilH77p5XAuvci9ETvADTeH/pZV32yWypq74lDMn&#10;LP2iByJNuJVRbJroaX2YUdSjX2K/C2SmXncabfpSF2yXKd0PlKpdZJIOy+n0bETES3KV5eQz2ZSl&#10;eAV7DPGrAsuSUXGk4plIsb0NsQs9hBAuXaYrn624NyrdwLgHpakLKjjO6KwfdWWQbQX9eSGlcvG0&#10;L52jE0w3xgzA8hjQxLIH9bEJprKuBuDoGPDPigMiVwUXB7BtHOCxBPWPoXIXf+i+6zm1/wL1nn4e&#10;Qqfq4OVNQyTeihCXAknGxDuNZrynRRtoKw69xdka8Nex8xRP6iIvZy2NRcXDz41AxZn55kh35+Vk&#10;kuYobyZfpmPa4FvPy1uP29grIP5LegS8zGaKj+ZgagT7TBO8SFXJJZyk2hWXEQ+bq9iNK70BUi0W&#10;OYxmx4t46x69TMkTq0kkT7tngb5XUiQJ3sFhhMTsnaC62IR0sNhE0E1W2yuvPd80d1mv/RuRBvvt&#10;Pke9vmTz3wAAAP//AwBQSwMEFAAGAAgAAAAhAKitOuHbAAAABgEAAA8AAABkcnMvZG93bnJldi54&#10;bWxMjsFOg0AURfcm/YfJM+nODqClBhmapokLFsRYJW5fmVcgMjOEmbb0732udHlyb+49+XY2g7jQ&#10;5HtnFcSrCATZxunetgo+P14fnkH4gFbj4CwpuJGHbbG4yzHT7mrf6XIIreAR6zNU0IUwZlL6piOD&#10;fuVGspyd3GQwME6t1BNeedwMMomiVBrsLT90ONK+o+b7cDYKqrSqEizrr7qs96XfxPotnLRSy/t5&#10;9wIi0Bz+yvCrz+pQsNPRna32YmB+XHNTwSYFwfFTzHhUkKxTkEUu/+sXPwAAAP//AwBQSwECLQAU&#10;AAYACAAAACEAtoM4kv4AAADhAQAAEwAAAAAAAAAAAAAAAAAAAAAAW0NvbnRlbnRfVHlwZXNdLnht&#10;bFBLAQItABQABgAIAAAAIQA4/SH/1gAAAJQBAAALAAAAAAAAAAAAAAAAAC8BAABfcmVscy8ucmVs&#10;c1BLAQItABQABgAIAAAAIQBASFsZYQIAABEFAAAOAAAAAAAAAAAAAAAAAC4CAABkcnMvZTJvRG9j&#10;LnhtbFBLAQItABQABgAIAAAAIQCorTrh2wAAAAYBAAAPAAAAAAAAAAAAAAAAALsEAABkcnMvZG93&#10;bnJldi54bWxQSwUGAAAAAAQABADzAAAAwwUAAAAA&#10;" fillcolor="white [3201]" strokecolor="#f79646 [3209]" strokeweight="2pt"/>
                  </w:pict>
                </mc:Fallback>
              </mc:AlternateContent>
            </w:r>
            <w:r w:rsidR="00901869" w:rsidRPr="007B1037">
              <w:rPr>
                <w:rFonts w:ascii="Arial" w:hAnsi="Arial" w:cs="Arial"/>
              </w:rPr>
              <w:t xml:space="preserve"> Student has exhibited or reported a return of symptoms, or new symptoms, and must return to the previous stage for a minimum of 24 hours.</w:t>
            </w:r>
          </w:p>
          <w:p w14:paraId="4E1A77E1" w14:textId="2410AAB1" w:rsidR="00901869" w:rsidRPr="007B1037" w:rsidRDefault="007B1037" w:rsidP="007B1037">
            <w:pPr>
              <w:ind w:left="700" w:hanging="90"/>
              <w:rPr>
                <w:rFonts w:ascii="Arial" w:hAnsi="Arial" w:cs="Arial"/>
              </w:rPr>
            </w:pPr>
            <w:r>
              <w:rPr>
                <w:rFonts w:ascii="Arial" w:hAnsi="Arial" w:cs="Arial"/>
                <w:noProof/>
                <w:lang w:eastAsia="en-CA"/>
              </w:rPr>
              <mc:AlternateContent>
                <mc:Choice Requires="wps">
                  <w:drawing>
                    <wp:anchor distT="0" distB="0" distL="114300" distR="114300" simplePos="0" relativeHeight="251614208" behindDoc="0" locked="0" layoutInCell="1" allowOverlap="1" wp14:anchorId="15E40539" wp14:editId="6625B56B">
                      <wp:simplePos x="0" y="0"/>
                      <wp:positionH relativeFrom="column">
                        <wp:posOffset>83820</wp:posOffset>
                      </wp:positionH>
                      <wp:positionV relativeFrom="paragraph">
                        <wp:posOffset>41910</wp:posOffset>
                      </wp:positionV>
                      <wp:extent cx="177800" cy="11430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1431C2" id="Rectangle 8" o:spid="_x0000_s1026" style="position:absolute;margin-left:6.6pt;margin-top:3.3pt;width:14pt;height:9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RJYQIAABEFAAAOAAAAZHJzL2Uyb0RvYy54bWysVE1v2zAMvQ/YfxB0Xx1nWT+COkXQosOA&#10;oi3aDj0rspQYk0SNUuJkv36U7LhZl9Owi0yZfKT49KjLq601bKMwNOAqXp6MOFNOQt24ZcW/v9x+&#10;OucsROFqYcCpiu9U4Fezjx8uWz9VY1iBqRUySuLCtPUVX8Xop0UR5EpZEU7AK0dODWhFpC0uixpF&#10;S9mtKcaj0WnRAtYeQaoQ6O9N5+SznF9rJeOD1kFFZipOZ4t5xbwu0lrMLsV0icKvGtkfQ/zDKaxo&#10;HBUdUt2IKNgam79S2UYiBNDxRIItQOtGqtwDdVOO3nXzvBJe5V6InOAHmsL/SyvvN4/ImrridFFO&#10;WLqiJyJNuKVR7DzR0/owpahn/4j9LpCZet1qtOlLXbBtpnQ3UKq2kUn6WZ6dnY+IeEmuspx8Jpuy&#10;FG9gjyF+VWBZMiqOVDwTKTZ3IXah+xDCpcN05bMVd0alExj3pDR1QQXHGZ31o64Nso2gmxdSKhdP&#10;+9I5OsF0Y8wALI8BTSx7UB+bYCrragCOjgH/rDggclVwcQDbxgEeS1D/GCp38fvuu55T+wuod3R5&#10;CJ2qg5e3DZF4J0J8FEgyJt5pNOMDLdpAW3HoLc5WgL+O/U/xpC7yctbSWFQ8/FwLVJyZb450d1FO&#10;JmmO8mby5WxMGzz0LA49bm2vgfgv6RHwMpspPpq9qRHsK03wPFUll3CSaldcRtxvrmM3rvQGSDWf&#10;5zCaHS/inXv2MiVPrCaRvGxfBfpeSZEkeA/7ERLTd4LqYhPSwXwdQTdZbW+89nzT3GW99m9EGuzD&#10;fY56e8lmvwEAAP//AwBQSwMEFAAGAAgAAAAhAPWWthLaAAAABgEAAA8AAABkcnMvZG93bnJldi54&#10;bWxMjsFOwzAQRO9I/IO1lbhRJ6EyKMSpUCUOOUSIQsR1G2+TqLEdxW4b/p7lBMenGc28YrvYUVxo&#10;DoN3GtJ1AoJc683gOg2fH6/3TyBCRGdw9I40fFOAbXl7U2Bu/NW902UfO8EjLuSooY9xyqUMbU8W&#10;w9pP5Dg7+tliZJw7aWa88rgdZZYkSlocHD/0ONGup/a0P1sNtarrDKvmq6maXRUeU/MWj0bru9Xy&#10;8gwi0hL/yvCrz+pQstPBn50JYmR+yLipQSkQHG9SxoOGbKNAloX8r1/+AAAA//8DAFBLAQItABQA&#10;BgAIAAAAIQC2gziS/gAAAOEBAAATAAAAAAAAAAAAAAAAAAAAAABbQ29udGVudF9UeXBlc10ueG1s&#10;UEsBAi0AFAAGAAgAAAAhADj9If/WAAAAlAEAAAsAAAAAAAAAAAAAAAAALwEAAF9yZWxzLy5yZWxz&#10;UEsBAi0AFAAGAAgAAAAhAIQJVElhAgAAEQUAAA4AAAAAAAAAAAAAAAAALgIAAGRycy9lMm9Eb2Mu&#10;eG1sUEsBAi0AFAAGAAgAAAAhAPWWthLaAAAABgEAAA8AAAAAAAAAAAAAAAAAuwQAAGRycy9kb3du&#10;cmV2LnhtbFBLBQYAAAAABAAEAPMAAADCBQAAAAA=&#10;" fillcolor="white [3201]" strokecolor="#f79646 [3209]" strokeweight="2pt"/>
                  </w:pict>
                </mc:Fallback>
              </mc:AlternateContent>
            </w:r>
            <w:r w:rsidR="00901869" w:rsidRPr="007B1037">
              <w:rPr>
                <w:rFonts w:ascii="Arial" w:hAnsi="Arial" w:cs="Arial"/>
              </w:rPr>
              <w:t xml:space="preserve"> Student has exhibited or reported a worsening of symptoms and must return to medical doctor or nurse practitioner. </w:t>
            </w:r>
          </w:p>
          <w:p w14:paraId="0C4FBA6A" w14:textId="2E711661" w:rsidR="00901869" w:rsidRPr="007B1037" w:rsidRDefault="007B1037" w:rsidP="007B1037">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18304" behindDoc="0" locked="0" layoutInCell="1" allowOverlap="1" wp14:anchorId="714D3221" wp14:editId="7B883D63">
                      <wp:simplePos x="0" y="0"/>
                      <wp:positionH relativeFrom="column">
                        <wp:posOffset>83820</wp:posOffset>
                      </wp:positionH>
                      <wp:positionV relativeFrom="paragraph">
                        <wp:posOffset>3810</wp:posOffset>
                      </wp:positionV>
                      <wp:extent cx="177800" cy="11430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5A3635" id="Rectangle 9" o:spid="_x0000_s1026" style="position:absolute;margin-left:6.6pt;margin-top:.3pt;width:14pt;height:9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rUYQIAABEFAAAOAAAAZHJzL2Uyb0RvYy54bWysVE1v2zAMvQ/YfxB0Xx1nWT+COkXQosOA&#10;oi3aDj0rspQYk0SNUuJkv36U7LhZl9Owi0yJfKT4/KjLq601bKMwNOAqXp6MOFNOQt24ZcW/v9x+&#10;OucsROFqYcCpiu9U4Fezjx8uWz9VY1iBqRUySuLCtPUVX8Xop0UR5EpZEU7AK0dODWhFpC0uixpF&#10;S9mtKcaj0WnRAtYeQaoQ6PSmc/JZzq+1kvFB66AiMxWnu8W8Yl4XaS1ml2K6ROFXjeyvIf7hFlY0&#10;jooOqW5EFGyNzV+pbCMRAuh4IsEWoHUjVe6BuilH77p5Xgmvci9ETvADTeH/pZX3m0dkTV3xC86c&#10;sPSLnog04ZZGsYtET+vDlKKe/SP2u0Bm6nWr0aYvdcG2mdLdQKnaRibpsDw7Ox8R8ZJcZTn5TDZl&#10;Kd7AHkP8qsCyZFQcqXgmUmzuQuxC9yGES5fpymcr7oxKNzDuSWnqggqOMzrrR10bZBtBf15IqVw8&#10;7Uvn6ATTjTEDsDwGNLHsQX1sgqmsqwE4Ogb8s+KAyFXBxQFsGwd4LEH9Y6jcxe+773pO7S+g3tHP&#10;Q+hUHby8bYjEOxHio0CSMfFOoxkfaNEG2opDb3G2Avx17DzFk7rIy1lLY1Hx8HMtUHFmvjnS3UU5&#10;maQ5ypvJl7MxbfDQszj0uLW9BuK/pEfAy2ym+Gj2pkawrzTB81SVXMJJql1xGXG/uY7duNIbINV8&#10;nsNodryId+7Zy5Q8sZpE8rJ9Feh7JUWS4D3sR0hM3wmqi01IB/N1BN1ktb3x2vNNc5f12r8RabAP&#10;9znq7SWb/QYAAP//AwBQSwMEFAAGAAgAAAAhABQ1P7LZAAAABQEAAA8AAABkcnMvZG93bnJldi54&#10;bWxMjstKxEAQRfeC/9CU4M7pJEocYjqDDLjIIoijwW1NuiYJpqtDuufh31uudHnqXm6dcnNxkzrR&#10;EkbPBtJVAoq483bk3sDH+8vdGlSIyBYnz2TgmwJsquurEgvrz/xGp13slYxwKNDAEONcaB26gRyG&#10;lZ+JJTv4xWEUXHptFzzLuJt0liS5djiyfBhwpu1A3dfu6Aw0edNkWLefbd1u6/CY2td4sMbc3lye&#10;n0BFusS/MvzqizpU4rT3R7ZBTcL3mTQN5KAkfUiF9nJd56CrUv+3r34AAAD//wMAUEsBAi0AFAAG&#10;AAgAAAAhALaDOJL+AAAA4QEAABMAAAAAAAAAAAAAAAAAAAAAAFtDb250ZW50X1R5cGVzXS54bWxQ&#10;SwECLQAUAAYACAAAACEAOP0h/9YAAACUAQAACwAAAAAAAAAAAAAAAAAvAQAAX3JlbHMvLnJlbHNQ&#10;SwECLQAUAAYACAAAACEAxDTq1GECAAARBQAADgAAAAAAAAAAAAAAAAAuAgAAZHJzL2Uyb0RvYy54&#10;bWxQSwECLQAUAAYACAAAACEAFDU/stkAAAAFAQAADwAAAAAAAAAAAAAAAAC7BAAAZHJzL2Rvd25y&#10;ZXYueG1sUEsFBgAAAAAEAAQA8wAAAMEFAAAAAA==&#10;" fillcolor="white [3201]" strokecolor="#f79646 [3209]" strokeweight="2pt"/>
                  </w:pict>
                </mc:Fallback>
              </mc:AlternateContent>
            </w:r>
            <w:r w:rsidR="00901869" w:rsidRPr="007B1037">
              <w:rPr>
                <w:rFonts w:ascii="Arial" w:hAnsi="Arial" w:cs="Arial"/>
              </w:rPr>
              <w:t xml:space="preserve">C-5 is sent back to school </w:t>
            </w:r>
          </w:p>
          <w:p w14:paraId="0889CEB6" w14:textId="3E4C8665" w:rsidR="00901869" w:rsidRPr="007B1037" w:rsidRDefault="00901869" w:rsidP="007B1037">
            <w:pPr>
              <w:spacing w:line="276" w:lineRule="auto"/>
              <w:rPr>
                <w:rFonts w:ascii="Arial" w:hAnsi="Arial" w:cs="Arial"/>
              </w:rPr>
            </w:pPr>
            <w:r w:rsidRPr="007B1037">
              <w:rPr>
                <w:rFonts w:ascii="Arial" w:hAnsi="Arial" w:cs="Arial"/>
              </w:rPr>
              <w:t>Parent/Guardian:</w:t>
            </w:r>
            <w:r w:rsidR="007B1037">
              <w:rPr>
                <w:rFonts w:ascii="Arial" w:hAnsi="Arial" w:cs="Arial"/>
              </w:rPr>
              <w:t xml:space="preserve"> ________________________</w:t>
            </w:r>
          </w:p>
          <w:p w14:paraId="0ADF2C48" w14:textId="2A13941D" w:rsidR="00901869" w:rsidRPr="007B1037" w:rsidRDefault="00901869" w:rsidP="007B1037">
            <w:pPr>
              <w:spacing w:line="276" w:lineRule="auto"/>
              <w:rPr>
                <w:rFonts w:ascii="Arial" w:hAnsi="Arial" w:cs="Arial"/>
              </w:rPr>
            </w:pPr>
            <w:r w:rsidRPr="007B1037">
              <w:rPr>
                <w:rFonts w:ascii="Arial" w:hAnsi="Arial" w:cs="Arial"/>
              </w:rPr>
              <w:t xml:space="preserve">Signature: </w:t>
            </w:r>
            <w:r w:rsidR="007B1037">
              <w:rPr>
                <w:rFonts w:ascii="Arial" w:hAnsi="Arial" w:cs="Arial"/>
              </w:rPr>
              <w:t>______________________________</w:t>
            </w:r>
          </w:p>
          <w:p w14:paraId="11BA18F7" w14:textId="100891FD" w:rsidR="00901869" w:rsidRPr="007B1037" w:rsidRDefault="00901869" w:rsidP="007B1037">
            <w:pPr>
              <w:spacing w:line="276" w:lineRule="auto"/>
              <w:rPr>
                <w:rFonts w:ascii="Arial" w:hAnsi="Arial" w:cs="Arial"/>
              </w:rPr>
            </w:pPr>
            <w:r w:rsidRPr="007B1037">
              <w:rPr>
                <w:rFonts w:ascii="Arial" w:hAnsi="Arial" w:cs="Arial"/>
              </w:rPr>
              <w:t>Date:</w:t>
            </w:r>
            <w:r w:rsidR="007B1037">
              <w:rPr>
                <w:rFonts w:ascii="Arial" w:hAnsi="Arial" w:cs="Arial"/>
              </w:rPr>
              <w:t xml:space="preserve"> __________________________________</w:t>
            </w:r>
          </w:p>
          <w:p w14:paraId="1EE89C67" w14:textId="41734169" w:rsidR="006B6CA1" w:rsidRPr="007B1037" w:rsidRDefault="00901869" w:rsidP="007B1037">
            <w:pPr>
              <w:spacing w:line="276" w:lineRule="auto"/>
              <w:rPr>
                <w:rFonts w:ascii="Arial" w:hAnsi="Arial" w:cs="Arial"/>
              </w:rPr>
            </w:pPr>
            <w:r w:rsidRPr="007B1037">
              <w:rPr>
                <w:rFonts w:ascii="Arial" w:hAnsi="Arial" w:cs="Arial"/>
              </w:rPr>
              <w:t>Comments:</w:t>
            </w:r>
            <w:r w:rsidR="007B1037">
              <w:rPr>
                <w:rFonts w:ascii="Arial" w:hAnsi="Arial" w:cs="Arial"/>
              </w:rPr>
              <w:t xml:space="preserve"> _____________________________</w:t>
            </w:r>
          </w:p>
        </w:tc>
        <w:tc>
          <w:tcPr>
            <w:tcW w:w="5310" w:type="dxa"/>
            <w:shd w:val="clear" w:color="auto" w:fill="D9D9D9" w:themeFill="background1" w:themeFillShade="D9"/>
          </w:tcPr>
          <w:p w14:paraId="2F47A5E7" w14:textId="77777777" w:rsidR="00901869" w:rsidRPr="007B1037" w:rsidRDefault="00901869" w:rsidP="00671AF0">
            <w:pPr>
              <w:rPr>
                <w:rFonts w:ascii="Arial" w:hAnsi="Arial" w:cs="Arial"/>
                <w:b/>
                <w:u w:val="single"/>
              </w:rPr>
            </w:pPr>
            <w:r w:rsidRPr="007B1037">
              <w:rPr>
                <w:rFonts w:ascii="Arial" w:hAnsi="Arial" w:cs="Arial"/>
                <w:b/>
                <w:u w:val="single"/>
              </w:rPr>
              <w:t xml:space="preserve">Home </w:t>
            </w:r>
          </w:p>
          <w:p w14:paraId="50BD2797" w14:textId="53FCB5F0" w:rsidR="00901869" w:rsidRPr="007B1037" w:rsidRDefault="007B1037" w:rsidP="007B1037">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23424" behindDoc="0" locked="0" layoutInCell="1" allowOverlap="1" wp14:anchorId="5E89FE4E" wp14:editId="03611F1B">
                      <wp:simplePos x="0" y="0"/>
                      <wp:positionH relativeFrom="column">
                        <wp:posOffset>15875</wp:posOffset>
                      </wp:positionH>
                      <wp:positionV relativeFrom="paragraph">
                        <wp:posOffset>73025</wp:posOffset>
                      </wp:positionV>
                      <wp:extent cx="177800" cy="1143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BC526D" id="Rectangle 10" o:spid="_x0000_s1026" style="position:absolute;margin-left:1.25pt;margin-top:5.75pt;width:14pt;height:9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Q/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enfET1O&#10;WPpHj8SacCujGJ0RQa0PU4p78g/Y7wKZqdudRpu+1AfbZVL3A6lqF5mkw/Ls7HxEuSW5ynLymWzK&#10;UryCPYb4VYFlyag4UvVMpdjehtiFHkIIly7Tlc9W3BuVbmDco9LUBxUcZ3RWkLoyyLaC/r2QUrl4&#10;2pfO0QmmG2MGYHkMaGLZg/rYBFNZWQNwdAz4Z8UBkauCiwPYNg7wWIL6x1C5iz903/Wc2l9Cvaff&#10;h9DpOnh50xCJtyLEB4EkZOKdhjPe06INtBWH3uJsDfjr2HmKJ32Rl7OWBqPi4edGoOLMfHOkvIty&#10;MkmTlDeTL2dj2uBbz/Ktx23sFRD/JT0DXmYzxUdzMDWCfaEZXqSq5BJOUu2Ky4iHzVXsBpZeAakW&#10;ixxG0+NFvHVPXqbkidUkkufdi0DfKymSBO/gMERi+k5QXWxCOlhsIugmq+2V155vmrys1/6VSKP9&#10;dp+jXt+y+W8AAAD//wMAUEsDBBQABgAIAAAAIQAcu5sq2gAAAAYBAAAPAAAAZHJzL2Rvd25yZXYu&#10;eG1sTI5BS8NAEIXvgv9hGcGb3STSqrGbIgUPOQSxGrxOs9MkmJ0N2W0b/73jyZ4e897jzbfezG5Q&#10;J5pC79lAukhAETfe9twa+Px4vXsEFSKyxcEzGfihAJvi+mqNufVnfqfTLrZKRjjkaKCLccy1Dk1H&#10;DsPCj8SSHfzkMMo5tdpOeJZxN+gsSVbaYc/yocORth0137ujM1CtqirDsv6qy3pbhofUvsWDNeb2&#10;Zn55BhVpjv9l+MMXdCiEae+PbIMaDGRLKYqdikp8n4juxX5agi7W+hK/+AUAAP//AwBQSwECLQAU&#10;AAYACAAAACEAtoM4kv4AAADhAQAAEwAAAAAAAAAAAAAAAAAAAAAAW0NvbnRlbnRfVHlwZXNdLnht&#10;bFBLAQItABQABgAIAAAAIQA4/SH/1gAAAJQBAAALAAAAAAAAAAAAAAAAAC8BAABfcmVscy8ucmVs&#10;c1BLAQItABQABgAIAAAAIQDc6EQ/YgIAABMFAAAOAAAAAAAAAAAAAAAAAC4CAABkcnMvZTJvRG9j&#10;LnhtbFBLAQItABQABgAIAAAAIQAcu5sq2gAAAAYBAAAPAAAAAAAAAAAAAAAAALwEAABkcnMvZG93&#10;bnJldi54bWxQSwUGAAAAAAQABADzAAAAwwUAAAAA&#10;" fillcolor="white [3201]" strokecolor="#f79646 [3209]" strokeweight="2pt"/>
                  </w:pict>
                </mc:Fallback>
              </mc:AlternateContent>
            </w:r>
            <w:r w:rsidR="00901869" w:rsidRPr="007B1037">
              <w:rPr>
                <w:rFonts w:ascii="Arial" w:hAnsi="Arial" w:cs="Arial"/>
              </w:rPr>
              <w:t>Student has not exhibited or reported a return of symptoms, new symptoms, or worsening symptoms and can now progress to RTPA Stage 4.</w:t>
            </w:r>
          </w:p>
          <w:p w14:paraId="0520503F" w14:textId="5911AD0B" w:rsidR="00901869" w:rsidRPr="007B1037" w:rsidRDefault="007B1037" w:rsidP="007B1037">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28544" behindDoc="0" locked="0" layoutInCell="1" allowOverlap="1" wp14:anchorId="2878E2FE" wp14:editId="46F6FE6E">
                      <wp:simplePos x="0" y="0"/>
                      <wp:positionH relativeFrom="column">
                        <wp:posOffset>3175</wp:posOffset>
                      </wp:positionH>
                      <wp:positionV relativeFrom="paragraph">
                        <wp:posOffset>81915</wp:posOffset>
                      </wp:positionV>
                      <wp:extent cx="177800" cy="11430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54867D" id="Rectangle 11" o:spid="_x0000_s1026" style="position:absolute;margin-left:.25pt;margin-top:6.45pt;width:14pt;height:9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g1YQIAABMFAAAOAAAAZHJzL2Uyb0RvYy54bWysVEtv2zAMvg/YfxB0Xx1nWR9BnCJo0WFA&#10;0RZth54VWUqMSaJGKXGyXz9Kdtyuy2nYRSbF96ePnl3urGFbhaEBV/HyZMSZchLqxq0q/v355tM5&#10;ZyEKVwsDTlV8rwK/nH/8MGv9VI1hDaZWyCiJC9PWV3wdo58WRZBrZUU4Aa8cGTWgFZFUXBU1ipay&#10;W1OMR6PTogWsPYJUIdDtdWfk85xfayXjvdZBRWYqTr3FfGI+l+ks5jMxXaHw60b2bYh/6MKKxlHR&#10;IdW1iIJtsPkrlW0kQgAdTyTYArRupMoz0DTl6N00T2vhVZ6FwAl+gCn8v7TybvuArKnp7UrOnLD0&#10;Ro+EmnAroxjdEUCtD1Pye/IP2GuBxDTtTqNNX5qD7TKo+wFUtYtM0mV5dnY+Iuglmcpy8plkylK8&#10;BnsM8asCy5JQcaTqGUqxvQ2xcz24UFxqpiufpbg3KnVg3KPSNAcVHOfozCB1ZZBtBb29kFK5eNqX&#10;zt4pTDfGDIHlsUATMwbUb++bwlRm1hA4Ohb4Z8UhIlcFF4dg2zjAYwnqH0Plzv8wfTdzGn8J9Z6e&#10;D6HjdfDypiEQb0WIDwKJyIQ7LWe8p0MbaCsOvcTZGvDXsfvkT/wiK2ctLUbFw8+NQMWZ+eaIeRfl&#10;ZJI2KSuTL2djUvCtZfnW4jb2Cgh/Ihd1l8XkH81B1Aj2hXZ4kaqSSThJtSsuIx6Uq9gtLP0FpFos&#10;shttjxfx1j15mZInVBNJnncvAn3PpEgUvIPDEonpO0J1vinSwWITQTeZba+49njT5mW+9n+JtNpv&#10;9ez1+i+b/wYAAP//AwBQSwMEFAAGAAgAAAAhAHsDXK3aAAAABQEAAA8AAABkcnMvZG93bnJldi54&#10;bWxMjk9Lw0AQxe+C32EZwZvdNGJtYzZFCh5yCGI1eJ1mp0kwOxuy2zZ+e8eTHt8f3vvl29kN6kxT&#10;6D0bWC4SUMSNtz23Bj7eX+7WoEJEtjh4JgPfFGBbXF/lmFl/4Tc672OrZIRDhga6GMdM69B05DAs&#10;/Egs2dFPDqPIqdV2wouMu0GnSbLSDnuWhw5H2nXUfO1PzkC1qqoUy/qzLutdGR6X9jUerTG3N/Pz&#10;E6hIc/wrwy++oEMhTAd/YhvUYOBBeuKmG1CSpmvRBwP3yQZ0kev/9MUPAAAA//8DAFBLAQItABQA&#10;BgAIAAAAIQC2gziS/gAAAOEBAAATAAAAAAAAAAAAAAAAAAAAAABbQ29udGVudF9UeXBlc10ueG1s&#10;UEsBAi0AFAAGAAgAAAAhADj9If/WAAAAlAEAAAsAAAAAAAAAAAAAAAAALwEAAF9yZWxzLy5yZWxz&#10;UEsBAi0AFAAGAAgAAAAhACyKyDVhAgAAEwUAAA4AAAAAAAAAAAAAAAAALgIAAGRycy9lMm9Eb2Mu&#10;eG1sUEsBAi0AFAAGAAgAAAAhAHsDXK3aAAAABQEAAA8AAAAAAAAAAAAAAAAAuwQAAGRycy9kb3du&#10;cmV2LnhtbFBLBQYAAAAABAAEAPMAAADCBQAAAAA=&#10;" fillcolor="white [3201]" strokecolor="#f79646 [3209]" strokeweight="2pt"/>
                  </w:pict>
                </mc:Fallback>
              </mc:AlternateContent>
            </w:r>
            <w:r w:rsidR="00901869" w:rsidRPr="007B1037">
              <w:rPr>
                <w:rFonts w:ascii="Arial" w:hAnsi="Arial" w:cs="Arial"/>
              </w:rPr>
              <w:t xml:space="preserve"> Student has exhibited or reported a return of symptoms, or new symptoms and must return to the previous stage for a minimum of 24 hours </w:t>
            </w:r>
          </w:p>
          <w:p w14:paraId="139BFC02" w14:textId="4585A4B0" w:rsidR="00901869" w:rsidRPr="007B1037" w:rsidRDefault="007B1037" w:rsidP="007B1037">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33664" behindDoc="0" locked="0" layoutInCell="1" allowOverlap="1" wp14:anchorId="57754361" wp14:editId="17E9D9ED">
                      <wp:simplePos x="0" y="0"/>
                      <wp:positionH relativeFrom="column">
                        <wp:posOffset>-5080</wp:posOffset>
                      </wp:positionH>
                      <wp:positionV relativeFrom="paragraph">
                        <wp:posOffset>38735</wp:posOffset>
                      </wp:positionV>
                      <wp:extent cx="177800" cy="1143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AE7AC7" id="Rectangle 12" o:spid="_x0000_s1026" style="position:absolute;margin-left:-.4pt;margin-top:3.05pt;width:14pt;height:9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Vwq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enfjTlz&#10;wtI/eiTWhFsZxeiMCGp9mFLck3/AfhfITN3uNNr0pT7YLpO6H0hVu8gkHZZnZ+cjol6Sqywnn8mm&#10;LMUr2GOIXxVYloyKI1XPVIrtbYhd6CGEcOkyXflsxb1R6QbGPSpNfVDBcUZnBakrg2wr6N8LKZWL&#10;p33pHJ1gujFmAJbHgCaWPaiPTTCVlTUAR8eAf1YcELkquDiAbeMAjyWofwyVu/hD913Pqf0l1Hv6&#10;fQidroOXNw2ReCtCfBBIQibeaTjjPS3aQFtx6C3O1oC/jp2neNIXeTlraTAqHn5uBCrOzDdHyrso&#10;J5M0SXkz+XI2pg2+9SzfetzGXgHxX9Iz4GU2U3w0B1Mj2Bea4UWqSi7hJNWuuIx42FzFbmDpFZBq&#10;schhND1exFv35GVKnlhNInnevQj0vZIiSfAODkMkpu8E1cUmpIPFJoJustpeee35psnLeu1fiTTa&#10;b/c56vUtm/8GAAD//wMAUEsDBBQABgAIAAAAIQDXVA7f2gAAAAUBAAAPAAAAZHJzL2Rvd25yZXYu&#10;eG1sTM7BaoNAEAbgeyHvsEygt2ZVginWNYRADh6kNK30OnEnKnFnxd0k9u27ObWnYfiHf758O5tB&#10;3GhyvWUF8SoCQdxY3XOr4Ovz8PIKwnlkjYNlUvBDDrbF4inHTNs7f9Dt6FsRSthlqKDzfsykdE1H&#10;Bt3KjsQhO9vJoA/r1Eo94T2Um0EmUZRKgz2HDx2OtO+ouRyvRkGVVlWCZf1dl/W+dJtYv/uzVup5&#10;Oe/eQHia/d8xPPiBDkUwneyVtRODggfcK0hjECFNNgmIU5jrGGSRy//64hcAAP//AwBQSwECLQAU&#10;AAYACAAAACEAtoM4kv4AAADhAQAAEwAAAAAAAAAAAAAAAAAAAAAAW0NvbnRlbnRfVHlwZXNdLnht&#10;bFBLAQItABQABgAIAAAAIQA4/SH/1gAAAJQBAAALAAAAAAAAAAAAAAAAAC8BAABfcmVscy8ucmVs&#10;c1BLAQItABQABgAIAAAAIQA8LVwqYgIAABMFAAAOAAAAAAAAAAAAAAAAAC4CAABkcnMvZTJvRG9j&#10;LnhtbFBLAQItABQABgAIAAAAIQDXVA7f2gAAAAUBAAAPAAAAAAAAAAAAAAAAALwEAABkcnMvZG93&#10;bnJldi54bWxQSwUGAAAAAAQABADzAAAAwwUAAAAA&#10;" fillcolor="white [3201]" strokecolor="#f79646 [3209]" strokeweight="2pt"/>
                  </w:pict>
                </mc:Fallback>
              </mc:AlternateContent>
            </w:r>
            <w:r w:rsidR="00901869" w:rsidRPr="007B1037">
              <w:rPr>
                <w:rFonts w:ascii="Arial" w:hAnsi="Arial" w:cs="Arial"/>
              </w:rPr>
              <w:t xml:space="preserve">Student has exhibited or reported a worsening of symptoms and must return to medical doctor or nurse practitioner. </w:t>
            </w:r>
          </w:p>
          <w:p w14:paraId="6F89161A" w14:textId="330BDF16" w:rsidR="00901869" w:rsidRPr="007B1037" w:rsidRDefault="007B1037" w:rsidP="007B1037">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37760" behindDoc="0" locked="0" layoutInCell="1" allowOverlap="1" wp14:anchorId="549D913B" wp14:editId="345735A3">
                      <wp:simplePos x="0" y="0"/>
                      <wp:positionH relativeFrom="column">
                        <wp:posOffset>13970</wp:posOffset>
                      </wp:positionH>
                      <wp:positionV relativeFrom="paragraph">
                        <wp:posOffset>24765</wp:posOffset>
                      </wp:positionV>
                      <wp:extent cx="177800" cy="114300"/>
                      <wp:effectExtent l="0" t="0" r="12700" b="19050"/>
                      <wp:wrapNone/>
                      <wp:docPr id="13" name="Rectangle 13"/>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5FB432" id="Rectangle 13" o:spid="_x0000_s1026" style="position:absolute;margin-left:1.1pt;margin-top:1.95pt;width:14pt;height:9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Ag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PTvTjlz&#10;wtI/eiTWhFsZxeiMCGp9mFLck3/AfhfITN3uNNr0pT7YLpO6H0hVu8gkHZbn5xcjol6Sqywnp2RT&#10;luIV7DHErwosS0bFkapnKsX2NsQu9BBCuHSZrny24t6odAPjHpWmPqjgOKOzgtSVQbYV9O+FlMrF&#10;s750jk4w3RgzAMtjQBPLHtTHJpjKyhqAo2PAPysOiFwVXBzAtnGAxxLUP4bKXfyh+67n1P4S6j39&#10;PoRO18HLm4ZIvBUhPggkIRPvNJzxnhZtoK049BZna8Bfx85TPOmLvJy1NBgVDz83AhVn5psj5X0p&#10;J5M0SXkz+Xw+pg2+9SzfetzGXgHxX9Iz4GU2U3w0B1Mj2Bea4UWqSi7hJNWuuIx42FzFbmDpFZBq&#10;schhND1exFv35GVKnlhNInnevQj0vZIiSfAODkMkpu8E1cUmpIPFJoJustpeee35psnLeu1fiTTa&#10;b/c56vUtm/8GAAD//wMAUEsDBBQABgAIAAAAIQCapMic2QAAAAUBAAAPAAAAZHJzL2Rvd25yZXYu&#10;eG1sTI5PS8NAEMXvgt9hGcGb3SSFamM2RQoeeghia/A6zU6TYHY2ZLdt/PaOJz2+P7z3KzazG9SF&#10;ptB7NpAuElDEjbc9twY+Dq8PT6BCRLY4eCYD3xRgU97eFJhbf+V3uuxjq2SEQ44GuhjHXOvQdOQw&#10;LPxILNnJTw6jyKnVdsKrjLtBZ0my0g57locOR9p21Hztz85AtaqqDHf1Z72rt7vwmNq3eLLG3N/N&#10;L8+gIs3xrwy/+IIOpTAd/ZltUIOBLJOigeUalKTLRORR3HQNuiz0f/ryBwAA//8DAFBLAQItABQA&#10;BgAIAAAAIQC2gziS/gAAAOEBAAATAAAAAAAAAAAAAAAAAAAAAABbQ29udGVudF9UeXBlc10ueG1s&#10;UEsBAi0AFAAGAAgAAAAhADj9If/WAAAAlAEAAAsAAAAAAAAAAAAAAAAALwEAAF9yZWxzLy5yZWxz&#10;UEsBAi0AFAAGAAgAAAAhAMxP0CBiAgAAEwUAAA4AAAAAAAAAAAAAAAAALgIAAGRycy9lMm9Eb2Mu&#10;eG1sUEsBAi0AFAAGAAgAAAAhAJqkyJzZAAAABQEAAA8AAAAAAAAAAAAAAAAAvAQAAGRycy9kb3du&#10;cmV2LnhtbFBLBQYAAAAABAAEAPMAAADCBQAAAAA=&#10;" fillcolor="white [3201]" strokecolor="#f79646 [3209]" strokeweight="2pt"/>
                  </w:pict>
                </mc:Fallback>
              </mc:AlternateContent>
            </w:r>
            <w:r w:rsidR="00901869" w:rsidRPr="007B1037">
              <w:rPr>
                <w:rFonts w:ascii="Arial" w:hAnsi="Arial" w:cs="Arial"/>
              </w:rPr>
              <w:t xml:space="preserve">C-5 is sent back to school </w:t>
            </w:r>
          </w:p>
          <w:p w14:paraId="0A5AC947" w14:textId="77777777" w:rsidR="007B1037" w:rsidRPr="007B1037" w:rsidRDefault="007B1037" w:rsidP="007B1037">
            <w:pPr>
              <w:spacing w:line="276" w:lineRule="auto"/>
              <w:rPr>
                <w:rFonts w:ascii="Arial" w:hAnsi="Arial" w:cs="Arial"/>
              </w:rPr>
            </w:pPr>
            <w:r w:rsidRPr="007B1037">
              <w:rPr>
                <w:rFonts w:ascii="Arial" w:hAnsi="Arial" w:cs="Arial"/>
              </w:rPr>
              <w:t>Parent/Guardian:</w:t>
            </w:r>
            <w:r>
              <w:rPr>
                <w:rFonts w:ascii="Arial" w:hAnsi="Arial" w:cs="Arial"/>
              </w:rPr>
              <w:t xml:space="preserve"> ________________________</w:t>
            </w:r>
          </w:p>
          <w:p w14:paraId="57E85FDD" w14:textId="77777777" w:rsidR="007B1037" w:rsidRPr="007B1037" w:rsidRDefault="007B1037" w:rsidP="007B1037">
            <w:pPr>
              <w:spacing w:line="276" w:lineRule="auto"/>
              <w:rPr>
                <w:rFonts w:ascii="Arial" w:hAnsi="Arial" w:cs="Arial"/>
              </w:rPr>
            </w:pPr>
            <w:r w:rsidRPr="007B1037">
              <w:rPr>
                <w:rFonts w:ascii="Arial" w:hAnsi="Arial" w:cs="Arial"/>
              </w:rPr>
              <w:t xml:space="preserve">Signature: </w:t>
            </w:r>
            <w:r>
              <w:rPr>
                <w:rFonts w:ascii="Arial" w:hAnsi="Arial" w:cs="Arial"/>
              </w:rPr>
              <w:t>______________________________</w:t>
            </w:r>
          </w:p>
          <w:p w14:paraId="08B28E89" w14:textId="77777777" w:rsidR="007B1037" w:rsidRPr="007B1037" w:rsidRDefault="007B1037" w:rsidP="007B1037">
            <w:pPr>
              <w:spacing w:line="276" w:lineRule="auto"/>
              <w:rPr>
                <w:rFonts w:ascii="Arial" w:hAnsi="Arial" w:cs="Arial"/>
              </w:rPr>
            </w:pPr>
            <w:r w:rsidRPr="007B1037">
              <w:rPr>
                <w:rFonts w:ascii="Arial" w:hAnsi="Arial" w:cs="Arial"/>
              </w:rPr>
              <w:t>Date:</w:t>
            </w:r>
            <w:r>
              <w:rPr>
                <w:rFonts w:ascii="Arial" w:hAnsi="Arial" w:cs="Arial"/>
              </w:rPr>
              <w:t xml:space="preserve"> __________________________________</w:t>
            </w:r>
          </w:p>
          <w:p w14:paraId="5CC4F136" w14:textId="4512CACD" w:rsidR="006B6CA1" w:rsidRPr="007B1037" w:rsidRDefault="007B1037" w:rsidP="007B1037">
            <w:pPr>
              <w:rPr>
                <w:rFonts w:ascii="Arial" w:hAnsi="Arial" w:cs="Arial"/>
              </w:rPr>
            </w:pPr>
            <w:r w:rsidRPr="007B1037">
              <w:rPr>
                <w:rFonts w:ascii="Arial" w:hAnsi="Arial" w:cs="Arial"/>
              </w:rPr>
              <w:t>Comments:</w:t>
            </w:r>
            <w:r>
              <w:rPr>
                <w:rFonts w:ascii="Arial" w:hAnsi="Arial" w:cs="Arial"/>
              </w:rPr>
              <w:t xml:space="preserve"> _____________________________</w:t>
            </w:r>
          </w:p>
        </w:tc>
      </w:tr>
      <w:tr w:rsidR="006B6CA1" w:rsidRPr="007B1037" w14:paraId="4F3E1359" w14:textId="77777777" w:rsidTr="00AC5D45">
        <w:tc>
          <w:tcPr>
            <w:tcW w:w="5220" w:type="dxa"/>
          </w:tcPr>
          <w:p w14:paraId="7FD4CC40" w14:textId="77777777" w:rsidR="00901869" w:rsidRPr="007B1037" w:rsidRDefault="00901869" w:rsidP="00671AF0">
            <w:pPr>
              <w:rPr>
                <w:rFonts w:ascii="Arial" w:hAnsi="Arial" w:cs="Arial"/>
                <w:b/>
                <w:u w:val="single"/>
              </w:rPr>
            </w:pPr>
            <w:r w:rsidRPr="007B1037">
              <w:rPr>
                <w:rFonts w:ascii="Arial" w:hAnsi="Arial" w:cs="Arial"/>
                <w:b/>
                <w:u w:val="single"/>
              </w:rPr>
              <w:t xml:space="preserve">RTS - Stage 3b </w:t>
            </w:r>
          </w:p>
          <w:p w14:paraId="785F070A" w14:textId="77777777" w:rsidR="00901869" w:rsidRPr="007B1037" w:rsidRDefault="00901869" w:rsidP="00671AF0">
            <w:pPr>
              <w:rPr>
                <w:rFonts w:ascii="Arial" w:hAnsi="Arial" w:cs="Arial"/>
              </w:rPr>
            </w:pPr>
            <w:r w:rsidRPr="007B1037">
              <w:rPr>
                <w:rFonts w:ascii="Arial" w:hAnsi="Arial" w:cs="Arial"/>
              </w:rPr>
              <w:t xml:space="preserve">Student continues attending school half time with gradual increase in school attendance time, increased school work, and decrease in adaptation of learning strategies and/or approaches. </w:t>
            </w:r>
          </w:p>
          <w:p w14:paraId="7B9C53B1" w14:textId="77777777" w:rsidR="00901869" w:rsidRPr="007B1037" w:rsidRDefault="00901869" w:rsidP="00671AF0">
            <w:pPr>
              <w:rPr>
                <w:rFonts w:ascii="Arial" w:hAnsi="Arial" w:cs="Arial"/>
              </w:rPr>
            </w:pPr>
          </w:p>
          <w:p w14:paraId="397BD995" w14:textId="77777777" w:rsidR="00901869" w:rsidRPr="007B1037" w:rsidRDefault="00901869" w:rsidP="00671AF0">
            <w:pPr>
              <w:rPr>
                <w:rFonts w:ascii="Arial" w:hAnsi="Arial" w:cs="Arial"/>
              </w:rPr>
            </w:pPr>
            <w:r w:rsidRPr="007B1037">
              <w:rPr>
                <w:rFonts w:ascii="Arial" w:hAnsi="Arial" w:cs="Arial"/>
              </w:rPr>
              <w:t xml:space="preserve">Activities permitted if tolerated by student </w:t>
            </w:r>
          </w:p>
          <w:p w14:paraId="5B3CAB4E"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Activities from previous stage</w:t>
            </w:r>
          </w:p>
          <w:p w14:paraId="222FF59C"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School work for 4-5 hours per day, in smaller chunks (for example, 2-4 days of school/week) </w:t>
            </w:r>
          </w:p>
          <w:p w14:paraId="4EC9BDCC"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Homework – up to 30 minutes/day</w:t>
            </w:r>
          </w:p>
          <w:p w14:paraId="73BB17D8"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Decrease adaptation of learning strategies and/or approaches </w:t>
            </w:r>
          </w:p>
          <w:p w14:paraId="49A244F1"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Classroom testing with adaptations </w:t>
            </w:r>
          </w:p>
          <w:p w14:paraId="7FEB95F0" w14:textId="0BE41FBD" w:rsidR="00901869" w:rsidRPr="007B1037" w:rsidRDefault="00901869" w:rsidP="00901869">
            <w:pPr>
              <w:rPr>
                <w:rFonts w:ascii="Arial" w:hAnsi="Arial" w:cs="Arial"/>
              </w:rPr>
            </w:pPr>
            <w:r w:rsidRPr="007B1037">
              <w:rPr>
                <w:rFonts w:ascii="Arial" w:hAnsi="Arial" w:cs="Arial"/>
              </w:rPr>
              <w:t xml:space="preserve">Activities that are not permitted at this stage </w:t>
            </w:r>
          </w:p>
          <w:p w14:paraId="2F20A9A8" w14:textId="01504820" w:rsidR="006B6CA1" w:rsidRPr="007B1037" w:rsidRDefault="00901869" w:rsidP="00901869">
            <w:pPr>
              <w:pStyle w:val="ListParagraph"/>
              <w:numPr>
                <w:ilvl w:val="0"/>
                <w:numId w:val="8"/>
              </w:numPr>
              <w:rPr>
                <w:rFonts w:ascii="Arial" w:hAnsi="Arial" w:cs="Arial"/>
              </w:rPr>
            </w:pPr>
            <w:r w:rsidRPr="007B1037">
              <w:rPr>
                <w:rFonts w:ascii="Arial" w:hAnsi="Arial" w:cs="Arial"/>
              </w:rPr>
              <w:t>Standardized tests/exams</w:t>
            </w:r>
          </w:p>
        </w:tc>
        <w:tc>
          <w:tcPr>
            <w:tcW w:w="5310" w:type="dxa"/>
          </w:tcPr>
          <w:p w14:paraId="13195E29" w14:textId="77777777" w:rsidR="006B6CA1" w:rsidRPr="007B1037" w:rsidRDefault="006B6CA1" w:rsidP="00671AF0">
            <w:pPr>
              <w:rPr>
                <w:rFonts w:ascii="Arial" w:hAnsi="Arial" w:cs="Arial"/>
              </w:rPr>
            </w:pPr>
          </w:p>
        </w:tc>
      </w:tr>
      <w:tr w:rsidR="006B6CA1" w:rsidRPr="007B1037" w14:paraId="73F964C1" w14:textId="77777777" w:rsidTr="00B5276A">
        <w:trPr>
          <w:trHeight w:val="139"/>
        </w:trPr>
        <w:tc>
          <w:tcPr>
            <w:tcW w:w="5220" w:type="dxa"/>
            <w:shd w:val="clear" w:color="auto" w:fill="DBE5F1" w:themeFill="accent1" w:themeFillTint="33"/>
          </w:tcPr>
          <w:p w14:paraId="42577544" w14:textId="61CB5237" w:rsidR="00901869" w:rsidRPr="007B1037" w:rsidRDefault="00901869" w:rsidP="00671AF0">
            <w:pPr>
              <w:rPr>
                <w:rFonts w:ascii="Arial" w:hAnsi="Arial" w:cs="Arial"/>
              </w:rPr>
            </w:pPr>
            <w:r w:rsidRPr="007B1037">
              <w:rPr>
                <w:rFonts w:ascii="Arial" w:hAnsi="Arial" w:cs="Arial"/>
                <w:b/>
                <w:u w:val="single"/>
              </w:rPr>
              <w:t>School</w:t>
            </w:r>
            <w:r w:rsidRPr="007B1037">
              <w:rPr>
                <w:rFonts w:ascii="Arial" w:hAnsi="Arial" w:cs="Arial"/>
              </w:rPr>
              <w:t xml:space="preserve"> </w:t>
            </w:r>
          </w:p>
          <w:p w14:paraId="4EEBBD7B" w14:textId="501DFCCB" w:rsidR="00901869"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57216" behindDoc="0" locked="0" layoutInCell="1" allowOverlap="1" wp14:anchorId="32C69311" wp14:editId="356A1D9A">
                      <wp:simplePos x="0" y="0"/>
                      <wp:positionH relativeFrom="column">
                        <wp:posOffset>83820</wp:posOffset>
                      </wp:positionH>
                      <wp:positionV relativeFrom="paragraph">
                        <wp:posOffset>25400</wp:posOffset>
                      </wp:positionV>
                      <wp:extent cx="177800" cy="11430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FBF68C" id="Rectangle 14" o:spid="_x0000_s1026" style="position:absolute;margin-left:6.6pt;margin-top:2pt;width:14pt;height: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UV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enfTThz&#10;wtI/eiTWhFsZxeiMCGp9mFLck3/AfhfITN3uNNr0pT7YLpO6H0hVu8gkHZZnZ+cjol6Sqywnn8mm&#10;LMUr2GOIXxVYloyKI1XPVIrtbYhd6CGEcOkyXflsxb1R6QbGPSpNfVDBcUZnBakrg2wr6N8LKZWL&#10;p33pHJ1gujFmAJbHgCaWPaiPTTCVlTUAR8eAf1YcELkquDiAbeMAjyWofwyVu/hD913Pqf0l1Hv6&#10;fQidroOXNw2ReCtCfBBIQibeaTjjPS3aQFtx6C3O1oC/jp2neNIXeTlraTAqHn5uBCrOzDdHyrso&#10;J5M0SXkz+XI2pg2+9SzfetzGXgHxX9Iz4GU2U3w0B1Mj2Bea4UWqSi7hJNWuuIx42FzFbmDpFZBq&#10;schhND1exFv35GVKnlhNInnevQj0vZIiSfAODkMkpu8E1cUmpIPFJoJustpeee35psnLeu1fiTTa&#10;b/c56vUtm/8GAAD//wMAUEsDBBQABgAIAAAAIQAr1Q422gAAAAYBAAAPAAAAZHJzL2Rvd25yZXYu&#10;eG1sTI9BS8NAEIXvgv9hGcGb3SSWKjGbIgUPOQSxGrxOs9MkmJ0N2W0b/73jSY8f7/Hmm2K7uFGd&#10;aQ6DZwPpKgFF3Ho7cGfg4/3l7hFUiMgWR89k4JsCbMvrqwJz6y/8Rud97JSMcMjRQB/jlGsd2p4c&#10;hpWfiCU7+tlhFJw7bWe8yLgbdZYkG+1wYLnQ40S7ntqv/ckZqDd1nWHVfDZVs6vCQ2pf49Eac3uz&#10;PD+BirTEvzL86os6lOJ08Ce2QY3C95k0DazlI4nXqeDBQJYloMtC/9cvfwAAAP//AwBQSwECLQAU&#10;AAYACAAAACEAtoM4kv4AAADhAQAAEwAAAAAAAAAAAAAAAAAAAAAAW0NvbnRlbnRfVHlwZXNdLnht&#10;bFBLAQItABQABgAIAAAAIQA4/SH/1gAAAJQBAAALAAAAAAAAAAAAAAAAAC8BAABfcmVscy8ucmVs&#10;c1BLAQItABQABgAIAAAAIQAcY3UVYgIAABMFAAAOAAAAAAAAAAAAAAAAAC4CAABkcnMvZTJvRG9j&#10;LnhtbFBLAQItABQABgAIAAAAIQAr1Q422gAAAAYBAAAPAAAAAAAAAAAAAAAAALwEAABkcnMvZG93&#10;bnJldi54bWxQSwUGAAAAAAQABADzAAAAwwUAAAAA&#10;" fillcolor="white [3201]" strokecolor="#f79646 [3209]" strokeweight="2pt"/>
                  </w:pict>
                </mc:Fallback>
              </mc:AlternateContent>
            </w:r>
            <w:r w:rsidR="00901869" w:rsidRPr="007B1037">
              <w:rPr>
                <w:rFonts w:ascii="Arial" w:hAnsi="Arial" w:cs="Arial"/>
              </w:rPr>
              <w:t xml:space="preserve">Student has demonstrated they can tolerate up to 4-5 hours of the cognitive activities listed above </w:t>
            </w:r>
          </w:p>
          <w:p w14:paraId="1FDCA732" w14:textId="42FE6EFE" w:rsidR="00901869" w:rsidRPr="007B1037" w:rsidRDefault="00507FD4" w:rsidP="00507FD4">
            <w:pPr>
              <w:ind w:left="790"/>
              <w:rPr>
                <w:rFonts w:ascii="Arial" w:hAnsi="Arial" w:cs="Arial"/>
              </w:rPr>
            </w:pPr>
            <w:r>
              <w:rPr>
                <w:rFonts w:ascii="Arial" w:hAnsi="Arial" w:cs="Arial"/>
                <w:noProof/>
                <w:lang w:eastAsia="en-CA"/>
              </w:rPr>
              <mc:AlternateContent>
                <mc:Choice Requires="wps">
                  <w:drawing>
                    <wp:anchor distT="0" distB="0" distL="114300" distR="114300" simplePos="0" relativeHeight="251659264" behindDoc="0" locked="0" layoutInCell="1" allowOverlap="1" wp14:anchorId="35F4DC24" wp14:editId="20EA75D5">
                      <wp:simplePos x="0" y="0"/>
                      <wp:positionH relativeFrom="column">
                        <wp:posOffset>83820</wp:posOffset>
                      </wp:positionH>
                      <wp:positionV relativeFrom="paragraph">
                        <wp:posOffset>2540</wp:posOffset>
                      </wp:positionV>
                      <wp:extent cx="177800" cy="114300"/>
                      <wp:effectExtent l="0" t="0" r="12700" b="19050"/>
                      <wp:wrapNone/>
                      <wp:docPr id="15" name="Rectangle 15"/>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C687A0" id="Rectangle 15" o:spid="_x0000_s1026" style="position:absolute;margin-left:6.6pt;margin-top:.2pt;width:14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kfYgIAABMFAAAOAAAAZHJzL2Uyb0RvYy54bWysVE1v2zAMvQ/YfxB0Xx1n6ceCOEXQosOA&#10;oi3aDj0rspQYk0SNUuJkv36U7Lhdl9Owi0yJfKT4/KjZ5c4atlUYGnAVL09GnCknoW7cquLfn28+&#10;XXAWonC1MOBUxfcq8Mv5xw+z1k/VGNZgaoWMkrgwbX3F1zH6aVEEuVZWhBPwypFTA1oRaYurokbR&#10;UnZrivFodFa0gLVHkCoEOr3unHye82utZLzXOqjITMXpbjGvmNdlWov5TExXKPy6kf01xD/cworG&#10;UdEh1bWIgm2w+SuVbSRCAB1PJNgCtG6kyj1QN+XoXTdPa+FV7oXICX6gKfy/tPJu+4CsqenfnXLm&#10;hKV/9EisCbcyitEZEdT6MKW4J/+A/S6QmbrdabTpS32wXSZ1P5CqdpFJOizPzy9GRL0kV1lOPpNN&#10;WYpXsMcQvyqwLBkVR6qeqRTb2xC70EMI4dJluvLZinuj0g2Me1Sa+qCC44zOClJXBtlW0L8XUioX&#10;z/rSOTrBdGPMACyPAU0se1Afm2AqK2sAjo4B/6w4IHJVcHEA28YBHktQ/xgqd/GH7rueU/tLqPf0&#10;+xA6XQcvbxoi8VaE+CCQhEy803DGe1q0gbbi0FucrQF/HTtP8aQv8nLW0mBUPPzcCFScmW+OlPel&#10;nEzSJOXN5PR8TBt861m+9biNvQLiv6RnwMtspvhoDqZGsC80w4tUlVzCSapdcRnxsLmK3cDSKyDV&#10;YpHDaHq8iLfuycuUPLGaRPK8exHoeyVFkuAdHIZITN8JqotNSAeLTQTdZLW98trzTZOX9dq/Emm0&#10;3+5z1OtbNv8NAAD//wMAUEsDBBQABgAIAAAAIQA0GsaC2QAAAAUBAAAPAAAAZHJzL2Rvd25yZXYu&#10;eG1sTI5Ba4NAEIXvhf6HZQq5NatW0mBdQwn04EFCk0qvG3eiUndW3E1i/n2mp/b4zXu8+fLNbAdx&#10;wcn3jhTEywgEUuNMT62Cr8PH8xqED5qMHhyhght62BSPD7nOjLvSJ172oRU8Qj7TCroQxkxK33Ro&#10;tV+6EYmzk5usDoxTK82krzxuB5lE0Upa3RN/6PSI2w6bn/3ZKqhWVZXosv6uy3pb+tfY7MLJKLV4&#10;mt/fQAScw18ZfvVZHQp2OrozGS8G5peEmwpSEJymMdORr+sUZJHL//bFHQAA//8DAFBLAQItABQA&#10;BgAIAAAAIQC2gziS/gAAAOEBAAATAAAAAAAAAAAAAAAAAAAAAABbQ29udGVudF9UeXBlc10ueG1s&#10;UEsBAi0AFAAGAAgAAAAhADj9If/WAAAAlAEAAAsAAAAAAAAAAAAAAAAALwEAAF9yZWxzLy5yZWxz&#10;UEsBAi0AFAAGAAgAAAAhAOwB+R9iAgAAEwUAAA4AAAAAAAAAAAAAAAAALgIAAGRycy9lMm9Eb2Mu&#10;eG1sUEsBAi0AFAAGAAgAAAAhADQaxoLZAAAABQEAAA8AAAAAAAAAAAAAAAAAvAQAAGRycy9kb3du&#10;cmV2LnhtbFBLBQYAAAAABAAEAPMAAADCBQAAAAA=&#10;" fillcolor="white [3201]" strokecolor="#f79646 [3209]" strokeweight="2pt"/>
                  </w:pict>
                </mc:Fallback>
              </mc:AlternateContent>
            </w:r>
            <w:r w:rsidR="00901869" w:rsidRPr="007B1037">
              <w:rPr>
                <w:rFonts w:ascii="Arial" w:hAnsi="Arial" w:cs="Arial"/>
              </w:rPr>
              <w:t xml:space="preserve">C-5 is sent home to parent/guardian </w:t>
            </w:r>
          </w:p>
          <w:p w14:paraId="7A6A1646" w14:textId="0DBC9DB9" w:rsidR="00901869" w:rsidRPr="007B1037" w:rsidRDefault="00901869" w:rsidP="00507FD4">
            <w:pPr>
              <w:spacing w:line="276" w:lineRule="auto"/>
              <w:rPr>
                <w:rFonts w:ascii="Arial" w:hAnsi="Arial" w:cs="Arial"/>
              </w:rPr>
            </w:pPr>
            <w:r w:rsidRPr="007B1037">
              <w:rPr>
                <w:rFonts w:ascii="Arial" w:hAnsi="Arial" w:cs="Arial"/>
              </w:rPr>
              <w:t>School Initial (for example, collaborative team lead/designate):</w:t>
            </w:r>
            <w:r w:rsidR="00507FD4">
              <w:rPr>
                <w:rFonts w:ascii="Arial" w:hAnsi="Arial" w:cs="Arial"/>
              </w:rPr>
              <w:t xml:space="preserve"> __________________________</w:t>
            </w:r>
          </w:p>
          <w:p w14:paraId="0B16ADAF" w14:textId="467D9210" w:rsidR="00507FD4" w:rsidRDefault="00901869" w:rsidP="00507FD4">
            <w:pPr>
              <w:spacing w:line="276" w:lineRule="auto"/>
              <w:rPr>
                <w:rFonts w:ascii="Arial" w:hAnsi="Arial" w:cs="Arial"/>
              </w:rPr>
            </w:pPr>
            <w:r w:rsidRPr="007B1037">
              <w:rPr>
                <w:rFonts w:ascii="Arial" w:hAnsi="Arial" w:cs="Arial"/>
              </w:rPr>
              <w:t xml:space="preserve"> Date:</w:t>
            </w:r>
            <w:r w:rsidR="00507FD4">
              <w:rPr>
                <w:rFonts w:ascii="Arial" w:hAnsi="Arial" w:cs="Arial"/>
              </w:rPr>
              <w:t xml:space="preserve"> __________________________________</w:t>
            </w:r>
          </w:p>
          <w:p w14:paraId="08E2243C" w14:textId="14473706" w:rsidR="00DC0E23" w:rsidRPr="007B1037" w:rsidRDefault="00DC0E23" w:rsidP="00507FD4">
            <w:pPr>
              <w:spacing w:line="276" w:lineRule="auto"/>
              <w:rPr>
                <w:rFonts w:ascii="Arial" w:hAnsi="Arial" w:cs="Arial"/>
              </w:rPr>
            </w:pPr>
          </w:p>
        </w:tc>
        <w:tc>
          <w:tcPr>
            <w:tcW w:w="5310" w:type="dxa"/>
          </w:tcPr>
          <w:p w14:paraId="6694C293" w14:textId="77777777" w:rsidR="006B6CA1" w:rsidRPr="007B1037" w:rsidRDefault="006B6CA1" w:rsidP="00671AF0">
            <w:pPr>
              <w:rPr>
                <w:rFonts w:ascii="Arial" w:hAnsi="Arial" w:cs="Arial"/>
              </w:rPr>
            </w:pPr>
          </w:p>
        </w:tc>
      </w:tr>
      <w:tr w:rsidR="006B6CA1" w:rsidRPr="007B1037" w14:paraId="0A6276BA" w14:textId="77777777" w:rsidTr="00507FD4">
        <w:tc>
          <w:tcPr>
            <w:tcW w:w="5220" w:type="dxa"/>
            <w:shd w:val="clear" w:color="auto" w:fill="D9D9D9" w:themeFill="background1" w:themeFillShade="D9"/>
          </w:tcPr>
          <w:p w14:paraId="26580737" w14:textId="77777777" w:rsidR="006B6CA1" w:rsidRPr="007B1037" w:rsidRDefault="00901869" w:rsidP="00671AF0">
            <w:pPr>
              <w:rPr>
                <w:rFonts w:ascii="Arial" w:hAnsi="Arial" w:cs="Arial"/>
                <w:b/>
                <w:u w:val="single"/>
              </w:rPr>
            </w:pPr>
            <w:r w:rsidRPr="007B1037">
              <w:rPr>
                <w:rFonts w:ascii="Arial" w:hAnsi="Arial" w:cs="Arial"/>
                <w:b/>
                <w:u w:val="single"/>
              </w:rPr>
              <w:lastRenderedPageBreak/>
              <w:t>Home</w:t>
            </w:r>
          </w:p>
          <w:p w14:paraId="51A320C8" w14:textId="330C446C" w:rsidR="00901869"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43904" behindDoc="0" locked="0" layoutInCell="1" allowOverlap="1" wp14:anchorId="4B6A6047" wp14:editId="1F6BDA3F">
                      <wp:simplePos x="0" y="0"/>
                      <wp:positionH relativeFrom="column">
                        <wp:posOffset>85725</wp:posOffset>
                      </wp:positionH>
                      <wp:positionV relativeFrom="paragraph">
                        <wp:posOffset>40640</wp:posOffset>
                      </wp:positionV>
                      <wp:extent cx="177800" cy="11430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6C7F7B" id="Rectangle 16" o:spid="_x0000_s1026" style="position:absolute;margin-left:6.75pt;margin-top:3.2pt;width:14pt;height:9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0AYwIAABMFAAAOAAAAZHJzL2Uyb0RvYy54bWysVEtv2zAMvg/YfxB0Xx1nWR9BnCJo0WFA&#10;0RZth54VWUqMSaJGKXGyXz9Kdtyuy2nYRSZFfnx8JjW73FnDtgpDA67i5cmIM+Uk1I1bVfz7882n&#10;c85CFK4WBpyq+F4Ffjn/+GHW+qkawxpMrZBREBemra/4OkY/LYog18qKcAJeOTJqQCsiqbgqahQt&#10;RbemGI9Gp0ULWHsEqUKg2+vOyOc5vtZKxnutg4rMVJxqi/nEfC7TWcxnYrpC4deN7MsQ/1CFFY2j&#10;pEOoaxEF22DzVyjbSIQAOp5IsAVo3UiVe6BuytG7bp7WwqvcC5ET/EBT+H9h5d32AVlT07875cwJ&#10;S//okVgTbmUUozsiqPVhSn5P/gF7LZCYut1ptOlLfbBdJnU/kKp2kUm6LM/OzkdEvSRTWU4+k0xR&#10;ilewxxC/KrAsCRVHyp6pFNvbEDvXgwvhUjFd+izFvVGpAuMelaY+KOE4o/MEqSuDbCvo3wsplYu5&#10;HUqdvRNMN8YMwPIY0MSyr7f3TTCVJ2sAjo4B/8w4IHJWcHEA28YBHgtQ/xgyd/6H7rueU/tLqPf0&#10;+xC6uQ5e3jRE4q0I8UEgDTLxTssZ7+nQBtqKQy9xtgb8dew++dN8kZWzlhaj4uHnRqDizHxzNHkX&#10;5WSSNikrky9nY1LwrWX51uI29gqI/5KeAS+zmPyjOYgawb7QDi9SVjIJJyl3xWXEg3IVu4WlV0Cq&#10;xSK70fZ4EW/dk5cpeGI1Dcnz7kWg7ycp0gjewWGJxPTdQHW+CelgsYmgmzxtr7z2fNPm5XntX4m0&#10;2m/17PX6ls1/AwAA//8DAFBLAwQUAAYACAAAACEAW23UIdoAAAAGAQAADwAAAGRycy9kb3ducmV2&#10;LnhtbEyOwU6DQBRF9yb+w+SZuLMDiNhQhsY0ccGCGKvE7SvzCkRmhjDTFv/e58ouT+7NvafYLmYU&#10;Z5r94KyCeBWBINs6PdhOwefH68MahA9oNY7OkoIf8rAtb28KzLW72Hc670MneMT6HBX0IUy5lL7t&#10;yaBfuYksZ0c3GwyMcyf1jBceN6NMoiiTBgfLDz1OtOup/d6fjII6q+sEq+arqZpd5Z9j/RaOWqn7&#10;u+VlAyLQEv7L8KfP6lCy08GdrPZiZH584qaCLAXBcRozHhQkaQqyLOS1fvkLAAD//wMAUEsBAi0A&#10;FAAGAAgAAAAhALaDOJL+AAAA4QEAABMAAAAAAAAAAAAAAAAAAAAAAFtDb250ZW50X1R5cGVzXS54&#10;bWxQSwECLQAUAAYACAAAACEAOP0h/9YAAACUAQAACwAAAAAAAAAAAAAAAAAvAQAAX3JlbHMvLnJl&#10;bHNQSwECLQAUAAYACAAAACEA/KZtAGMCAAATBQAADgAAAAAAAAAAAAAAAAAuAgAAZHJzL2Uyb0Rv&#10;Yy54bWxQSwECLQAUAAYACAAAACEAW23UIdoAAAAGAQAADwAAAAAAAAAAAAAAAAC9BAAAZHJzL2Rv&#10;d25yZXYueG1sUEsFBgAAAAAEAAQA8wAAAMQFAAAAAA==&#10;" fillcolor="white [3201]" strokecolor="#f79646 [3209]" strokeweight="2pt"/>
                  </w:pict>
                </mc:Fallback>
              </mc:AlternateContent>
            </w:r>
            <w:r w:rsidR="00901869" w:rsidRPr="007B1037">
              <w:rPr>
                <w:rFonts w:ascii="Arial" w:hAnsi="Arial" w:cs="Arial"/>
              </w:rPr>
              <w:t xml:space="preserve">Student has not exhibited or reported a return of symptoms, new symptoms or worsening symptoms and can now progress to RTS Stage 4a </w:t>
            </w:r>
          </w:p>
          <w:p w14:paraId="3E0C3699" w14:textId="78A9A6AB" w:rsidR="00901869"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44928" behindDoc="0" locked="0" layoutInCell="1" allowOverlap="1" wp14:anchorId="6AAFFD3C" wp14:editId="2DBEF837">
                      <wp:simplePos x="0" y="0"/>
                      <wp:positionH relativeFrom="column">
                        <wp:posOffset>83820</wp:posOffset>
                      </wp:positionH>
                      <wp:positionV relativeFrom="paragraph">
                        <wp:posOffset>-3810</wp:posOffset>
                      </wp:positionV>
                      <wp:extent cx="177800" cy="114300"/>
                      <wp:effectExtent l="0" t="0" r="12700" b="19050"/>
                      <wp:wrapNone/>
                      <wp:docPr id="17" name="Rectangle 17"/>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BB3E55" id="Rectangle 17" o:spid="_x0000_s1026" style="position:absolute;margin-left:6.6pt;margin-top:-.3pt;width:14pt;height:9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EKYgIAABMFAAAOAAAAZHJzL2Uyb0RvYy54bWysVMFu2zAMvQ/YPwi6r46zrGmDOkXQosOA&#10;og3aDj2rspQYk0SNUuJkXz9Kdtyuy2nYRaZEPlJ8ftTF5c4atlUYGnAVL09GnCknoW7cquLfn24+&#10;nXEWonC1MOBUxfcq8Mv5xw8XrZ+pMazB1AoZJXFh1vqKr2P0s6IIcq2sCCfglSOnBrQi0hZXRY2i&#10;pezWFOPR6LRoAWuPIFUIdHrdOfk859dayXivdVCRmYrT3WJeMa8vaS3mF2K2QuHXjeyvIf7hFlY0&#10;jooOqa5FFGyDzV+pbCMRAuh4IsEWoHUjVe6BuilH77p5XAuvci9ETvADTeH/pZV32yWypqZ/N+XM&#10;CUv/6IFYE25lFKMzIqj1YUZxj36J/S6QmbrdabTpS32wXSZ1P5CqdpFJOiyn07MRUS/JVZaTz2RT&#10;luIV7DHErwosS0bFkapnKsX2NsQu9BBCuHSZrny24t6odAPjHpSmPqjgOKOzgtSVQbYV9O+FlMrF&#10;0750jk4w3RgzAMtjQBPLHtTHJpjKyhqAo2PAPysOiFwVXBzAtnGAxxLUP4bKXfyh+67n1P4L1Hv6&#10;fQidroOXNw2ReCtCXAokIRPvNJzxnhZtoK049BZna8Bfx85TPOmLvJy1NBgVDz83AhVn5psj5Z2X&#10;k0mapLyZfJmOaYNvPS9vPW5jr4D4L+kZ8DKbKT6ag6kR7DPN8CJVJZdwkmpXXEY8bK5iN7D0Cki1&#10;WOQwmh4v4q179DIlT6wmkTztngX6XkmRJHgHhyESs3eC6mIT0sFiE0E3WW2vvPZ80+RlvfavRBrt&#10;t/sc9fqWzX8DAAD//wMAUEsDBBQABgAIAAAAIQCh97RH2gAAAAYBAAAPAAAAZHJzL2Rvd25yZXYu&#10;eG1sTI5Ba4NAEIXvhf6HZQq5JasmmGJdQwjk4EFK00qvE3eiUndX3E1i/32np/b4zXu8+fLdbAZx&#10;o8n3ziqIVxEIso3TvW0VfLwfl88gfECrcXCWFHyTh13x+JBjpt3dvtHtFFrBI9ZnqKALYcyk9E1H&#10;Bv3KjWQ5u7jJYGCcWqknvPO4GWQSRak02Fv+0OFIh46ar9PVKKjSqkqwrD/rsj6Ufhvr13DRSi2e&#10;5v0LiEBz+CvDrz6rQ8FOZ3e12ouBeZ1wU8EyBcHxJmY883m7AVnk8r9+8QMAAP//AwBQSwECLQAU&#10;AAYACAAAACEAtoM4kv4AAADhAQAAEwAAAAAAAAAAAAAAAAAAAAAAW0NvbnRlbnRfVHlwZXNdLnht&#10;bFBLAQItABQABgAIAAAAIQA4/SH/1gAAAJQBAAALAAAAAAAAAAAAAAAAAC8BAABfcmVscy8ucmVs&#10;c1BLAQItABQABgAIAAAAIQAMxOEKYgIAABMFAAAOAAAAAAAAAAAAAAAAAC4CAABkcnMvZTJvRG9j&#10;LnhtbFBLAQItABQABgAIAAAAIQCh97RH2gAAAAYBAAAPAAAAAAAAAAAAAAAAALwEAABkcnMvZG93&#10;bnJldi54bWxQSwUGAAAAAAQABADzAAAAwwUAAAAA&#10;" fillcolor="white [3201]" strokecolor="#f79646 [3209]" strokeweight="2pt"/>
                  </w:pict>
                </mc:Fallback>
              </mc:AlternateContent>
            </w:r>
            <w:r w:rsidR="00901869" w:rsidRPr="007B1037">
              <w:rPr>
                <w:rFonts w:ascii="Arial" w:hAnsi="Arial" w:cs="Arial"/>
              </w:rPr>
              <w:t>Student has exhibited or reported a return of symptoms, or new symptoms, and must return to the previous stage for a minimum of 24 hours.</w:t>
            </w:r>
          </w:p>
          <w:p w14:paraId="4A15492F" w14:textId="12452EC6" w:rsidR="00901869"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45952" behindDoc="0" locked="0" layoutInCell="1" allowOverlap="1" wp14:anchorId="03201EC7" wp14:editId="59E756BF">
                      <wp:simplePos x="0" y="0"/>
                      <wp:positionH relativeFrom="column">
                        <wp:posOffset>83820</wp:posOffset>
                      </wp:positionH>
                      <wp:positionV relativeFrom="paragraph">
                        <wp:posOffset>15240</wp:posOffset>
                      </wp:positionV>
                      <wp:extent cx="177800" cy="114300"/>
                      <wp:effectExtent l="0" t="0" r="12700" b="19050"/>
                      <wp:wrapNone/>
                      <wp:docPr id="18" name="Rectangle 18"/>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A58DB6" id="Rectangle 18" o:spid="_x0000_s1026" style="position:absolute;margin-left:6.6pt;margin-top:1.2pt;width:14pt;height:9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rYgIAABMFAAAOAAAAZHJzL2Uyb0RvYy54bWysVE1v2zAMvQ/YfxB0Xx1nWT+COEXQosOA&#10;oi3aDj0rspQYk0SNUuJkv36U7Lhdl9Owi02JfKT49KjZ5c4atlUYGnAVL09GnCknoW7cquLfn28+&#10;nXMWonC1MOBUxfcq8Mv5xw+z1k/VGNZgaoWMkrgwbX3F1zH6aVEEuVZWhBPwypFTA1oRaYmrokbR&#10;UnZrivFodFq0gLVHkCoE2r3unHye82utZLzXOqjITMXpbDF/MX+X6VvMZ2K6QuHXjeyPIf7hFFY0&#10;jooOqa5FFGyDzV+pbCMRAuh4IsEWoHUjVe6BuilH77p5Wguvci9ETvADTeH/pZV32wdkTU13Rzfl&#10;hKU7eiTWhFsZxWiPCGp9mFLck3/AfhXITN3uNNr0pz7YLpO6H0hVu8gkbZZnZ+cjol6Sqywnn8mm&#10;LMUr2GOIXxVYloyKI1XPVIrtbYhd6CGEcOkwXflsxb1R6QTGPSpNfVDBcUZnBakrg2wr6O6FlMrF&#10;0750jk4w3RgzAMtjQBPLHtTHJpjKyhqAo2PAPysOiFwVXBzAtnGAxxLUP4bKXfyh+67n1P4S6j1d&#10;H0Kn6+DlTUMk3ooQHwSSkIl3Gs54Tx9toK049BZna8Bfx/ZTPOmLvJy1NBgVDz83AhVn5psj5V2U&#10;k0mapLyYfDkb0wLfepZvPW5jr4D4L+kZ8DKbKT6ag6kR7AvN8CJVJZdwkmpXXEY8LK5iN7D0Cki1&#10;WOQwmh4v4q178jIlT6wmkTzvXgT6XkmRJHgHhyES03eC6mIT0sFiE0E3WW2vvPZ80+RlvfavRBrt&#10;t+sc9fqWzX8DAAD//wMAUEsDBBQABgAIAAAAIQAbCvJU2QAAAAYBAAAPAAAAZHJzL2Rvd25yZXYu&#10;eG1sTI5BS8NAEIXvgv9hGcGb3SSGKjGbIgUPPQSxGrxOs9MkmJ0N2W0b/73jSY8f7/HeV24WN6oz&#10;zWHwbCBdJaCIW28H7gx8vL/cPYIKEdni6JkMfFOATXV9VWJh/YXf6LyPnZIRDgUa6GOcCq1D25PD&#10;sPITsWRHPzuMgnOn7YwXGXejzpJkrR0OLA89TrTtqf3an5yBel3XGe6az2bXbHfhIbWv8WiNub1Z&#10;np9ARVriXxl+9UUdKnE6+BPboEbh+0yaBrIclMR5KngQTHLQVan/61c/AAAA//8DAFBLAQItABQA&#10;BgAIAAAAIQC2gziS/gAAAOEBAAATAAAAAAAAAAAAAAAAAAAAAABbQ29udGVudF9UeXBlc10ueG1s&#10;UEsBAi0AFAAGAAgAAAAhADj9If/WAAAAlAEAAAsAAAAAAAAAAAAAAAAALwEAAF9yZWxzLy5yZWxz&#10;UEsBAi0AFAAGAAgAAAAhAFz/J2tiAgAAEwUAAA4AAAAAAAAAAAAAAAAALgIAAGRycy9lMm9Eb2Mu&#10;eG1sUEsBAi0AFAAGAAgAAAAhABsK8lTZAAAABgEAAA8AAAAAAAAAAAAAAAAAvAQAAGRycy9kb3du&#10;cmV2LnhtbFBLBQYAAAAABAAEAPMAAADCBQAAAAA=&#10;" fillcolor="white [3201]" strokecolor="#f79646 [3209]" strokeweight="2pt"/>
                  </w:pict>
                </mc:Fallback>
              </mc:AlternateContent>
            </w:r>
            <w:r w:rsidR="00901869" w:rsidRPr="007B1037">
              <w:rPr>
                <w:rFonts w:ascii="Arial" w:hAnsi="Arial" w:cs="Arial"/>
              </w:rPr>
              <w:t>Student has exhibited or reported a worsening of symptoms and must return to medical doctor or nurse practitioner.</w:t>
            </w:r>
          </w:p>
          <w:p w14:paraId="3FBFF1F4" w14:textId="78AA6FDA" w:rsidR="00901869"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46976" behindDoc="0" locked="0" layoutInCell="1" allowOverlap="1" wp14:anchorId="3D91F82E" wp14:editId="4AE82057">
                      <wp:simplePos x="0" y="0"/>
                      <wp:positionH relativeFrom="column">
                        <wp:posOffset>83820</wp:posOffset>
                      </wp:positionH>
                      <wp:positionV relativeFrom="paragraph">
                        <wp:posOffset>2540</wp:posOffset>
                      </wp:positionV>
                      <wp:extent cx="177800" cy="11430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3A9824" id="Rectangle 19" o:spid="_x0000_s1026" style="position:absolute;margin-left:6.6pt;margin-top:.2pt;width:14pt;height:9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th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enfXXDm&#10;hKV/9EisCbcyitEZEdT6MKW4J/+A/S6QmbrdabTpS32wXSZ1P5CqdpFJOizPzs5HRL0kV1lOPpNN&#10;WYpXsMcQvyqwLBkVR6qeqRTb2xC70EMI4dJluvLZinuj0g2Me1Sa+qCC44zOClJXBtlW0L8XUioX&#10;T/vSOTrBdGPMACyPAU0se1Afm2AqK2sAjo4B/6w4IHJVcHEA28YBHktQ/xgqd/GH7rueU/tLqPf0&#10;+xA6XQcvbxoi8VaE+CCQhEy803DGe1q0gbbi0FucrQF/HTtP8aQv8nLW0mBUPPzcCFScmW+OlHdR&#10;TiZpkvJm8uVsTBt861m+9biNvQLiv6RnwMtspvhoDqZGsC80w4tUlVzCSapdcRnxsLmK3cDSKyDV&#10;YpHDaHq8iLfuycuUPLGaRPK8exHoeyVFkuAdHIZITN8JqotNSAeLTQTdZLW98trzTZOX9dq/Emm0&#10;3+5z1OtbNv8NAAD//wMAUEsDBBQABgAIAAAAIQA0GsaC2QAAAAUBAAAPAAAAZHJzL2Rvd25yZXYu&#10;eG1sTI5Ba4NAEIXvhf6HZQq5NatW0mBdQwn04EFCk0qvG3eiUndW3E1i/n2mp/b4zXu8+fLNbAdx&#10;wcn3jhTEywgEUuNMT62Cr8PH8xqED5qMHhyhght62BSPD7nOjLvSJ172oRU8Qj7TCroQxkxK33Ro&#10;tV+6EYmzk5usDoxTK82krzxuB5lE0Upa3RN/6PSI2w6bn/3ZKqhWVZXosv6uy3pb+tfY7MLJKLV4&#10;mt/fQAScw18ZfvVZHQp2OrozGS8G5peEmwpSEJymMdORr+sUZJHL//bFHQAA//8DAFBLAQItABQA&#10;BgAIAAAAIQC2gziS/gAAAOEBAAATAAAAAAAAAAAAAAAAAAAAAABbQ29udGVudF9UeXBlc10ueG1s&#10;UEsBAi0AFAAGAAgAAAAhADj9If/WAAAAlAEAAAsAAAAAAAAAAAAAAAAALwEAAF9yZWxzLy5yZWxz&#10;UEsBAi0AFAAGAAgAAAAhAKydq2FiAgAAEwUAAA4AAAAAAAAAAAAAAAAALgIAAGRycy9lMm9Eb2Mu&#10;eG1sUEsBAi0AFAAGAAgAAAAhADQaxoLZAAAABQEAAA8AAAAAAAAAAAAAAAAAvAQAAGRycy9kb3du&#10;cmV2LnhtbFBLBQYAAAAABAAEAPMAAADCBQAAAAA=&#10;" fillcolor="white [3201]" strokecolor="#f79646 [3209]" strokeweight="2pt"/>
                  </w:pict>
                </mc:Fallback>
              </mc:AlternateContent>
            </w:r>
            <w:r w:rsidR="00901869" w:rsidRPr="007B1037">
              <w:rPr>
                <w:rFonts w:ascii="Arial" w:hAnsi="Arial" w:cs="Arial"/>
              </w:rPr>
              <w:t>C-5 is sent back to school</w:t>
            </w:r>
          </w:p>
          <w:p w14:paraId="6319BF3C" w14:textId="53011A7D" w:rsidR="00901869" w:rsidRPr="007B1037" w:rsidRDefault="00901869" w:rsidP="00507FD4">
            <w:pPr>
              <w:spacing w:line="276" w:lineRule="auto"/>
              <w:rPr>
                <w:rFonts w:ascii="Arial" w:hAnsi="Arial" w:cs="Arial"/>
              </w:rPr>
            </w:pPr>
            <w:r w:rsidRPr="007B1037">
              <w:rPr>
                <w:rFonts w:ascii="Arial" w:hAnsi="Arial" w:cs="Arial"/>
              </w:rPr>
              <w:t xml:space="preserve">Parent/Guardian: </w:t>
            </w:r>
            <w:r w:rsidR="00507FD4">
              <w:rPr>
                <w:rFonts w:ascii="Arial" w:hAnsi="Arial" w:cs="Arial"/>
              </w:rPr>
              <w:t xml:space="preserve">_________________________ </w:t>
            </w:r>
          </w:p>
          <w:p w14:paraId="036EC2EC" w14:textId="680F31D9" w:rsidR="00901869" w:rsidRPr="007B1037" w:rsidRDefault="00901869" w:rsidP="00507FD4">
            <w:pPr>
              <w:spacing w:line="276" w:lineRule="auto"/>
              <w:rPr>
                <w:rFonts w:ascii="Arial" w:hAnsi="Arial" w:cs="Arial"/>
              </w:rPr>
            </w:pPr>
            <w:r w:rsidRPr="007B1037">
              <w:rPr>
                <w:rFonts w:ascii="Arial" w:hAnsi="Arial" w:cs="Arial"/>
              </w:rPr>
              <w:t xml:space="preserve">Signature: </w:t>
            </w:r>
            <w:r w:rsidR="00507FD4">
              <w:rPr>
                <w:rFonts w:ascii="Arial" w:hAnsi="Arial" w:cs="Arial"/>
              </w:rPr>
              <w:t>_______________________________</w:t>
            </w:r>
          </w:p>
          <w:p w14:paraId="55804E6C" w14:textId="12AB3C4A" w:rsidR="00901869" w:rsidRPr="007B1037" w:rsidRDefault="00901869" w:rsidP="00507FD4">
            <w:pPr>
              <w:spacing w:line="276" w:lineRule="auto"/>
              <w:rPr>
                <w:rFonts w:ascii="Arial" w:hAnsi="Arial" w:cs="Arial"/>
              </w:rPr>
            </w:pPr>
            <w:r w:rsidRPr="007B1037">
              <w:rPr>
                <w:rFonts w:ascii="Arial" w:hAnsi="Arial" w:cs="Arial"/>
              </w:rPr>
              <w:t xml:space="preserve">Date: </w:t>
            </w:r>
            <w:r w:rsidR="00507FD4">
              <w:rPr>
                <w:rFonts w:ascii="Arial" w:hAnsi="Arial" w:cs="Arial"/>
              </w:rPr>
              <w:t>___________________________________</w:t>
            </w:r>
          </w:p>
          <w:p w14:paraId="284D1D6F" w14:textId="63B57022" w:rsidR="00901869" w:rsidRPr="007B1037" w:rsidRDefault="00901869" w:rsidP="00507FD4">
            <w:pPr>
              <w:spacing w:line="276" w:lineRule="auto"/>
              <w:rPr>
                <w:rFonts w:ascii="Arial" w:hAnsi="Arial" w:cs="Arial"/>
                <w:b/>
                <w:u w:val="single"/>
              </w:rPr>
            </w:pPr>
            <w:r w:rsidRPr="007B1037">
              <w:rPr>
                <w:rFonts w:ascii="Arial" w:hAnsi="Arial" w:cs="Arial"/>
              </w:rPr>
              <w:t>Comments:</w:t>
            </w:r>
            <w:r w:rsidR="00507FD4">
              <w:rPr>
                <w:rFonts w:ascii="Arial" w:hAnsi="Arial" w:cs="Arial"/>
              </w:rPr>
              <w:t xml:space="preserve"> ______________________________</w:t>
            </w:r>
          </w:p>
        </w:tc>
        <w:tc>
          <w:tcPr>
            <w:tcW w:w="5310" w:type="dxa"/>
          </w:tcPr>
          <w:p w14:paraId="316F0012" w14:textId="77777777" w:rsidR="006B6CA1" w:rsidRPr="007B1037" w:rsidRDefault="006B6CA1" w:rsidP="00671AF0">
            <w:pPr>
              <w:rPr>
                <w:rFonts w:ascii="Arial" w:hAnsi="Arial" w:cs="Arial"/>
              </w:rPr>
            </w:pPr>
          </w:p>
        </w:tc>
      </w:tr>
      <w:tr w:rsidR="006B6CA1" w:rsidRPr="007B1037" w14:paraId="292B9ED9" w14:textId="77777777" w:rsidTr="00AC5D45">
        <w:tc>
          <w:tcPr>
            <w:tcW w:w="5220" w:type="dxa"/>
          </w:tcPr>
          <w:p w14:paraId="7B759F08" w14:textId="77777777" w:rsidR="00901869" w:rsidRPr="007B1037" w:rsidRDefault="00901869" w:rsidP="00671AF0">
            <w:pPr>
              <w:rPr>
                <w:rFonts w:ascii="Arial" w:hAnsi="Arial" w:cs="Arial"/>
                <w:b/>
                <w:u w:val="single"/>
              </w:rPr>
            </w:pPr>
            <w:r w:rsidRPr="007B1037">
              <w:rPr>
                <w:rFonts w:ascii="Arial" w:hAnsi="Arial" w:cs="Arial"/>
                <w:b/>
                <w:u w:val="single"/>
              </w:rPr>
              <w:t xml:space="preserve">RTS– Stage 4 a </w:t>
            </w:r>
          </w:p>
          <w:p w14:paraId="6FE794BE" w14:textId="77777777" w:rsidR="00901869" w:rsidRPr="007B1037" w:rsidRDefault="00901869" w:rsidP="00671AF0">
            <w:pPr>
              <w:rPr>
                <w:rFonts w:ascii="Arial" w:hAnsi="Arial" w:cs="Arial"/>
              </w:rPr>
            </w:pPr>
          </w:p>
          <w:p w14:paraId="278B55E8" w14:textId="77777777" w:rsidR="00901869" w:rsidRPr="007B1037" w:rsidRDefault="00901869" w:rsidP="00671AF0">
            <w:pPr>
              <w:rPr>
                <w:rFonts w:ascii="Arial" w:hAnsi="Arial" w:cs="Arial"/>
              </w:rPr>
            </w:pPr>
            <w:r w:rsidRPr="007B1037">
              <w:rPr>
                <w:rFonts w:ascii="Arial" w:hAnsi="Arial" w:cs="Arial"/>
              </w:rPr>
              <w:t xml:space="preserve">Full day school, minimal adaptation of learning strategies and/or approaches. </w:t>
            </w:r>
          </w:p>
          <w:p w14:paraId="5C9A97C0" w14:textId="77777777" w:rsidR="00901869" w:rsidRPr="007B1037" w:rsidRDefault="00901869" w:rsidP="00671AF0">
            <w:pPr>
              <w:rPr>
                <w:rFonts w:ascii="Arial" w:hAnsi="Arial" w:cs="Arial"/>
              </w:rPr>
            </w:pPr>
            <w:r w:rsidRPr="007B1037">
              <w:rPr>
                <w:rFonts w:ascii="Arial" w:hAnsi="Arial" w:cs="Arial"/>
              </w:rPr>
              <w:t xml:space="preserve">Nearly normal workload </w:t>
            </w:r>
          </w:p>
          <w:p w14:paraId="28A62E49" w14:textId="77777777" w:rsidR="00901869" w:rsidRPr="007B1037" w:rsidRDefault="00901869" w:rsidP="00671AF0">
            <w:pPr>
              <w:rPr>
                <w:rFonts w:ascii="Arial" w:hAnsi="Arial" w:cs="Arial"/>
              </w:rPr>
            </w:pPr>
          </w:p>
          <w:p w14:paraId="21374AB5" w14:textId="77777777" w:rsidR="00901869" w:rsidRPr="007B1037" w:rsidRDefault="00901869" w:rsidP="00671AF0">
            <w:pPr>
              <w:rPr>
                <w:rFonts w:ascii="Arial" w:hAnsi="Arial" w:cs="Arial"/>
                <w:b/>
              </w:rPr>
            </w:pPr>
            <w:r w:rsidRPr="007B1037">
              <w:rPr>
                <w:rFonts w:ascii="Arial" w:hAnsi="Arial" w:cs="Arial"/>
                <w:b/>
              </w:rPr>
              <w:t xml:space="preserve">Activities permitted if tolerated by student </w:t>
            </w:r>
          </w:p>
          <w:p w14:paraId="0CA559C1"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Activities from previous stage </w:t>
            </w:r>
          </w:p>
          <w:p w14:paraId="3A779620"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Nearly normal cognitive activities</w:t>
            </w:r>
          </w:p>
          <w:p w14:paraId="2F82B456"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 Routine school work as tolerated </w:t>
            </w:r>
          </w:p>
          <w:p w14:paraId="695F2552"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Minimal adaptation of learning strategies and/or approaches </w:t>
            </w:r>
          </w:p>
          <w:p w14:paraId="0E3293AB"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Start to eliminate adaptation of strategies and/or approaches </w:t>
            </w:r>
          </w:p>
          <w:p w14:paraId="3F2C38D4"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Increase homework to 60 minutes/day </w:t>
            </w:r>
          </w:p>
          <w:p w14:paraId="6E9648F8"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Limit routine testing to one test per day with adaptations (for example, supports - such as more time) </w:t>
            </w:r>
          </w:p>
          <w:p w14:paraId="08F419BC" w14:textId="178BF081" w:rsidR="00901869" w:rsidRPr="007B1037" w:rsidRDefault="00901869" w:rsidP="00901869">
            <w:pPr>
              <w:rPr>
                <w:rFonts w:ascii="Arial" w:hAnsi="Arial" w:cs="Arial"/>
                <w:b/>
              </w:rPr>
            </w:pPr>
            <w:r w:rsidRPr="007B1037">
              <w:rPr>
                <w:rFonts w:ascii="Arial" w:hAnsi="Arial" w:cs="Arial"/>
                <w:b/>
              </w:rPr>
              <w:t xml:space="preserve">Activities that are not permitted at this stage </w:t>
            </w:r>
          </w:p>
          <w:p w14:paraId="0E9236E6" w14:textId="0860E9C0" w:rsidR="006B6CA1" w:rsidRPr="007B1037" w:rsidRDefault="00901869" w:rsidP="00901869">
            <w:pPr>
              <w:pStyle w:val="ListParagraph"/>
              <w:numPr>
                <w:ilvl w:val="0"/>
                <w:numId w:val="8"/>
              </w:numPr>
              <w:rPr>
                <w:rFonts w:ascii="Arial" w:hAnsi="Arial" w:cs="Arial"/>
              </w:rPr>
            </w:pPr>
            <w:r w:rsidRPr="007B1037">
              <w:rPr>
                <w:rFonts w:ascii="Arial" w:hAnsi="Arial" w:cs="Arial"/>
              </w:rPr>
              <w:t>Standardized tests/exams</w:t>
            </w:r>
          </w:p>
        </w:tc>
        <w:tc>
          <w:tcPr>
            <w:tcW w:w="5310" w:type="dxa"/>
          </w:tcPr>
          <w:p w14:paraId="61C950AD" w14:textId="77777777" w:rsidR="00901869" w:rsidRPr="007B1037" w:rsidRDefault="00901869" w:rsidP="00671AF0">
            <w:pPr>
              <w:rPr>
                <w:rFonts w:ascii="Arial" w:hAnsi="Arial" w:cs="Arial"/>
                <w:b/>
                <w:u w:val="single"/>
              </w:rPr>
            </w:pPr>
            <w:r w:rsidRPr="007B1037">
              <w:rPr>
                <w:rFonts w:ascii="Arial" w:hAnsi="Arial" w:cs="Arial"/>
                <w:b/>
                <w:u w:val="single"/>
              </w:rPr>
              <w:t xml:space="preserve">RTPA –Stage 4 </w:t>
            </w:r>
          </w:p>
          <w:p w14:paraId="52A0FA03" w14:textId="77777777" w:rsidR="00901869" w:rsidRPr="007B1037" w:rsidRDefault="00901869" w:rsidP="00671AF0">
            <w:pPr>
              <w:rPr>
                <w:rFonts w:ascii="Arial" w:hAnsi="Arial" w:cs="Arial"/>
              </w:rPr>
            </w:pPr>
          </w:p>
          <w:p w14:paraId="005BFA9F" w14:textId="77777777" w:rsidR="00901869" w:rsidRPr="007B1037" w:rsidRDefault="00901869" w:rsidP="00671AF0">
            <w:pPr>
              <w:rPr>
                <w:rFonts w:ascii="Arial" w:hAnsi="Arial" w:cs="Arial"/>
              </w:rPr>
            </w:pPr>
            <w:r w:rsidRPr="007B1037">
              <w:rPr>
                <w:rFonts w:ascii="Arial" w:hAnsi="Arial" w:cs="Arial"/>
              </w:rPr>
              <w:t xml:space="preserve">Progressively increase physical activity. Non-contact training drills to add coordination and increased thinking. </w:t>
            </w:r>
          </w:p>
          <w:p w14:paraId="1AE8F6EB" w14:textId="77777777" w:rsidR="00901869" w:rsidRPr="007B1037" w:rsidRDefault="00901869" w:rsidP="00671AF0">
            <w:pPr>
              <w:rPr>
                <w:rFonts w:ascii="Arial" w:hAnsi="Arial" w:cs="Arial"/>
              </w:rPr>
            </w:pPr>
          </w:p>
          <w:p w14:paraId="66D584BD" w14:textId="77777777" w:rsidR="00901869" w:rsidRPr="007B1037" w:rsidRDefault="00901869" w:rsidP="00671AF0">
            <w:pPr>
              <w:rPr>
                <w:rFonts w:ascii="Arial" w:hAnsi="Arial" w:cs="Arial"/>
              </w:rPr>
            </w:pPr>
            <w:r w:rsidRPr="007B1037">
              <w:rPr>
                <w:rFonts w:ascii="Arial" w:hAnsi="Arial" w:cs="Arial"/>
                <w:b/>
              </w:rPr>
              <w:t>Activities permitted if tolerated by student</w:t>
            </w:r>
            <w:r w:rsidRPr="007B1037">
              <w:rPr>
                <w:rFonts w:ascii="Arial" w:hAnsi="Arial" w:cs="Arial"/>
              </w:rPr>
              <w:t xml:space="preserve"> </w:t>
            </w:r>
          </w:p>
          <w:p w14:paraId="20E378FA"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Activities from previous stage </w:t>
            </w:r>
          </w:p>
          <w:p w14:paraId="08D59143"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More complex training drills (for example, passing drills in soccer and hockey) </w:t>
            </w:r>
          </w:p>
          <w:p w14:paraId="332611A6"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Physical activity with no body contact (for example, dance, badminton) </w:t>
            </w:r>
          </w:p>
          <w:p w14:paraId="0F6FDE68"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Participation in practices for noncontact interschool sports (no contact) </w:t>
            </w:r>
          </w:p>
          <w:p w14:paraId="62D839A4"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Progressive resistance training may be started</w:t>
            </w:r>
          </w:p>
          <w:p w14:paraId="1D0EB71A"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Recess – physical activity running/games with no body contact </w:t>
            </w:r>
          </w:p>
          <w:p w14:paraId="3FDEE7B1"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Daily Physical Activity (elementary) </w:t>
            </w:r>
          </w:p>
          <w:p w14:paraId="73F5C68B" w14:textId="204CDD9F" w:rsidR="00901869" w:rsidRPr="007B1037" w:rsidRDefault="00901869" w:rsidP="00901869">
            <w:pPr>
              <w:rPr>
                <w:rFonts w:ascii="Arial" w:hAnsi="Arial" w:cs="Arial"/>
                <w:b/>
              </w:rPr>
            </w:pPr>
            <w:r w:rsidRPr="007B1037">
              <w:rPr>
                <w:rFonts w:ascii="Arial" w:hAnsi="Arial" w:cs="Arial"/>
                <w:b/>
              </w:rPr>
              <w:t xml:space="preserve">Activities that are not permitted at this stage </w:t>
            </w:r>
          </w:p>
          <w:p w14:paraId="0372E437" w14:textId="39D6DE8C"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Full participation in physical education </w:t>
            </w:r>
          </w:p>
          <w:p w14:paraId="5FD37052"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Participation in intramurals </w:t>
            </w:r>
          </w:p>
          <w:p w14:paraId="17909265" w14:textId="77777777" w:rsidR="00901869" w:rsidRPr="007B1037" w:rsidRDefault="00901869" w:rsidP="00901869">
            <w:pPr>
              <w:pStyle w:val="ListParagraph"/>
              <w:numPr>
                <w:ilvl w:val="0"/>
                <w:numId w:val="8"/>
              </w:numPr>
              <w:rPr>
                <w:rFonts w:ascii="Arial" w:hAnsi="Arial" w:cs="Arial"/>
              </w:rPr>
            </w:pPr>
            <w:r w:rsidRPr="007B1037">
              <w:rPr>
                <w:rFonts w:ascii="Arial" w:hAnsi="Arial" w:cs="Arial"/>
              </w:rPr>
              <w:t xml:space="preserve">Body contact or head impact activities (for example, heading a soccer ball) </w:t>
            </w:r>
          </w:p>
          <w:p w14:paraId="75A5E377" w14:textId="77777777" w:rsidR="006B6CA1" w:rsidRDefault="00901869" w:rsidP="00901869">
            <w:pPr>
              <w:pStyle w:val="ListParagraph"/>
              <w:numPr>
                <w:ilvl w:val="0"/>
                <w:numId w:val="8"/>
              </w:numPr>
              <w:rPr>
                <w:rFonts w:ascii="Arial" w:hAnsi="Arial" w:cs="Arial"/>
              </w:rPr>
            </w:pPr>
            <w:r w:rsidRPr="007B1037">
              <w:rPr>
                <w:rFonts w:ascii="Arial" w:hAnsi="Arial" w:cs="Arial"/>
              </w:rPr>
              <w:t>Participation in interschool contact sport practices, or interschool games/competitions (non-contact and contact)</w:t>
            </w:r>
          </w:p>
          <w:p w14:paraId="14487D63" w14:textId="77777777" w:rsidR="00507FD4" w:rsidRDefault="00507FD4" w:rsidP="00507FD4">
            <w:pPr>
              <w:rPr>
                <w:rFonts w:ascii="Arial" w:hAnsi="Arial" w:cs="Arial"/>
              </w:rPr>
            </w:pPr>
          </w:p>
          <w:p w14:paraId="407A97B8" w14:textId="77777777" w:rsidR="00507FD4" w:rsidRDefault="00507FD4" w:rsidP="00507FD4">
            <w:pPr>
              <w:rPr>
                <w:rFonts w:ascii="Arial" w:hAnsi="Arial" w:cs="Arial"/>
              </w:rPr>
            </w:pPr>
          </w:p>
          <w:p w14:paraId="45548254" w14:textId="77777777" w:rsidR="00507FD4" w:rsidRDefault="00507FD4" w:rsidP="00507FD4">
            <w:pPr>
              <w:rPr>
                <w:rFonts w:ascii="Arial" w:hAnsi="Arial" w:cs="Arial"/>
              </w:rPr>
            </w:pPr>
          </w:p>
          <w:p w14:paraId="1A50CF41" w14:textId="3A1B5339" w:rsidR="00507FD4" w:rsidRPr="00507FD4" w:rsidRDefault="00507FD4" w:rsidP="00507FD4">
            <w:pPr>
              <w:rPr>
                <w:rFonts w:ascii="Arial" w:hAnsi="Arial" w:cs="Arial"/>
              </w:rPr>
            </w:pPr>
          </w:p>
        </w:tc>
      </w:tr>
      <w:tr w:rsidR="006B6CA1" w:rsidRPr="007B1037" w14:paraId="19EF76D9" w14:textId="77777777" w:rsidTr="00DC0E23">
        <w:tc>
          <w:tcPr>
            <w:tcW w:w="5220" w:type="dxa"/>
            <w:shd w:val="clear" w:color="auto" w:fill="DBE5F1" w:themeFill="accent1" w:themeFillTint="33"/>
          </w:tcPr>
          <w:p w14:paraId="5E7DC505" w14:textId="69A87DD3" w:rsidR="002C31F1" w:rsidRPr="007B1037" w:rsidRDefault="002C31F1" w:rsidP="00671AF0">
            <w:pPr>
              <w:rPr>
                <w:rFonts w:ascii="Arial" w:hAnsi="Arial" w:cs="Arial"/>
                <w:b/>
                <w:u w:val="single"/>
              </w:rPr>
            </w:pPr>
            <w:r w:rsidRPr="007B1037">
              <w:rPr>
                <w:rFonts w:ascii="Arial" w:hAnsi="Arial" w:cs="Arial"/>
                <w:b/>
                <w:u w:val="single"/>
              </w:rPr>
              <w:lastRenderedPageBreak/>
              <w:t xml:space="preserve">School </w:t>
            </w:r>
          </w:p>
          <w:p w14:paraId="7E52CEC8" w14:textId="403D678B" w:rsidR="002C31F1"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55168" behindDoc="0" locked="0" layoutInCell="1" allowOverlap="1" wp14:anchorId="2963987E" wp14:editId="72034F3A">
                      <wp:simplePos x="0" y="0"/>
                      <wp:positionH relativeFrom="column">
                        <wp:posOffset>45720</wp:posOffset>
                      </wp:positionH>
                      <wp:positionV relativeFrom="paragraph">
                        <wp:posOffset>633095</wp:posOffset>
                      </wp:positionV>
                      <wp:extent cx="177800" cy="114300"/>
                      <wp:effectExtent l="0" t="0" r="12700" b="19050"/>
                      <wp:wrapNone/>
                      <wp:docPr id="21" name="Rectangle 2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0322A0" id="Rectangle 21" o:spid="_x0000_s1026" style="position:absolute;margin-left:3.6pt;margin-top:49.85pt;width:14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AoYQIAABMFAAAOAAAAZHJzL2Uyb0RvYy54bWysVEtv2zAMvg/YfxB0Xx1nWR9BnCJo0WFA&#10;0RZth54VWUqMSaJGKXGyXz9Kdtyuy2nYRSbF9+ePml3urGFbhaEBV/HyZMSZchLqxq0q/v355tM5&#10;ZyEKVwsDTlV8rwK/nH/8MGv9VI1hDaZWyCiJC9PWV3wdo58WRZBrZUU4Aa8cGTWgFZFUXBU1ipay&#10;W1OMR6PTogWsPYJUIdDtdWfk85xfayXjvdZBRWYqTr3FfGI+l+ks5jMxXaHw60b2bYh/6MKKxlHR&#10;IdW1iIJtsPkrlW0kQgAdTyTYArRupMoz0DTl6N00T2vhVZ6FwAl+gCn8v7TybvuArKkrPi45c8LS&#10;P3ok1IRbGcXojgBqfZiS35N/wF4LJKZpdxpt+tIcbJdB3Q+gql1kki7Ls7PzEUEvyVSWk88kU5bi&#10;NdhjiF8VWJaEiiNVz1CK7W2InevBheJSM135LMW9UakD4x6Vpjmo4DhHZwapK4NsK+jfCymVi6d9&#10;6eydwnRjzBBYHgs0MWNA/fa+KUxlZg2Bo2OBf1YcInJVcHEIto0DPJag/jFU7vwP03czp/GXUO/p&#10;9yF0vA5e3jQE4q0I8UEgEZlwp+WM93RoA23FoZc4WwP+Onaf/IlfZOWspcWoePi5Eag4M98cMe+i&#10;nEzSJmVl8uVsTAq+tSzfWtzGXgHhT+Si7rKY/KM5iBrBvtAOL1JVMgknqXbFZcSDchW7haVXQKrF&#10;IrvR9ngRb92Tlyl5QjWR5Hn3ItD3TIpEwTs4LJGYviNU55siHSw2EXST2faKa483bV7ma/9KpNV+&#10;q2ev17ds/hsAAP//AwBQSwMEFAAGAAgAAAAhADP2vKzbAAAABwEAAA8AAABkcnMvZG93bnJldi54&#10;bWxMjsFOwzAQRO9I/IO1SNyokyBqGuJUqBKHHCJEIeLqxtskIl5HsduGv2c5wXE0TzOv2C5uFGec&#10;w+BJQ7pKQCC13g7Uafh4f7l7BBGiIWtGT6jhGwNsy+urwuTWX+gNz/vYCR6hkBsNfYxTLmVoe3Qm&#10;rPyExN3Rz85EjnMn7WwuPO5GmSXJWjozED/0ZsJdj+3X/uQ01Ou6zkzVfDZVs6uCSu1rPFqtb2+W&#10;5ycQEZf4B8OvPqtDyU4HfyIbxKhBZQxq2GwUCK7vHzgfGEuVAlkW8r9/+QMAAP//AwBQSwECLQAU&#10;AAYACAAAACEAtoM4kv4AAADhAQAAEwAAAAAAAAAAAAAAAAAAAAAAW0NvbnRlbnRfVHlwZXNdLnht&#10;bFBLAQItABQABgAIAAAAIQA4/SH/1gAAAJQBAAALAAAAAAAAAAAAAAAAAC8BAABfcmVscy8ucmVs&#10;c1BLAQItABQABgAIAAAAIQDvDmAoYQIAABMFAAAOAAAAAAAAAAAAAAAAAC4CAABkcnMvZTJvRG9j&#10;LnhtbFBLAQItABQABgAIAAAAIQAz9rys2wAAAAcBAAAPAAAAAAAAAAAAAAAAALsEAABkcnMvZG93&#10;bnJldi54bWxQSwUGAAAAAAQABADzAAAAwwUAAAAA&#10;" fillcolor="white [3201]" strokecolor="#f79646 [3209]" strokeweight="2pt"/>
                  </w:pict>
                </mc:Fallback>
              </mc:AlternateContent>
            </w:r>
            <w:r>
              <w:rPr>
                <w:rFonts w:ascii="Arial" w:hAnsi="Arial" w:cs="Arial"/>
                <w:noProof/>
                <w:lang w:eastAsia="en-CA"/>
              </w:rPr>
              <mc:AlternateContent>
                <mc:Choice Requires="wps">
                  <w:drawing>
                    <wp:anchor distT="0" distB="0" distL="114300" distR="114300" simplePos="0" relativeHeight="251651072" behindDoc="0" locked="0" layoutInCell="1" allowOverlap="1" wp14:anchorId="26671F98" wp14:editId="735F4276">
                      <wp:simplePos x="0" y="0"/>
                      <wp:positionH relativeFrom="column">
                        <wp:posOffset>47625</wp:posOffset>
                      </wp:positionH>
                      <wp:positionV relativeFrom="paragraph">
                        <wp:posOffset>59690</wp:posOffset>
                      </wp:positionV>
                      <wp:extent cx="177800" cy="11430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ECDF29" id="Rectangle 20" o:spid="_x0000_s1026" style="position:absolute;margin-left:3.75pt;margin-top:4.7pt;width:14pt;height: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wi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Jnqc&#10;sPSPHok14VZGMTojglofphT35B+w3wUyU7c7jTZ9qQ+2y6TuB1LVLjJJh+XZ2fmIcktyleXkM9mU&#10;pXgFewzxqwLLklFxpOqZSrG9DbELPYQQLl2mK5+tuDcq3cC4R6WpDyo4zuisIHVlkG0F/XshpXLx&#10;tC+doxNMN8YMwPIY0MSyB/WxCaaysgbg6Bjwz4oDIlcFFwewbRzgsQT1j6FyF3/ovus5tb+Eek+/&#10;D6HTdfDypiESb0WIDwJJyMQ7DWe8p0UbaCsOvcXZGvDXsfMUT/oiL2ctDUbFw8+NQMWZ+eZIeRfl&#10;ZJImKW8mX86SbvCtZ/nW4zb2Coj/kp4BL7OZ4qM5mBrBvtAML1JVcgknqXbFZcTD5ip2A0uvgFSL&#10;RQ6j6fEi3ronL1PyxGoSyfPuRaDvlRRJgndwGCIxfSeoLjYhHSw2EXST1fbKa883TV7Wa/9KpNF+&#10;u89Rr2/Z/DcAAAD//wMAUEsDBBQABgAIAAAAIQDrpGWn3AAAAAUBAAAPAAAAZHJzL2Rvd25yZXYu&#10;eG1sTI7BTsMwEETvlfoP1iJxa52GtoGQTVVV4pBDhChEXN14m0TEdhS7bfh7lhMcRzN687LdZHpx&#10;pdF3ziKslhEIsrXTnW0QPt5fFo8gfFBWq95ZQvgmD7t8PstUqt3NvtH1GBrBEOtThdCGMKRS+rol&#10;o/zSDWS5O7vRqMBxbKQe1Y3hppdxFG2lUZ3lh1YNdGip/jpeDEK5LctYFdVnVVSHwicr/RrOGvH+&#10;bto/gwg0hb8x/OqzOuTsdHIXq73oEZINDxGe1iC4fdhwPCHEyRpknsn/9vkPAAAA//8DAFBLAQIt&#10;ABQABgAIAAAAIQC2gziS/gAAAOEBAAATAAAAAAAAAAAAAAAAAAAAAABbQ29udGVudF9UeXBlc10u&#10;eG1sUEsBAi0AFAAGAAgAAAAhADj9If/WAAAAlAEAAAsAAAAAAAAAAAAAAAAALwEAAF9yZWxzLy5y&#10;ZWxzUEsBAi0AFAAGAAgAAAAhAB9s7CJiAgAAEwUAAA4AAAAAAAAAAAAAAAAALgIAAGRycy9lMm9E&#10;b2MueG1sUEsBAi0AFAAGAAgAAAAhAOukZafcAAAABQEAAA8AAAAAAAAAAAAAAAAAvAQAAGRycy9k&#10;b3ducmV2LnhtbFBLBQYAAAAABAAEAPMAAADFBQAAAAA=&#10;" fillcolor="white [3201]" strokecolor="#f79646 [3209]" strokeweight="2pt"/>
                  </w:pict>
                </mc:Fallback>
              </mc:AlternateContent>
            </w:r>
            <w:r w:rsidR="002C31F1" w:rsidRPr="007B1037">
              <w:rPr>
                <w:rFonts w:ascii="Arial" w:hAnsi="Arial" w:cs="Arial"/>
              </w:rPr>
              <w:t xml:space="preserve">Student has demonstrated they can tolerate a full day of school and a nearly normal workload with minimal adaptation of learning strategies and/or approaches </w:t>
            </w:r>
          </w:p>
          <w:p w14:paraId="5AF63F39" w14:textId="30C63DCB" w:rsidR="002C31F1" w:rsidRPr="007B1037" w:rsidRDefault="002C31F1" w:rsidP="00507FD4">
            <w:pPr>
              <w:ind w:left="700"/>
              <w:rPr>
                <w:rFonts w:ascii="Arial" w:hAnsi="Arial" w:cs="Arial"/>
              </w:rPr>
            </w:pPr>
            <w:r w:rsidRPr="007B1037">
              <w:rPr>
                <w:rFonts w:ascii="Arial" w:hAnsi="Arial" w:cs="Arial"/>
              </w:rPr>
              <w:t xml:space="preserve">C-5 is sent home to parent/guardian </w:t>
            </w:r>
          </w:p>
          <w:p w14:paraId="59CA1E50" w14:textId="33B6AEDE" w:rsidR="002C31F1" w:rsidRPr="007B1037" w:rsidRDefault="002C31F1" w:rsidP="00507FD4">
            <w:pPr>
              <w:spacing w:line="276" w:lineRule="auto"/>
              <w:rPr>
                <w:rFonts w:ascii="Arial" w:hAnsi="Arial" w:cs="Arial"/>
              </w:rPr>
            </w:pPr>
            <w:r w:rsidRPr="007B1037">
              <w:rPr>
                <w:rFonts w:ascii="Arial" w:hAnsi="Arial" w:cs="Arial"/>
              </w:rPr>
              <w:t>School Initial (for example, collaborative team lead/designate):</w:t>
            </w:r>
            <w:r w:rsidR="00507FD4">
              <w:rPr>
                <w:rFonts w:ascii="Arial" w:hAnsi="Arial" w:cs="Arial"/>
              </w:rPr>
              <w:t xml:space="preserve"> __________________________</w:t>
            </w:r>
          </w:p>
          <w:p w14:paraId="285079DC" w14:textId="4BBFB0B6" w:rsidR="006B6CA1" w:rsidRPr="007B1037" w:rsidRDefault="002C31F1" w:rsidP="00507FD4">
            <w:pPr>
              <w:spacing w:line="276" w:lineRule="auto"/>
              <w:rPr>
                <w:rFonts w:ascii="Arial" w:hAnsi="Arial" w:cs="Arial"/>
              </w:rPr>
            </w:pPr>
            <w:r w:rsidRPr="007B1037">
              <w:rPr>
                <w:rFonts w:ascii="Arial" w:hAnsi="Arial" w:cs="Arial"/>
              </w:rPr>
              <w:t xml:space="preserve"> Date:</w:t>
            </w:r>
            <w:r w:rsidR="00507FD4">
              <w:rPr>
                <w:rFonts w:ascii="Arial" w:hAnsi="Arial" w:cs="Arial"/>
              </w:rPr>
              <w:t xml:space="preserve"> __________________________________</w:t>
            </w:r>
          </w:p>
        </w:tc>
        <w:tc>
          <w:tcPr>
            <w:tcW w:w="5310" w:type="dxa"/>
            <w:shd w:val="clear" w:color="auto" w:fill="DBE5F1" w:themeFill="accent1" w:themeFillTint="33"/>
          </w:tcPr>
          <w:p w14:paraId="3D0D18E0" w14:textId="77777777" w:rsidR="002C31F1" w:rsidRPr="007B1037" w:rsidRDefault="002C31F1" w:rsidP="00671AF0">
            <w:pPr>
              <w:rPr>
                <w:rFonts w:ascii="Arial" w:hAnsi="Arial" w:cs="Arial"/>
              </w:rPr>
            </w:pPr>
            <w:r w:rsidRPr="007B1037">
              <w:rPr>
                <w:rFonts w:ascii="Arial" w:hAnsi="Arial" w:cs="Arial"/>
                <w:b/>
                <w:u w:val="single"/>
              </w:rPr>
              <w:t>School</w:t>
            </w:r>
            <w:r w:rsidRPr="007B1037">
              <w:rPr>
                <w:rFonts w:ascii="Arial" w:hAnsi="Arial" w:cs="Arial"/>
              </w:rPr>
              <w:t xml:space="preserve"> </w:t>
            </w:r>
          </w:p>
          <w:p w14:paraId="5F49F85E" w14:textId="7C085A16" w:rsidR="002C31F1" w:rsidRPr="007B1037" w:rsidRDefault="00507FD4" w:rsidP="00507FD4">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58240" behindDoc="0" locked="0" layoutInCell="1" allowOverlap="1" wp14:anchorId="0F983549" wp14:editId="0C406453">
                      <wp:simplePos x="0" y="0"/>
                      <wp:positionH relativeFrom="column">
                        <wp:posOffset>73025</wp:posOffset>
                      </wp:positionH>
                      <wp:positionV relativeFrom="paragraph">
                        <wp:posOffset>34290</wp:posOffset>
                      </wp:positionV>
                      <wp:extent cx="177800" cy="114300"/>
                      <wp:effectExtent l="0" t="0" r="12700" b="19050"/>
                      <wp:wrapNone/>
                      <wp:docPr id="22" name="Rectangle 22"/>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14A82A" id="Rectangle 22" o:spid="_x0000_s1026" style="position:absolute;margin-left:5.75pt;margin-top:2.7pt;width:14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3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HnPm&#10;hKV/9EisCbcyitEZEdT6MKW4J/+A/S6QmbrdabTpS32wXSZ1P5CqdpFJOizPzs5HRL0kV1lOPpNN&#10;WYpXsMcQvyqwLBkVR6qeqRTb2xC70EMI4dJluvLZinuj0g2Me1Sa+qCC44zOClJXBtlW0L8XUioX&#10;T/vSOTrBdGPMACyPAU0se1Afm2AqK2sAjo4B/6w4IHJVcHEA28YBHktQ/xgqd/GH7rueU/tLqPf0&#10;+xA6XQcvbxoi8VaE+CCQhEy803DGe1q0gbbi0FucrQF/HTtP8aQv8nLW0mBUPPzcCFScmW+OlHdR&#10;TiZpkvJm8uVsTBt861m+9biNvQLiv6RnwMtspvhoDqZGsC80w4tUlVzCSapdcRnxsLmK3cDSKyDV&#10;YpHDaHq8iLfuycuUPLGaRPK8exHoeyVFkuAdHIZITN8JqotNSAeLTQTdZLW98trzTZOX9dq/Emm0&#10;3+5z1OtbNv8NAAD//wMAUEsDBBQABgAIAAAAIQCVvJ7V3AAAAAYBAAAPAAAAZHJzL2Rvd25yZXYu&#10;eG1sTI5NT8MwEETvlfofrK3ErXWSfgAhToUqccghQhQirtvYTSLidRS7bfj3LCc4Ps1o5mX7yfbi&#10;akbfOVIQryIQhmqnO2oUfLy/LB9A+ICksXdkFHwbD/t8Pssw1e5Gb+Z6DI3gEfIpKmhDGFIpfd0a&#10;i37lBkOcnd1oMTCOjdQj3njc9jKJop202BE/tDiYQ2vqr+PFKih3ZZlgUX1WRXUo/H2sX8NZK3W3&#10;mJ6fQAQzhb8y/OqzOuTsdHIX0l70zPGWmwq2GxAcrx8ZTwqS9QZknsn/+vkPAAAA//8DAFBLAQIt&#10;ABQABgAIAAAAIQC2gziS/gAAAOEBAAATAAAAAAAAAAAAAAAAAAAAAABbQ29udGVudF9UeXBlc10u&#10;eG1sUEsBAi0AFAAGAAgAAAAhADj9If/WAAAAlAEAAAsAAAAAAAAAAAAAAAAALwEAAF9yZWxzLy5y&#10;ZWxzUEsBAi0AFAAGAAgAAAAhAP+p9DdiAgAAEwUAAA4AAAAAAAAAAAAAAAAALgIAAGRycy9lMm9E&#10;b2MueG1sUEsBAi0AFAAGAAgAAAAhAJW8ntXcAAAABgEAAA8AAAAAAAAAAAAAAAAAvAQAAGRycy9k&#10;b3ducmV2LnhtbFBLBQYAAAAABAAEAPMAAADFBQAAAAA=&#10;" fillcolor="white [3201]" strokecolor="#f79646 [3209]" strokeweight="2pt"/>
                  </w:pict>
                </mc:Fallback>
              </mc:AlternateContent>
            </w:r>
            <w:r w:rsidR="002C31F1" w:rsidRPr="007B1037">
              <w:rPr>
                <w:rFonts w:ascii="Arial" w:hAnsi="Arial" w:cs="Arial"/>
              </w:rPr>
              <w:t xml:space="preserve">Student has completed the activities in RTPA Stage 4 as applicable </w:t>
            </w:r>
          </w:p>
          <w:p w14:paraId="482D185C" w14:textId="605AB311" w:rsidR="00507FD4" w:rsidRDefault="00507FD4" w:rsidP="00507FD4">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61312" behindDoc="0" locked="0" layoutInCell="1" allowOverlap="1" wp14:anchorId="7AEC3440" wp14:editId="63C51D03">
                      <wp:simplePos x="0" y="0"/>
                      <wp:positionH relativeFrom="column">
                        <wp:posOffset>71120</wp:posOffset>
                      </wp:positionH>
                      <wp:positionV relativeFrom="paragraph">
                        <wp:posOffset>40640</wp:posOffset>
                      </wp:positionV>
                      <wp:extent cx="177800" cy="1143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7EADD7" id="Rectangle 23" o:spid="_x0000_s1026" style="position:absolute;margin-left:5.6pt;margin-top:3.2pt;width:14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g9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Ufn3Lm&#10;hKV/9EisCbcyitEZEdT6MKW4J/+A/S6QmbrdabTpS32wXSZ1P5CqdpFJOizPzy9GRL0kV1lOTsmm&#10;LMUr2GOIXxVYloyKI1XPVIrtbYhd6CGEcOkyXflsxb1R6QbGPSpNfVDBcUZnBakrg2wr6N8LKZWL&#10;Z33pHJ1gujFmAJbHgCaWPaiPTTCVlTUAR8eAf1YcELkquDiAbeMAjyWofwyVu/hD913Pqf0l1Hv6&#10;fQidroOXNw2ReCtCfBBIQibeaTjjPS3aQFtx6C3O1oC/jp2neNIXeTlraTAqHn5uBCrOzDdHyvtS&#10;TiZpkvJm8vl8TBt861m+9biNvQLiv6RnwMtspvhoDqZGsC80w4tUlVzCSapdcRnxsLmK3cDSKyDV&#10;YpHDaHq8iLfuycuUPLGaRPK8exHoeyVFkuAdHIZITN8JqotNSAeLTQTdZLW98trzTZOX9dq/Emm0&#10;3+5z1OtbNv8NAAD//wMAUEsDBBQABgAIAAAAIQB2taFT2gAAAAYBAAAPAAAAZHJzL2Rvd25yZXYu&#10;eG1sTI7BToNAFEX3Jv7D5Jm4swNI0CJDY5q4YEGMVdLtKzMFIvOGMNMW/97nyi5P7s29p9gsdhRn&#10;M/vBkYJ4FYEw1Do9UKfg6/Pt4RmED0gaR0dGwY/xsClvbwrMtbvQhznvQid4hHyOCvoQplxK3/bG&#10;ol+5yRBnRzdbDIxzJ/WMFx63o0yiKJMWB+KHHiez7U37vTtZBXVW1wlWzb6pmm3ln2L9Ho5aqfu7&#10;5fUFRDBL+C/Dnz6rQ8lOB3ci7cXIHCfcVJClIDh+XDMeFCRpCrIs5LV++QsAAP//AwBQSwECLQAU&#10;AAYACAAAACEAtoM4kv4AAADhAQAAEwAAAAAAAAAAAAAAAAAAAAAAW0NvbnRlbnRfVHlwZXNdLnht&#10;bFBLAQItABQABgAIAAAAIQA4/SH/1gAAAJQBAAALAAAAAAAAAAAAAAAAAC8BAABfcmVscy8ucmVs&#10;c1BLAQItABQABgAIAAAAIQAPy3g9YgIAABMFAAAOAAAAAAAAAAAAAAAAAC4CAABkcnMvZTJvRG9j&#10;LnhtbFBLAQItABQABgAIAAAAIQB2taFT2gAAAAYBAAAPAAAAAAAAAAAAAAAAALwEAABkcnMvZG93&#10;bnJldi54bWxQSwUGAAAAAAQABADzAAAAwwUAAAAA&#10;" fillcolor="white [3201]" strokecolor="#f79646 [3209]" strokeweight="2pt"/>
                  </w:pict>
                </mc:Fallback>
              </mc:AlternateContent>
            </w:r>
            <w:r w:rsidR="002C31F1" w:rsidRPr="007B1037">
              <w:rPr>
                <w:rFonts w:ascii="Arial" w:hAnsi="Arial" w:cs="Arial"/>
              </w:rPr>
              <w:t xml:space="preserve">C-5 is sent home to parent/guardian </w:t>
            </w:r>
          </w:p>
          <w:p w14:paraId="6CAEF7E5" w14:textId="12947124" w:rsidR="002C31F1" w:rsidRPr="007B1037" w:rsidRDefault="00507FD4" w:rsidP="00507FD4">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63360" behindDoc="0" locked="0" layoutInCell="1" allowOverlap="1" wp14:anchorId="4C930776" wp14:editId="596E3634">
                      <wp:simplePos x="0" y="0"/>
                      <wp:positionH relativeFrom="column">
                        <wp:posOffset>71120</wp:posOffset>
                      </wp:positionH>
                      <wp:positionV relativeFrom="paragraph">
                        <wp:posOffset>5080</wp:posOffset>
                      </wp:positionV>
                      <wp:extent cx="177800" cy="114300"/>
                      <wp:effectExtent l="0" t="0" r="12700" b="19050"/>
                      <wp:wrapNone/>
                      <wp:docPr id="25" name="Rectangle 25"/>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2EF76D" id="Rectangle 25" o:spid="_x0000_s1026" style="position:absolute;margin-left:5.6pt;margin-top:.4pt;width:14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ECYgIAABMFAAAOAAAAZHJzL2Uyb0RvYy54bWysVE1v2zAMvQ/YfxB0Xx1n6ceCOEXQosOA&#10;oi3aDj0rspQYk0SNUuJkv36U7Lhdl9Owi0yJfKT4/KjZ5c4atlUYGnAVL09GnCknoW7cquLfn28+&#10;XXAWonC1MOBUxfcq8Mv5xw+z1k/VGNZgaoWMkrgwbX3F1zH6aVEEuVZWhBPwypFTA1oRaYurokbR&#10;UnZrivFodFa0gLVHkCoEOr3unHye82utZLzXOqjITMXpbjGvmNdlWov5TExXKPy6kf01xD/cworG&#10;UdEh1bWIgm2w+SuVbSRCAB1PJNgCtG6kyj1QN+XoXTdPa+FV7oXICX6gKfy/tPJu+4CsqSs+PuXM&#10;CUv/6JFYE25lFKMzIqj1YUpxT/4B+10gM3W702jTl/pgu0zqfiBV7SKTdFien1+MiHpJrrKcfCab&#10;shSvYI8hflVgWTIqjlQ9Uym2tyF2oYcQwqXLdOWzFfdGpRsY96g09UEFxxmdFaSuDLKtoH8vpFQu&#10;nvWlc3SC6caYAVgeA5pY9qA+NsFUVtYAHB0D/llxQOSq4OIAto0DPJag/jFU7uIP3Xc9p/aXUO/p&#10;9yF0ug5e3jRE4q0I8UEgCZl4p+GM97RoA23Fobc4WwP+Onae4klf5OWspcGoePi5Eag4M98cKe9L&#10;OZmkScqbyen5mDb41rN863EbewXEf0nPgJfZTPHRHEyNYF9ohhepKrmEk1S74jLiYXMVu4GlV0Cq&#10;xSKH0fR4EW/dk5cpeWI1ieR59yLQ90qKJME7OAyRmL4TVBebkA4Wmwi6yWp75bXnmyYv67V/JdJo&#10;v93nqNe3bP4bAAD//wMAUEsDBBQABgAIAAAAIQA8FhtG2QAAAAUBAAAPAAAAZHJzL2Rvd25yZXYu&#10;eG1sTI7LSsRAEEX3gv/QlODO6STCGGM6gwy4yCKIo8FtTbomCaarQ7rn4d9brnR56l5unXJzcZM6&#10;0RJGzwbSVQKKuPN25N7Ax/vLXQ4qRGSLk2cy8E0BNtX1VYmF9Wd+o9Mu9kpGOBRoYIhxLrQO3UAO&#10;w8rPxJId/OIwCi69tgueZdxNOkuStXY4snwYcKbtQN3X7ugMNOumybBuP9u63dbhIbWv8WCNub25&#10;PD+BinSJf2X41Rd1qMRp749sg5qE00yaBsRf0vtHob1c8xx0Ver/9tUPAAAA//8DAFBLAQItABQA&#10;BgAIAAAAIQC2gziS/gAAAOEBAAATAAAAAAAAAAAAAAAAAAAAAABbQ29udGVudF9UeXBlc10ueG1s&#10;UEsBAi0AFAAGAAgAAAAhADj9If/WAAAAlAEAAAsAAAAAAAAAAAAAAAAALwEAAF9yZWxzLy5yZWxz&#10;UEsBAi0AFAAGAAgAAAAhAC+FUQJiAgAAEwUAAA4AAAAAAAAAAAAAAAAALgIAAGRycy9lMm9Eb2Mu&#10;eG1sUEsBAi0AFAAGAAgAAAAhADwWG0bZAAAABQEAAA8AAAAAAAAAAAAAAAAAvAQAAGRycy9kb3du&#10;cmV2LnhtbFBLBQYAAAAABAAEAPMAAADCBQAAAAA=&#10;" fillcolor="white [3201]" strokecolor="#f79646 [3209]" strokeweight="2pt"/>
                  </w:pict>
                </mc:Fallback>
              </mc:AlternateContent>
            </w:r>
            <w:r w:rsidR="002C31F1" w:rsidRPr="007B1037">
              <w:rPr>
                <w:rFonts w:ascii="Arial" w:hAnsi="Arial" w:cs="Arial"/>
              </w:rPr>
              <w:t xml:space="preserve">C-6 is sent home to parent/guardian </w:t>
            </w:r>
          </w:p>
          <w:p w14:paraId="01A91EA3" w14:textId="77777777" w:rsidR="00507FD4" w:rsidRDefault="00507FD4" w:rsidP="00507FD4">
            <w:pPr>
              <w:spacing w:line="276" w:lineRule="auto"/>
              <w:rPr>
                <w:rFonts w:ascii="Arial" w:hAnsi="Arial" w:cs="Arial"/>
              </w:rPr>
            </w:pPr>
          </w:p>
          <w:p w14:paraId="7FEE92A8" w14:textId="242A3111" w:rsidR="00507FD4" w:rsidRPr="007B1037" w:rsidRDefault="00507FD4" w:rsidP="00507FD4">
            <w:pPr>
              <w:spacing w:line="276" w:lineRule="auto"/>
              <w:rPr>
                <w:rFonts w:ascii="Arial" w:hAnsi="Arial" w:cs="Arial"/>
              </w:rPr>
            </w:pPr>
            <w:r w:rsidRPr="007B1037">
              <w:rPr>
                <w:rFonts w:ascii="Arial" w:hAnsi="Arial" w:cs="Arial"/>
              </w:rPr>
              <w:t>School Initial (for example, collaborative team lead/designate):</w:t>
            </w:r>
            <w:r>
              <w:rPr>
                <w:rFonts w:ascii="Arial" w:hAnsi="Arial" w:cs="Arial"/>
              </w:rPr>
              <w:t xml:space="preserve"> __________________________</w:t>
            </w:r>
          </w:p>
          <w:p w14:paraId="325FA2A6" w14:textId="7E7D3369" w:rsidR="006B6CA1" w:rsidRPr="007B1037" w:rsidRDefault="00507FD4" w:rsidP="00507FD4">
            <w:pPr>
              <w:rPr>
                <w:rFonts w:ascii="Arial" w:hAnsi="Arial" w:cs="Arial"/>
              </w:rPr>
            </w:pPr>
            <w:r w:rsidRPr="007B1037">
              <w:rPr>
                <w:rFonts w:ascii="Arial" w:hAnsi="Arial" w:cs="Arial"/>
              </w:rPr>
              <w:t xml:space="preserve"> Date:</w:t>
            </w:r>
            <w:r>
              <w:rPr>
                <w:rFonts w:ascii="Arial" w:hAnsi="Arial" w:cs="Arial"/>
              </w:rPr>
              <w:t xml:space="preserve"> __________________________________</w:t>
            </w:r>
          </w:p>
        </w:tc>
      </w:tr>
      <w:tr w:rsidR="00901869" w:rsidRPr="007B1037" w14:paraId="7DE2C7C4" w14:textId="77777777" w:rsidTr="009F4FBE">
        <w:tc>
          <w:tcPr>
            <w:tcW w:w="5220" w:type="dxa"/>
            <w:shd w:val="clear" w:color="auto" w:fill="D9D9D9" w:themeFill="background1" w:themeFillShade="D9"/>
          </w:tcPr>
          <w:p w14:paraId="42FA2335" w14:textId="77777777" w:rsidR="002C31F1" w:rsidRPr="007B1037" w:rsidRDefault="002C31F1" w:rsidP="00671AF0">
            <w:pPr>
              <w:rPr>
                <w:rFonts w:ascii="Arial" w:hAnsi="Arial" w:cs="Arial"/>
                <w:b/>
                <w:u w:val="single"/>
              </w:rPr>
            </w:pPr>
            <w:r w:rsidRPr="007B1037">
              <w:rPr>
                <w:rFonts w:ascii="Arial" w:hAnsi="Arial" w:cs="Arial"/>
                <w:b/>
                <w:u w:val="single"/>
              </w:rPr>
              <w:t xml:space="preserve">Home </w:t>
            </w:r>
          </w:p>
          <w:p w14:paraId="7AC6730E" w14:textId="5BE2C261" w:rsidR="002C31F1"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65408" behindDoc="0" locked="0" layoutInCell="1" allowOverlap="1" wp14:anchorId="20882CA0" wp14:editId="55A20444">
                      <wp:simplePos x="0" y="0"/>
                      <wp:positionH relativeFrom="column">
                        <wp:posOffset>60325</wp:posOffset>
                      </wp:positionH>
                      <wp:positionV relativeFrom="paragraph">
                        <wp:posOffset>59055</wp:posOffset>
                      </wp:positionV>
                      <wp:extent cx="177800" cy="114300"/>
                      <wp:effectExtent l="0" t="0" r="12700" b="19050"/>
                      <wp:wrapNone/>
                      <wp:docPr id="26" name="Rectangle 26"/>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F3A57C" id="Rectangle 26" o:spid="_x0000_s1026" style="position:absolute;margin-left:4.75pt;margin-top:4.65pt;width:14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dYwIAABMFAAAOAAAAZHJzL2Uyb0RvYy54bWysVEtv2zAMvg/YfxB0Xx1nWR9BnCJo0WFA&#10;0RZth54VWUqMSaJGKXGyXz9Kdtyuy2nYRSZFfnx8JjW73FnDtgpDA67i5cmIM+Uk1I1bVfz7882n&#10;c85CFK4WBpyq+F4Ffjn/+GHW+qkawxpMrZBREBemra/4OkY/LYog18qKcAJeOTJqQCsiqbgqahQt&#10;RbemGI9Gp0ULWHsEqUKg2+vOyOc5vtZKxnutg4rMVJxqi/nEfC7TWcxnYrpC4deN7MsQ/1CFFY2j&#10;pEOoaxEF22DzVyjbSIQAOp5IsAVo3UiVe6BuytG7bp7WwqvcC5ET/EBT+H9h5d32AVlTV3x8ypkT&#10;lv7RI7Em3MooRndEUOvDlPye/AP2WiAxdbvTaNOX+mC7TOp+IFXtIpN0WZ6dnY+Iekmmspx8Jpmi&#10;FK9gjyF+VWBZEiqOlD1TKba3IXauBxfCpWK69FmKe6NSBcY9Kk19UMJxRucJUlcG2VbQvxdSKhdz&#10;O5Q6eyeYbowZgOUxoIllX2/vm2AqT9YAHB0D/plxQOSs4OIAto0DPBag/jFk7vwP3Xc9p/aXUO/p&#10;9yF0cx28vGmIxFsR4oNAGmTinZYz3tOhDbQVh17ibA3469h98qf5IitnLS1GxcPPjUDFmfnmaPIu&#10;yskkbVJWJl/OxqTgW8vyrcVt7BUQ/yU9A15mMflHcxA1gn2hHV6krGQSTlLuisuIB+UqdgtLr4BU&#10;i0V2o+3xIt66Jy9T8MRqGpLn3YtA309SpBG8g8MSiem7gep8E9LBYhNBN3naXnnt+abNy/PavxJp&#10;td/q2ev1LZv/BgAA//8DAFBLAwQUAAYACAAAACEAYTVs8dsAAAAFAQAADwAAAGRycy9kb3ducmV2&#10;LnhtbEyOQWuDQBSE74X8h+UFemvWKI2tdQ0hkIMHKU0rvW7cF5W6b8XdJPbf9/XUnoZhhpkv3852&#10;EFecfO9IwXoVgUBqnOmpVfDxfnh4AuGDJqMHR6jgGz1si8VdrjPjbvSG12NoBY+Qz7SCLoQxk9I3&#10;HVrtV25E4uzsJqsD26mVZtI3HreDjKNoI63uiR86PeK+w+breLEKqk1VxbqsP+uy3pc+XZvXcDZK&#10;3S/n3QuIgHP4K8MvPqNDwUwndyHjxaDg+ZGLLAkITpOU7UlBnCYgi1z+py9+AAAA//8DAFBLAQIt&#10;ABQABgAIAAAAIQC2gziS/gAAAOEBAAATAAAAAAAAAAAAAAAAAAAAAABbQ29udGVudF9UeXBlc10u&#10;eG1sUEsBAi0AFAAGAAgAAAAhADj9If/WAAAAlAEAAAsAAAAAAAAAAAAAAAAALwEAAF9yZWxzLy5y&#10;ZWxzUEsBAi0AFAAGAAgAAAAhAD8ixR1jAgAAEwUAAA4AAAAAAAAAAAAAAAAALgIAAGRycy9lMm9E&#10;b2MueG1sUEsBAi0AFAAGAAgAAAAhAGE1bPHbAAAABQEAAA8AAAAAAAAAAAAAAAAAvQQAAGRycy9k&#10;b3ducmV2LnhtbFBLBQYAAAAABAAEAPMAAADFBQAAAAA=&#10;" fillcolor="white [3201]" strokecolor="#f79646 [3209]" strokeweight="2pt"/>
                  </w:pict>
                </mc:Fallback>
              </mc:AlternateContent>
            </w:r>
            <w:r w:rsidR="002C31F1" w:rsidRPr="007B1037">
              <w:rPr>
                <w:rFonts w:ascii="Arial" w:hAnsi="Arial" w:cs="Arial"/>
              </w:rPr>
              <w:t xml:space="preserve">Student has not exhibited or reported a return of symptoms, new symptoms or worsening symptoms and can now progress to RTS Stage 4b </w:t>
            </w:r>
          </w:p>
          <w:p w14:paraId="63E17E8A" w14:textId="42FC3D34" w:rsidR="002C31F1"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68480" behindDoc="0" locked="0" layoutInCell="1" allowOverlap="1" wp14:anchorId="2FA59C5B" wp14:editId="57404328">
                      <wp:simplePos x="0" y="0"/>
                      <wp:positionH relativeFrom="column">
                        <wp:posOffset>58420</wp:posOffset>
                      </wp:positionH>
                      <wp:positionV relativeFrom="paragraph">
                        <wp:posOffset>-5080</wp:posOffset>
                      </wp:positionV>
                      <wp:extent cx="177800" cy="114300"/>
                      <wp:effectExtent l="0" t="0" r="12700" b="19050"/>
                      <wp:wrapNone/>
                      <wp:docPr id="27" name="Rectangle 27"/>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955A78" id="Rectangle 27" o:spid="_x0000_s1026" style="position:absolute;margin-left:4.6pt;margin-top:-.4pt;width:14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kXYgIAABMFAAAOAAAAZHJzL2Uyb0RvYy54bWysVMFu2zAMvQ/YPwi6r46zrGmDOkXQosOA&#10;og3aDj2rspQYk0SNUuJkXz9Kdtyuy2nYRaZEPlJ8ftTF5c4atlUYGnAVL09GnCknoW7cquLfn24+&#10;nXEWonC1MOBUxfcq8Mv5xw8XrZ+pMazB1AoZJXFh1vqKr2P0s6IIcq2sCCfglSOnBrQi0hZXRY2i&#10;pezWFOPR6LRoAWuPIFUIdHrdOfk859dayXivdVCRmYrT3WJeMa8vaS3mF2K2QuHXjeyvIf7hFlY0&#10;jooOqa5FFGyDzV+pbCMRAuh4IsEWoHUjVe6BuilH77p5XAuvci9ETvADTeH/pZV32yWypq74eMqZ&#10;E5b+0QOxJtzKKEZnRFDrw4ziHv0S+10gM3W702jTl/pgu0zqfiBV7SKTdFhOp2cjol6Sqywnn8mm&#10;LMUr2GOIXxVYloyKI1XPVIrtbYhd6CGEcOkyXflsxb1R6QbGPShNfVDBcUZnBakrg2wr6N8LKZWL&#10;p33pHJ1gujFmAJbHgCaWPaiPTTCVlTUAR8eAf1YcELkquDiAbeMAjyWofwyVu/hD913Pqf0XqPf0&#10;+xA6XQcvbxoi8VaEuBRIQibeaTjjPS3aQFtx6C3O1oC/jp2neNIXeTlraTAqHn5uBCrOzDdHyjsv&#10;J5M0SXkz+TId0wbfel7eetzGXgHxX9Iz4GU2U3w0B1Mj2Gea4UWqSi7hJNWuuIx42FzFbmDpFZBq&#10;schhND1exFv36GVKnlhNInnaPQv0vZIiSfAODkMkZu8E1cUmpIPFJoJustpeee35psnLeu1fiTTa&#10;b/c56vUtm/8GAAD//wMAUEsDBBQABgAIAAAAIQCDRozG2AAAAAUBAAAPAAAAZHJzL2Rvd25yZXYu&#10;eG1sTI5BS8NAEIXvgv9hGcGb3TRCqzGbIgUPOQSxNXidZqdJMDsbsts2/nunJz0Nj/fx5ss3sxvU&#10;mabQezawXCSgiBtve24NfO7fHp5AhYhscfBMBn4owKa4vckxs/7CH3TexVbJCIcMDXQxjpnWoenI&#10;YVj4kVi6o58cRolTq+2EFxl3g06TZKUd9iwfOhxp21HzvTs5A9WqqlIs66+6rLdlWC/tezxaY+7v&#10;5tcXUJHm+AfDVV/UoRCngz+xDWow8JwKaODqL+3jWuJBKLm6yPV/++IXAAD//wMAUEsBAi0AFAAG&#10;AAgAAAAhALaDOJL+AAAA4QEAABMAAAAAAAAAAAAAAAAAAAAAAFtDb250ZW50X1R5cGVzXS54bWxQ&#10;SwECLQAUAAYACAAAACEAOP0h/9YAAACUAQAACwAAAAAAAAAAAAAAAAAvAQAAX3JlbHMvLnJlbHNQ&#10;SwECLQAUAAYACAAAACEAz0BJF2ICAAATBQAADgAAAAAAAAAAAAAAAAAuAgAAZHJzL2Uyb0RvYy54&#10;bWxQSwECLQAUAAYACAAAACEAg0aMxtgAAAAFAQAADwAAAAAAAAAAAAAAAAC8BAAAZHJzL2Rvd25y&#10;ZXYueG1sUEsFBgAAAAAEAAQA8wAAAMEFAAAAAA==&#10;" fillcolor="white [3201]" strokecolor="#f79646 [3209]" strokeweight="2pt"/>
                  </w:pict>
                </mc:Fallback>
              </mc:AlternateContent>
            </w:r>
            <w:r w:rsidR="002C31F1" w:rsidRPr="007B1037">
              <w:rPr>
                <w:rFonts w:ascii="Arial" w:hAnsi="Arial" w:cs="Arial"/>
              </w:rPr>
              <w:t xml:space="preserve">Student has exhibited or reported a return of symptoms, or new symptoms, and must return to the previous stage for a minimum of 24 hours. </w:t>
            </w:r>
          </w:p>
          <w:p w14:paraId="5D0846C0" w14:textId="789BFB55" w:rsidR="002C31F1" w:rsidRPr="007B1037" w:rsidRDefault="00507FD4" w:rsidP="00507FD4">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77696" behindDoc="0" locked="0" layoutInCell="1" allowOverlap="1" wp14:anchorId="68EDCDFE" wp14:editId="0A90F876">
                      <wp:simplePos x="0" y="0"/>
                      <wp:positionH relativeFrom="column">
                        <wp:posOffset>34925</wp:posOffset>
                      </wp:positionH>
                      <wp:positionV relativeFrom="paragraph">
                        <wp:posOffset>470535</wp:posOffset>
                      </wp:positionV>
                      <wp:extent cx="177800" cy="114300"/>
                      <wp:effectExtent l="0" t="0" r="12700" b="19050"/>
                      <wp:wrapNone/>
                      <wp:docPr id="29" name="Rectangle 29"/>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BFE216" id="Rectangle 29" o:spid="_x0000_s1026" style="position:absolute;margin-left:2.75pt;margin-top:37.05pt;width:14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N8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vuDM&#10;CUv/6JFYE25lFKMzIqj1YUpxT/4B+10gM3W702jTl/pgu0zqfiBV7SKTdFienZ2PiHpJrrKcfCab&#10;shSvYI8hflVgWTIqjlQ9Uym2tyF2oYcQwqXLdOWzFfdGpRsY96g09UEFxxmdFaSuDLKtoH8vpFQu&#10;nvalc3SC6caYAVgeA5pY9qA+NsFUVtYAHB0D/llxQOSq4OIAto0DPJag/jFU7uIP3Xc9p/aXUO/p&#10;9yF0ug5e3jRE4q0I8UEgCZl4p+GM97RoA23Fobc4WwP+Onae4klf5OWspcGoePi5Eag4M98cKe+i&#10;nEzSJOXN5MvZmDb41rN863EbewXEf0nPgJfZTPHRHEyNYF9ohhepKrmEk1S74jLiYXMVu4GlV0Cq&#10;xSKH0fR4EW/dk5cpeWI1ieR59yLQ90qKJME7OAyRmL4TVBebkA4Wmwi6yWp75bXnmyYv67V/JdJo&#10;v93nqNe3bP4bAAD//wMAUEsDBBQABgAIAAAAIQB6qRPq3AAAAAYBAAAPAAAAZHJzL2Rvd25yZXYu&#10;eG1sTI5NT8MwEETvSP0P1iJxo07SLwjZVFUlDjlEiELEdRu7SUS8jmK3Tf895gTH0YzevGw7mV5c&#10;9Og6ywjxPAKhubaq4wbh8+P18QmE88SKessa4aYdbPPZXUapsld+15eDb0SAsEsJofV+SKV0dasN&#10;ubkdNIfuZEdDPsSxkWqka4CbXiZRtJaGOg4PLQ163+r6+3A2COW6LBMqqq+qqPaF28TqzZ8U4sP9&#10;tHsB4fXk/8bwqx/UIQ9OR3tm5USPsFqFIcJmGYMI9WIR8hHhOYlB5pn8r5//AAAA//8DAFBLAQIt&#10;ABQABgAIAAAAIQC2gziS/gAAAOEBAAATAAAAAAAAAAAAAAAAAAAAAABbQ29udGVudF9UeXBlc10u&#10;eG1sUEsBAi0AFAAGAAgAAAAhADj9If/WAAAAlAEAAAsAAAAAAAAAAAAAAAAALwEAAF9yZWxzLy5y&#10;ZWxzUEsBAi0AFAAGAAgAAAAhAG8ZA3xiAgAAEwUAAA4AAAAAAAAAAAAAAAAALgIAAGRycy9lMm9E&#10;b2MueG1sUEsBAi0AFAAGAAgAAAAhAHqpE+rcAAAABgEAAA8AAAAAAAAAAAAAAAAAvAQAAGRycy9k&#10;b3ducmV2LnhtbFBLBQYAAAAABAAEAPMAAADFBQAAAAA=&#10;" fillcolor="white [3201]" strokecolor="#f79646 [3209]" strokeweight="2pt"/>
                  </w:pict>
                </mc:Fallback>
              </mc:AlternateContent>
            </w:r>
            <w:r>
              <w:rPr>
                <w:rFonts w:ascii="Arial" w:hAnsi="Arial" w:cs="Arial"/>
                <w:noProof/>
                <w:lang w:eastAsia="en-CA"/>
              </w:rPr>
              <mc:AlternateContent>
                <mc:Choice Requires="wps">
                  <w:drawing>
                    <wp:anchor distT="0" distB="0" distL="114300" distR="114300" simplePos="0" relativeHeight="251673600" behindDoc="0" locked="0" layoutInCell="1" allowOverlap="1" wp14:anchorId="5C9CC6B1" wp14:editId="1FAE83EB">
                      <wp:simplePos x="0" y="0"/>
                      <wp:positionH relativeFrom="column">
                        <wp:posOffset>45720</wp:posOffset>
                      </wp:positionH>
                      <wp:positionV relativeFrom="paragraph">
                        <wp:posOffset>39370</wp:posOffset>
                      </wp:positionV>
                      <wp:extent cx="177800" cy="114300"/>
                      <wp:effectExtent l="0" t="0" r="12700" b="19050"/>
                      <wp:wrapNone/>
                      <wp:docPr id="28" name="Rectangle 28"/>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C22775" id="Rectangle 28" o:spid="_x0000_s1026" style="position:absolute;margin-left:3.6pt;margin-top:3.1pt;width:14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492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pj/l&#10;hKV/9EisCbcyitEZEdT6MKW4J/+A/S6QmbrdabTpS32wXSZ1P5CqdpFJOizPzs5HRL0kV1lOPpNN&#10;WYpXsMcQvyqwLBkVR6qeqRTb2xC70EMI4dJluvLZinuj0g2Me1Sa+qCC44zOClJXBtlW0L8XUioX&#10;T/vSOTrBdGPMACyPAU0se1Afm2AqK2sAjo4B/6w4IHJVcHEA28YBHktQ/xgqd/GH7rueU/tLqPf0&#10;+xA6XQcvbxoi8VaE+CCQhEy803DGe1q0gbbi0FucrQF/HTtP8aQv8nLW0mBUPPzcCFScmW+OlHdR&#10;TiZpkvJm8uVsTBt861m+9biNvQLiv6RnwMtspvhoDqZGsC80w4tUlVzCSapdcRnxsLmK3cDSKyDV&#10;YpHDaHq8iLfuycuUPLGaRPK8exHoeyVFkuAdHIZITN8JqotNSAeLTQTdZLW98trzTZOX9dq/Emm0&#10;3+5z1OtbNv8NAAD//wMAUEsDBBQABgAIAAAAIQCI3kx22gAAAAUBAAAPAAAAZHJzL2Rvd25yZXYu&#10;eG1sTI5BS8NAFITvgv9heYI3u+mqqaR5KVLwkEMQq8Hra3abhGZ3Q3bbxn/v82RPwzDDzJdvZjuI&#10;s5lC7x3CcpGAMK7xunctwtfn28MLiBDJaRq8Mwg/JsCmuL3JKdP+4j7MeRdbwSMuZITQxThmUoam&#10;M5bCwo/GcXbwk6XIdmqlnujC43aQKklSaal3/NDRaLadaY67k0Wo0qpSVNbfdVlvy7Ba6vd40Ij3&#10;d/PrGkQ0c/wvwx8+o0PBTHt/cjqIAWGluIiQsnD6+My6R1BPCmSRy2v64hcAAP//AwBQSwECLQAU&#10;AAYACAAAACEAtoM4kv4AAADhAQAAEwAAAAAAAAAAAAAAAAAAAAAAW0NvbnRlbnRfVHlwZXNdLnht&#10;bFBLAQItABQABgAIAAAAIQA4/SH/1gAAAJQBAAALAAAAAAAAAAAAAAAAAC8BAABfcmVscy8ucmVs&#10;c1BLAQItABQABgAIAAAAIQCfe492YgIAABMFAAAOAAAAAAAAAAAAAAAAAC4CAABkcnMvZTJvRG9j&#10;LnhtbFBLAQItABQABgAIAAAAIQCI3kx22gAAAAUBAAAPAAAAAAAAAAAAAAAAALwEAABkcnMvZG93&#10;bnJldi54bWxQSwUGAAAAAAQABADzAAAAwwUAAAAA&#10;" fillcolor="white [3201]" strokecolor="#f79646 [3209]" strokeweight="2pt"/>
                  </w:pict>
                </mc:Fallback>
              </mc:AlternateContent>
            </w:r>
            <w:r w:rsidR="002C31F1" w:rsidRPr="007B1037">
              <w:rPr>
                <w:rFonts w:ascii="Arial" w:hAnsi="Arial" w:cs="Arial"/>
              </w:rPr>
              <w:t xml:space="preserve">Student has exhibited or reported a worsening of symptoms and must return to medical doctor or nurse practitioner. </w:t>
            </w:r>
          </w:p>
          <w:p w14:paraId="0ACF2B96" w14:textId="4F61DE5A" w:rsidR="002C31F1" w:rsidRPr="007B1037" w:rsidRDefault="002C31F1" w:rsidP="00507FD4">
            <w:pPr>
              <w:ind w:left="700"/>
              <w:rPr>
                <w:rFonts w:ascii="Arial" w:hAnsi="Arial" w:cs="Arial"/>
              </w:rPr>
            </w:pPr>
            <w:r w:rsidRPr="007B1037">
              <w:rPr>
                <w:rFonts w:ascii="Arial" w:hAnsi="Arial" w:cs="Arial"/>
              </w:rPr>
              <w:t xml:space="preserve">C-5 is sent back to school </w:t>
            </w:r>
          </w:p>
          <w:p w14:paraId="36ACD9A2" w14:textId="3E82FFBD" w:rsidR="002C31F1" w:rsidRPr="007B1037" w:rsidRDefault="002C31F1" w:rsidP="009F4FBE">
            <w:pPr>
              <w:spacing w:line="276" w:lineRule="auto"/>
              <w:rPr>
                <w:rFonts w:ascii="Arial" w:hAnsi="Arial" w:cs="Arial"/>
              </w:rPr>
            </w:pPr>
            <w:r w:rsidRPr="007B1037">
              <w:rPr>
                <w:rFonts w:ascii="Arial" w:hAnsi="Arial" w:cs="Arial"/>
              </w:rPr>
              <w:t xml:space="preserve">Parent/Guardian: </w:t>
            </w:r>
            <w:r w:rsidR="009F4FBE">
              <w:rPr>
                <w:rFonts w:ascii="Arial" w:hAnsi="Arial" w:cs="Arial"/>
              </w:rPr>
              <w:t>_________________________</w:t>
            </w:r>
          </w:p>
          <w:p w14:paraId="6B12FBB0" w14:textId="72683DA0" w:rsidR="002C31F1" w:rsidRPr="007B1037" w:rsidRDefault="002C31F1" w:rsidP="009F4FBE">
            <w:pPr>
              <w:spacing w:line="276" w:lineRule="auto"/>
              <w:rPr>
                <w:rFonts w:ascii="Arial" w:hAnsi="Arial" w:cs="Arial"/>
              </w:rPr>
            </w:pPr>
            <w:r w:rsidRPr="007B1037">
              <w:rPr>
                <w:rFonts w:ascii="Arial" w:hAnsi="Arial" w:cs="Arial"/>
              </w:rPr>
              <w:t xml:space="preserve">Signature: </w:t>
            </w:r>
            <w:r w:rsidR="009F4FBE">
              <w:rPr>
                <w:rFonts w:ascii="Arial" w:hAnsi="Arial" w:cs="Arial"/>
              </w:rPr>
              <w:t>_______________________________</w:t>
            </w:r>
          </w:p>
          <w:p w14:paraId="267DBBCD" w14:textId="785AC3F8" w:rsidR="002C31F1" w:rsidRPr="007B1037" w:rsidRDefault="002C31F1" w:rsidP="009F4FBE">
            <w:pPr>
              <w:spacing w:line="276" w:lineRule="auto"/>
              <w:rPr>
                <w:rFonts w:ascii="Arial" w:hAnsi="Arial" w:cs="Arial"/>
              </w:rPr>
            </w:pPr>
            <w:r w:rsidRPr="007B1037">
              <w:rPr>
                <w:rFonts w:ascii="Arial" w:hAnsi="Arial" w:cs="Arial"/>
              </w:rPr>
              <w:t xml:space="preserve">Date: </w:t>
            </w:r>
            <w:r w:rsidR="009F4FBE">
              <w:rPr>
                <w:rFonts w:ascii="Arial" w:hAnsi="Arial" w:cs="Arial"/>
              </w:rPr>
              <w:t>___________________________________</w:t>
            </w:r>
          </w:p>
          <w:p w14:paraId="36AA3B45" w14:textId="64F54C9A" w:rsidR="00901869" w:rsidRPr="007B1037" w:rsidRDefault="002C31F1" w:rsidP="009F4FBE">
            <w:pPr>
              <w:spacing w:line="276" w:lineRule="auto"/>
              <w:rPr>
                <w:rFonts w:ascii="Arial" w:hAnsi="Arial" w:cs="Arial"/>
              </w:rPr>
            </w:pPr>
            <w:r w:rsidRPr="007B1037">
              <w:rPr>
                <w:rFonts w:ascii="Arial" w:hAnsi="Arial" w:cs="Arial"/>
              </w:rPr>
              <w:t>Comments:</w:t>
            </w:r>
            <w:r w:rsidR="009F4FBE">
              <w:rPr>
                <w:rFonts w:ascii="Arial" w:hAnsi="Arial" w:cs="Arial"/>
              </w:rPr>
              <w:t xml:space="preserve"> ______________________________</w:t>
            </w:r>
          </w:p>
        </w:tc>
        <w:tc>
          <w:tcPr>
            <w:tcW w:w="5310" w:type="dxa"/>
            <w:shd w:val="clear" w:color="auto" w:fill="D9D9D9" w:themeFill="background1" w:themeFillShade="D9"/>
          </w:tcPr>
          <w:p w14:paraId="68DF8EA9" w14:textId="77777777" w:rsidR="002C31F1" w:rsidRPr="007B1037" w:rsidRDefault="002C31F1" w:rsidP="00671AF0">
            <w:pPr>
              <w:rPr>
                <w:rFonts w:ascii="Arial" w:hAnsi="Arial" w:cs="Arial"/>
              </w:rPr>
            </w:pPr>
            <w:r w:rsidRPr="007B1037">
              <w:rPr>
                <w:rFonts w:ascii="Arial" w:hAnsi="Arial" w:cs="Arial"/>
                <w:b/>
                <w:u w:val="single"/>
              </w:rPr>
              <w:t>Home</w:t>
            </w:r>
            <w:r w:rsidRPr="007B1037">
              <w:rPr>
                <w:rFonts w:ascii="Arial" w:hAnsi="Arial" w:cs="Arial"/>
              </w:rPr>
              <w:t xml:space="preserve"> </w:t>
            </w:r>
          </w:p>
          <w:p w14:paraId="7D682821" w14:textId="1305E783" w:rsidR="002C31F1" w:rsidRPr="007B1037" w:rsidRDefault="00507FD4" w:rsidP="00507FD4">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79744" behindDoc="0" locked="0" layoutInCell="1" allowOverlap="1" wp14:anchorId="648F5B56" wp14:editId="78116144">
                      <wp:simplePos x="0" y="0"/>
                      <wp:positionH relativeFrom="column">
                        <wp:posOffset>85725</wp:posOffset>
                      </wp:positionH>
                      <wp:positionV relativeFrom="paragraph">
                        <wp:posOffset>78105</wp:posOffset>
                      </wp:positionV>
                      <wp:extent cx="177800" cy="114300"/>
                      <wp:effectExtent l="0" t="0" r="12700" b="19050"/>
                      <wp:wrapNone/>
                      <wp:docPr id="30" name="Rectangle 30"/>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6D4463" id="Rectangle 30" o:spid="_x0000_s1026" style="position:absolute;margin-left:6.75pt;margin-top:6.15pt;width:14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uf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U/JXqc&#10;sPSPHok14VZGMTojglofphT35B+w3wUyU7c7jTZ9qQ+2y6TuB1LVLjJJh+X5+cWIcktyleXklGzK&#10;UryCPYb4VYFlyag4UvVMpdjehtiFHkIIly7Tlc9W3BuVbmDco9LUBxUcZ3RWkLoyyLaC/r2QUrl4&#10;1pfO0QmmG2MGYHkMaGLZg/rYBFNZWQNwdAz4Z8UBkauCiwPYNg7wWIL6x1C5iz903/Wc2l9Cvaff&#10;h9DpOnh50xCJtyLEB4EkZOKdhjPe06INtBWH3uJsDfjr2HmKJ32Rl7OWBqPi4edGoOLMfHOkvC/l&#10;ZJImKW8mn8/HtMG3nuVbj9vYKyD+S3oGvMxmio/mYGoE+0IzvEhVySWcpNoVlxEPm6vYDSy9AlIt&#10;FjmMpseLeOuevEzJE6tJJM+7F4G+V1IkCd7BYYjE9J2gutiEdLDYRNBNVtsrrz3fNHlZr/0rkUb7&#10;7T5Hvb5l898AAAD//wMAUEsDBBQABgAIAAAAIQBMfWyz3AAAAAcBAAAPAAAAZHJzL2Rvd25yZXYu&#10;eG1sTI5NS8NAEIbvgv9hGcGb3XzUKjGbIgUPOQSxbfA6zW6TYHY2ZLdt+u8dT/Y0PLwv7zz5eraD&#10;OJvJ944UxIsIhKHG6Z5aBfvdx9MrCB+QNA6OjIKr8bAu7u9yzLS70Jc5b0MreIR8hgq6EMZMSt90&#10;xqJfuNEQZ0c3WQyMUyv1hBcet4NMomglLfbEHzoczaYzzc/2ZBVUq6pKsKy/67LelP4l1p/hqJV6&#10;fJjf30AEM4f/MvzpszoU7HRwJ9JeDMzpMzf5JikIzpcx80FBGqUgi1ze+he/AAAA//8DAFBLAQIt&#10;ABQABgAIAAAAIQC2gziS/gAAAOEBAAATAAAAAAAAAAAAAAAAAAAAAABbQ29udGVudF9UeXBlc10u&#10;eG1sUEsBAi0AFAAGAAgAAAAhADj9If/WAAAAlAEAAAsAAAAAAAAAAAAAAAAALwEAAF9yZWxzLy5y&#10;ZWxzUEsBAi0AFAAGAAgAAAAhAGESW59iAgAAEwUAAA4AAAAAAAAAAAAAAAAALgIAAGRycy9lMm9E&#10;b2MueG1sUEsBAi0AFAAGAAgAAAAhAEx9bLPcAAAABwEAAA8AAAAAAAAAAAAAAAAAvAQAAGRycy9k&#10;b3ducmV2LnhtbFBLBQYAAAAABAAEAPMAAADFBQAAAAA=&#10;" fillcolor="white [3201]" strokecolor="#f79646 [3209]" strokeweight="2pt"/>
                  </w:pict>
                </mc:Fallback>
              </mc:AlternateContent>
            </w:r>
            <w:r w:rsidR="002C31F1" w:rsidRPr="007B1037">
              <w:rPr>
                <w:rFonts w:ascii="Arial" w:hAnsi="Arial" w:cs="Arial"/>
              </w:rPr>
              <w:t xml:space="preserve">Student has not exhibited or reported a return of symptoms, new symptoms, or worsening symptoms </w:t>
            </w:r>
          </w:p>
          <w:p w14:paraId="500AED94" w14:textId="6B310046" w:rsidR="002C31F1" w:rsidRPr="007B1037" w:rsidRDefault="00507FD4" w:rsidP="00507FD4">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82816" behindDoc="0" locked="0" layoutInCell="1" allowOverlap="1" wp14:anchorId="5ACDA82C" wp14:editId="562D1FE7">
                      <wp:simplePos x="0" y="0"/>
                      <wp:positionH relativeFrom="column">
                        <wp:posOffset>71120</wp:posOffset>
                      </wp:positionH>
                      <wp:positionV relativeFrom="paragraph">
                        <wp:posOffset>70485</wp:posOffset>
                      </wp:positionV>
                      <wp:extent cx="177800" cy="114300"/>
                      <wp:effectExtent l="0" t="0" r="12700" b="19050"/>
                      <wp:wrapNone/>
                      <wp:docPr id="31" name="Rectangle 3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AE6919" id="Rectangle 31" o:spid="_x0000_s1026" style="position:absolute;margin-left:5.6pt;margin-top:5.55pt;width:14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eVYQIAABMFAAAOAAAAZHJzL2Uyb0RvYy54bWysVN9P2zAQfp+0/8Hy+0hTOmBVU1SBmCYh&#10;QMDEs+vYbTTb553dpt1fv7OTBsb6NO3FufP9/vKdZ5c7a9hWYWjAVbw8GXGmnIS6cauKf3+++XTB&#10;WYjC1cKAUxXfq8Av5x8/zFo/VWNYg6kVMkriwrT1FV/H6KdFEeRaWRFOwCtHRg1oRSQVV0WNoqXs&#10;1hTj0eisaAFrjyBVCHR73Rn5POfXWsl4r3VQkZmKU28xn5jPZTqL+UxMVyj8upF9G+IfurCicVR0&#10;SHUtomAbbP5KZRuJEEDHEwm2AK0bqfIMNE05ejfN01p4lWchcIIfYAr/L6282z4ga+qKn5acOWHp&#10;Hz0SasKtjGJ0RwC1PkzJ78k/YK8FEtO0O402fWkOtsug7gdQ1S4ySZfl+fnFiKCXZCrLySnJlKV4&#10;DfYY4lcFliWh4kjVM5Riexti53pwobjUTFc+S3FvVOrAuEelaQ4qOM7RmUHqyiDbCvr3Qkrl4llf&#10;OnunMN0YMwSWxwJNzBhQv71vClOZWUPg6FjgnxWHiFwVXByCbeMAjyWofwyVO//D9N3Mafwl1Hv6&#10;fQgdr4OXNw2BeCtCfBBIRCbcaTnjPR3aQFtx6CXO1oC/jt0nf+IXWTlraTEqHn5uBCrOzDdHzPtS&#10;TiZpk7Iy+Xw+JgXfWpZvLW5jr4DwJ3JRd1lM/tEcRI1gX2iHF6kqmYSTVLviMuJBuYrdwtIrINVi&#10;kd1oe7yIt+7Jy5Q8oZpI8rx7Eeh7JkWi4B0clkhM3xGq802RDhabCLrJbHvFtcebNi/ztX8l0mq/&#10;1bPX61s2/w0AAP//AwBQSwMEFAAGAAgAAAAhAE9WVffbAAAABwEAAA8AAABkcnMvZG93bnJldi54&#10;bWxMjkFLw0AQhe+C/2GZgje72QjVxmyKFDzkEMTW4HWa3Sah2dmQ3bbx3zs96Wn4eI83X76Z3SAu&#10;dgq9Jw1qmYCw1HjTU6vha//++AIiRCSDgyer4ccG2BT3dzlmxl/p0152sRU8QiFDDV2MYyZlaDrr&#10;MCz9aImzo58cRsaplWbCK4+7QaZJspIOe+IPHY5229nmtDs7DdWqqlIs6++6rLdleFbmIx6N1g+L&#10;+e0VRLRz/CvDTZ/VoWCngz+TCWJgVik3b1eB4PxpzXzQkK4VyCKX//2LXwAAAP//AwBQSwECLQAU&#10;AAYACAAAACEAtoM4kv4AAADhAQAAEwAAAAAAAAAAAAAAAAAAAAAAW0NvbnRlbnRfVHlwZXNdLnht&#10;bFBLAQItABQABgAIAAAAIQA4/SH/1gAAAJQBAAALAAAAAAAAAAAAAAAAAC8BAABfcmVscy8ucmVs&#10;c1BLAQItABQABgAIAAAAIQCRcNeVYQIAABMFAAAOAAAAAAAAAAAAAAAAAC4CAABkcnMvZTJvRG9j&#10;LnhtbFBLAQItABQABgAIAAAAIQBPVlX32wAAAAcBAAAPAAAAAAAAAAAAAAAAALsEAABkcnMvZG93&#10;bnJldi54bWxQSwUGAAAAAAQABADzAAAAwwUAAAAA&#10;" fillcolor="white [3201]" strokecolor="#f79646 [3209]" strokeweight="2pt"/>
                  </w:pict>
                </mc:Fallback>
              </mc:AlternateContent>
            </w:r>
            <w:r w:rsidR="002C31F1" w:rsidRPr="007B1037">
              <w:rPr>
                <w:rFonts w:ascii="Arial" w:hAnsi="Arial" w:cs="Arial"/>
              </w:rPr>
              <w:t>Student has exhibited or reported a return of symptoms, or new symptoms and must return to the previous stage for a minimum of 24 hours</w:t>
            </w:r>
          </w:p>
          <w:p w14:paraId="69B92658" w14:textId="51E470F8" w:rsidR="002C31F1" w:rsidRPr="007B1037" w:rsidRDefault="009F4FBE" w:rsidP="00507FD4">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85888" behindDoc="0" locked="0" layoutInCell="1" allowOverlap="1" wp14:anchorId="3B62F478" wp14:editId="457C2147">
                      <wp:simplePos x="0" y="0"/>
                      <wp:positionH relativeFrom="column">
                        <wp:posOffset>71120</wp:posOffset>
                      </wp:positionH>
                      <wp:positionV relativeFrom="paragraph">
                        <wp:posOffset>-3810</wp:posOffset>
                      </wp:positionV>
                      <wp:extent cx="177800" cy="114300"/>
                      <wp:effectExtent l="0" t="0" r="12700" b="19050"/>
                      <wp:wrapNone/>
                      <wp:docPr id="32" name="Rectangle 32"/>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1D958E" id="Rectangle 32" o:spid="_x0000_s1026" style="position:absolute;margin-left:5.6pt;margin-top:-.3pt;width:14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0OK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U/HXPm&#10;hKV/9EisCbcyitEZEdT6MKW4J/+A/S6QmbrdabTpS32wXSZ1P5CqdpFJOizPzy9GRL0kV1lOTsmm&#10;LMUr2GOIXxVYloyKI1XPVIrtbYhd6CGEcOkyXflsxb1R6QbGPSpNfVDBcUZnBakrg2wr6N8LKZWL&#10;Z33pHJ1gujFmAJbHgCaWPaiPTTCVlTUAR8eAf1YcELkquDiAbeMAjyWofwyVu/hD913Pqf0l1Hv6&#10;fQidroOXNw2ReCtCfBBIQibeaTjjPS3aQFtx6C3O1oC/jp2neNIXeTlraTAqHn5uBCrOzDdHyvtS&#10;TiZpkvJm8vl8TBt861m+9biNvQLiv6RnwMtspvhoDqZGsC80w4tUlVzCSapdcRnxsLmK3cDSKyDV&#10;YpHDaHq8iLfuycuUPLGaRPK8exHoeyVFkuAdHIZITN8JqotNSAeLTQTdZLW98trzTZOX9dq/Emm0&#10;3+5z1OtbNv8NAAD//wMAUEsDBBQABgAIAAAAIQAC+1o22gAAAAYBAAAPAAAAZHJzL2Rvd25yZXYu&#10;eG1sTI5BT4NAEIXvTfwPmzHx1i6goYosTdOkBw7EtEq8btkpENlZwm5b/PeOJz1+817efPlmtoO4&#10;4uR7RwriVQQCqXGmp1bBx/t++QzCB01GD45QwTd62BR3i1xnxt3ogNdjaAWPkM+0gi6EMZPSNx1a&#10;7VduROLs7CarA+PUSjPpG4/bQSZRlEqre+IPnR5x12HzdbxYBVVaVYku68+6rHelX8fmLZyNUg/3&#10;8/YVRMA5/JXhV5/VoWCnk7uQ8WJgjhNuKlimIDh+fGE88Xn9BLLI5X/94gcAAP//AwBQSwECLQAU&#10;AAYACAAAACEAtoM4kv4AAADhAQAAEwAAAAAAAAAAAAAAAAAAAAAAW0NvbnRlbnRfVHlwZXNdLnht&#10;bFBLAQItABQABgAIAAAAIQA4/SH/1gAAAJQBAAALAAAAAAAAAAAAAAAAAC8BAABfcmVscy8ucmVs&#10;c1BLAQItABQABgAIAAAAIQCB10OKYgIAABMFAAAOAAAAAAAAAAAAAAAAAC4CAABkcnMvZTJvRG9j&#10;LnhtbFBLAQItABQABgAIAAAAIQAC+1o22gAAAAYBAAAPAAAAAAAAAAAAAAAAALwEAABkcnMvZG93&#10;bnJldi54bWxQSwUGAAAAAAQABADzAAAAwwUAAAAA&#10;" fillcolor="white [3201]" strokecolor="#f79646 [3209]" strokeweight="2pt"/>
                  </w:pict>
                </mc:Fallback>
              </mc:AlternateContent>
            </w:r>
            <w:r w:rsidR="002C31F1" w:rsidRPr="007B1037">
              <w:rPr>
                <w:rFonts w:ascii="Arial" w:hAnsi="Arial" w:cs="Arial"/>
              </w:rPr>
              <w:t>Student has exhibited or reported a worsening of symptoms and must return to medical doctor or nurse practitioner.</w:t>
            </w:r>
          </w:p>
          <w:p w14:paraId="629421A1" w14:textId="46158113" w:rsidR="002C31F1" w:rsidRPr="007B1037" w:rsidRDefault="009F4FBE" w:rsidP="00507FD4">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87936" behindDoc="0" locked="0" layoutInCell="1" allowOverlap="1" wp14:anchorId="42059F67" wp14:editId="2AB5EBF4">
                      <wp:simplePos x="0" y="0"/>
                      <wp:positionH relativeFrom="column">
                        <wp:posOffset>71120</wp:posOffset>
                      </wp:positionH>
                      <wp:positionV relativeFrom="paragraph">
                        <wp:posOffset>3810</wp:posOffset>
                      </wp:positionV>
                      <wp:extent cx="177800" cy="114300"/>
                      <wp:effectExtent l="0" t="0" r="12700" b="19050"/>
                      <wp:wrapNone/>
                      <wp:docPr id="33" name="Rectangle 33"/>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28AA35" id="Rectangle 33" o:spid="_x0000_s1026" style="position:absolute;margin-left:5.6pt;margin-top:.3pt;width:14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A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U/PeXM&#10;CUv/6JFYE25lFKMzIqj1YUpxT/4B+10gM3W702jTl/pgu0zqfiBV7SKTdFien1+MiHpJrrKcnJJN&#10;WYpXsMcQvyqwLBkVR6qeqRTb2xC70EMI4dJluvLZinuj0g2Me1Sa+qCC44zOClJXBtlW0L8XUioX&#10;z/rSOTrBdGPMACyPAU0se1Afm2AqK2sAjo4B/6w4IHJVcHEA28YBHktQ/xgqd/GH7rueU/tLqPf0&#10;+xA6XQcvbxoi8VaE+CCQhEy803DGe1q0gbbi0FucrQF/HTtP8aQv8nLW0mBUPPzcCFScmW+OlPel&#10;nEzSJOXN5PP5mDb41rN863EbewXEf0nPgJfZTPHRHEyNYF9ohhepKrmEk1S74jLiYXMVu4GlV0Cq&#10;xSKH0fR4EW/dk5cpeWI1ieR59yLQ90qKJME7OAyRmL4TVBebkA4Wmwi6yWp75bXnmyYv67V/JdJo&#10;v93nqNe3bP4bAAD//wMAUEsDBBQABgAIAAAAIQDc2/TU2QAAAAUBAAAPAAAAZHJzL2Rvd25yZXYu&#10;eG1sTI7LSsRAEEX3gv/QlODO6SRCHGM6gwy4yCKIo8FtTbomCaarQ7rn4d9brnR56l5unXJzcZM6&#10;0RJGzwbSVQKKuPN25N7Ax/vL3RpUiMgWJ89k4JsCbKrrqxIL68/8Rqdd7JWMcCjQwBDjXGgduoEc&#10;hpWfiSU7+MVhFFx6bRc8y7ibdJYkuXY4snwYcKbtQN3X7ugMNHnTZFi3n23dbuvwkNrXeLDG3N5c&#10;np9ARbrEvzL86os6VOK090e2QU3CaSZNAzkoSe8fhfZyXeegq1L/t69+AAAA//8DAFBLAQItABQA&#10;BgAIAAAAIQC2gziS/gAAAOEBAAATAAAAAAAAAAAAAAAAAAAAAABbQ29udGVudF9UeXBlc10ueG1s&#10;UEsBAi0AFAAGAAgAAAAhADj9If/WAAAAlAEAAAsAAAAAAAAAAAAAAAAALwEAAF9yZWxzLy5yZWxz&#10;UEsBAi0AFAAGAAgAAAAhAHG1z4BiAgAAEwUAAA4AAAAAAAAAAAAAAAAALgIAAGRycy9lMm9Eb2Mu&#10;eG1sUEsBAi0AFAAGAAgAAAAhANzb9NTZAAAABQEAAA8AAAAAAAAAAAAAAAAAvAQAAGRycy9kb3du&#10;cmV2LnhtbFBLBQYAAAAABAAEAPMAAADCBQAAAAA=&#10;" fillcolor="white [3201]" strokecolor="#f79646 [3209]" strokeweight="2pt"/>
                  </w:pict>
                </mc:Fallback>
              </mc:AlternateContent>
            </w:r>
            <w:r w:rsidR="002C31F1" w:rsidRPr="007B1037">
              <w:rPr>
                <w:rFonts w:ascii="Arial" w:hAnsi="Arial" w:cs="Arial"/>
              </w:rPr>
              <w:t xml:space="preserve">C-5 is sent back to school </w:t>
            </w:r>
          </w:p>
          <w:p w14:paraId="5083D711" w14:textId="77777777" w:rsidR="009F4FBE" w:rsidRDefault="009F4FBE" w:rsidP="009F4FBE">
            <w:pPr>
              <w:spacing w:line="276" w:lineRule="auto"/>
              <w:rPr>
                <w:rFonts w:ascii="Arial" w:hAnsi="Arial" w:cs="Arial"/>
              </w:rPr>
            </w:pPr>
          </w:p>
          <w:p w14:paraId="61619BC6" w14:textId="4E05D331" w:rsidR="009F4FBE" w:rsidRPr="007B1037" w:rsidRDefault="009F4FBE" w:rsidP="009F4FBE">
            <w:pPr>
              <w:spacing w:line="276" w:lineRule="auto"/>
              <w:rPr>
                <w:rFonts w:ascii="Arial" w:hAnsi="Arial" w:cs="Arial"/>
              </w:rPr>
            </w:pPr>
            <w:r w:rsidRPr="007B1037">
              <w:rPr>
                <w:rFonts w:ascii="Arial" w:hAnsi="Arial" w:cs="Arial"/>
              </w:rPr>
              <w:t xml:space="preserve">Parent/Guardian: </w:t>
            </w:r>
            <w:r>
              <w:rPr>
                <w:rFonts w:ascii="Arial" w:hAnsi="Arial" w:cs="Arial"/>
              </w:rPr>
              <w:t>_________________________</w:t>
            </w:r>
          </w:p>
          <w:p w14:paraId="78A1F536" w14:textId="77777777" w:rsidR="009F4FBE" w:rsidRPr="007B1037" w:rsidRDefault="009F4FBE" w:rsidP="009F4FBE">
            <w:pPr>
              <w:spacing w:line="276" w:lineRule="auto"/>
              <w:rPr>
                <w:rFonts w:ascii="Arial" w:hAnsi="Arial" w:cs="Arial"/>
              </w:rPr>
            </w:pPr>
            <w:r w:rsidRPr="007B1037">
              <w:rPr>
                <w:rFonts w:ascii="Arial" w:hAnsi="Arial" w:cs="Arial"/>
              </w:rPr>
              <w:t xml:space="preserve">Signature: </w:t>
            </w:r>
            <w:r>
              <w:rPr>
                <w:rFonts w:ascii="Arial" w:hAnsi="Arial" w:cs="Arial"/>
              </w:rPr>
              <w:t>_______________________________</w:t>
            </w:r>
          </w:p>
          <w:p w14:paraId="7849033D" w14:textId="77777777" w:rsidR="009F4FBE" w:rsidRPr="007B1037" w:rsidRDefault="009F4FBE" w:rsidP="009F4FBE">
            <w:pPr>
              <w:spacing w:line="276" w:lineRule="auto"/>
              <w:rPr>
                <w:rFonts w:ascii="Arial" w:hAnsi="Arial" w:cs="Arial"/>
              </w:rPr>
            </w:pPr>
            <w:r w:rsidRPr="007B1037">
              <w:rPr>
                <w:rFonts w:ascii="Arial" w:hAnsi="Arial" w:cs="Arial"/>
              </w:rPr>
              <w:t xml:space="preserve">Date: </w:t>
            </w:r>
            <w:r>
              <w:rPr>
                <w:rFonts w:ascii="Arial" w:hAnsi="Arial" w:cs="Arial"/>
              </w:rPr>
              <w:t>___________________________________</w:t>
            </w:r>
          </w:p>
          <w:p w14:paraId="3BB084C8" w14:textId="240E2749" w:rsidR="00901869" w:rsidRPr="007B1037" w:rsidRDefault="009F4FBE" w:rsidP="009F4FBE">
            <w:pPr>
              <w:rPr>
                <w:rFonts w:ascii="Arial" w:hAnsi="Arial" w:cs="Arial"/>
              </w:rPr>
            </w:pPr>
            <w:r w:rsidRPr="007B1037">
              <w:rPr>
                <w:rFonts w:ascii="Arial" w:hAnsi="Arial" w:cs="Arial"/>
              </w:rPr>
              <w:t>Comments:</w:t>
            </w:r>
            <w:r>
              <w:rPr>
                <w:rFonts w:ascii="Arial" w:hAnsi="Arial" w:cs="Arial"/>
              </w:rPr>
              <w:t xml:space="preserve"> ______________________________</w:t>
            </w:r>
          </w:p>
        </w:tc>
      </w:tr>
      <w:tr w:rsidR="00901869" w:rsidRPr="007B1037" w14:paraId="6F8CA664" w14:textId="77777777" w:rsidTr="00AC5D45">
        <w:tc>
          <w:tcPr>
            <w:tcW w:w="5220" w:type="dxa"/>
          </w:tcPr>
          <w:p w14:paraId="17D37EDE" w14:textId="77777777" w:rsidR="00BC40F1" w:rsidRPr="007B1037" w:rsidRDefault="002C31F1" w:rsidP="00671AF0">
            <w:pPr>
              <w:rPr>
                <w:rFonts w:ascii="Arial" w:hAnsi="Arial" w:cs="Arial"/>
                <w:b/>
                <w:u w:val="single"/>
              </w:rPr>
            </w:pPr>
            <w:r w:rsidRPr="007B1037">
              <w:rPr>
                <w:rFonts w:ascii="Arial" w:hAnsi="Arial" w:cs="Arial"/>
                <w:b/>
                <w:u w:val="single"/>
              </w:rPr>
              <w:t xml:space="preserve">RTS - Stage 4b </w:t>
            </w:r>
          </w:p>
          <w:p w14:paraId="27A8CECF" w14:textId="77777777" w:rsidR="00BC40F1" w:rsidRPr="007B1037" w:rsidRDefault="002C31F1" w:rsidP="00671AF0">
            <w:pPr>
              <w:rPr>
                <w:rFonts w:ascii="Arial" w:hAnsi="Arial" w:cs="Arial"/>
              </w:rPr>
            </w:pPr>
            <w:r w:rsidRPr="007B1037">
              <w:rPr>
                <w:rFonts w:ascii="Arial" w:hAnsi="Arial" w:cs="Arial"/>
              </w:rPr>
              <w:t>At school: full day, without adaptation of learning strategies and/or approaches.</w:t>
            </w:r>
          </w:p>
          <w:p w14:paraId="191986FC" w14:textId="77777777" w:rsidR="00BC40F1" w:rsidRPr="007B1037" w:rsidRDefault="00BC40F1" w:rsidP="00671AF0">
            <w:pPr>
              <w:rPr>
                <w:rFonts w:ascii="Arial" w:hAnsi="Arial" w:cs="Arial"/>
              </w:rPr>
            </w:pPr>
          </w:p>
          <w:p w14:paraId="1FD012F3" w14:textId="77777777" w:rsidR="00BC40F1" w:rsidRPr="007B1037" w:rsidRDefault="002C31F1" w:rsidP="00671AF0">
            <w:pPr>
              <w:rPr>
                <w:rFonts w:ascii="Arial" w:hAnsi="Arial" w:cs="Arial"/>
              </w:rPr>
            </w:pPr>
            <w:r w:rsidRPr="007B1037">
              <w:rPr>
                <w:rFonts w:ascii="Arial" w:hAnsi="Arial" w:cs="Arial"/>
                <w:b/>
              </w:rPr>
              <w:t>Activities permitted if tolerated by student</w:t>
            </w:r>
            <w:r w:rsidRPr="007B1037">
              <w:rPr>
                <w:rFonts w:ascii="Arial" w:hAnsi="Arial" w:cs="Arial"/>
              </w:rPr>
              <w:t xml:space="preserve"> </w:t>
            </w:r>
          </w:p>
          <w:p w14:paraId="0A897DA3" w14:textId="77777777" w:rsidR="00BC40F1" w:rsidRPr="007B1037" w:rsidRDefault="002C31F1" w:rsidP="00BC40F1">
            <w:pPr>
              <w:pStyle w:val="ListParagraph"/>
              <w:numPr>
                <w:ilvl w:val="0"/>
                <w:numId w:val="9"/>
              </w:numPr>
              <w:rPr>
                <w:rFonts w:ascii="Arial" w:hAnsi="Arial" w:cs="Arial"/>
              </w:rPr>
            </w:pPr>
            <w:r w:rsidRPr="007B1037">
              <w:rPr>
                <w:rFonts w:ascii="Arial" w:hAnsi="Arial" w:cs="Arial"/>
              </w:rPr>
              <w:t xml:space="preserve">Normal cognitive activities </w:t>
            </w:r>
          </w:p>
          <w:p w14:paraId="741930CF" w14:textId="77777777" w:rsidR="00BC40F1" w:rsidRPr="007B1037" w:rsidRDefault="002C31F1" w:rsidP="00BC40F1">
            <w:pPr>
              <w:pStyle w:val="ListParagraph"/>
              <w:numPr>
                <w:ilvl w:val="0"/>
                <w:numId w:val="9"/>
              </w:numPr>
              <w:rPr>
                <w:rFonts w:ascii="Arial" w:hAnsi="Arial" w:cs="Arial"/>
              </w:rPr>
            </w:pPr>
            <w:r w:rsidRPr="007B1037">
              <w:rPr>
                <w:rFonts w:ascii="Arial" w:hAnsi="Arial" w:cs="Arial"/>
              </w:rPr>
              <w:t xml:space="preserve">Routine school work </w:t>
            </w:r>
          </w:p>
          <w:p w14:paraId="0ECDB30D" w14:textId="77777777" w:rsidR="00BC40F1" w:rsidRPr="007B1037" w:rsidRDefault="002C31F1" w:rsidP="00BC40F1">
            <w:pPr>
              <w:pStyle w:val="ListParagraph"/>
              <w:numPr>
                <w:ilvl w:val="0"/>
                <w:numId w:val="9"/>
              </w:numPr>
              <w:rPr>
                <w:rFonts w:ascii="Arial" w:hAnsi="Arial" w:cs="Arial"/>
              </w:rPr>
            </w:pPr>
            <w:r w:rsidRPr="007B1037">
              <w:rPr>
                <w:rFonts w:ascii="Arial" w:hAnsi="Arial" w:cs="Arial"/>
              </w:rPr>
              <w:t xml:space="preserve">Full curriculum load (attend all classes, all homework, tests) </w:t>
            </w:r>
          </w:p>
          <w:p w14:paraId="75D2DC9C" w14:textId="77777777" w:rsidR="00BC40F1" w:rsidRPr="007B1037" w:rsidRDefault="002C31F1" w:rsidP="00BC40F1">
            <w:pPr>
              <w:pStyle w:val="ListParagraph"/>
              <w:numPr>
                <w:ilvl w:val="0"/>
                <w:numId w:val="9"/>
              </w:numPr>
              <w:rPr>
                <w:rFonts w:ascii="Arial" w:hAnsi="Arial" w:cs="Arial"/>
              </w:rPr>
            </w:pPr>
            <w:r w:rsidRPr="007B1037">
              <w:rPr>
                <w:rFonts w:ascii="Arial" w:hAnsi="Arial" w:cs="Arial"/>
              </w:rPr>
              <w:t>Standardized tests/exams</w:t>
            </w:r>
          </w:p>
          <w:p w14:paraId="3D6F8766" w14:textId="0C121866" w:rsidR="00901869" w:rsidRPr="007B1037" w:rsidRDefault="002C31F1" w:rsidP="00B5276A">
            <w:pPr>
              <w:pStyle w:val="ListParagraph"/>
              <w:numPr>
                <w:ilvl w:val="0"/>
                <w:numId w:val="9"/>
              </w:numPr>
              <w:rPr>
                <w:rFonts w:ascii="Arial" w:hAnsi="Arial" w:cs="Arial"/>
              </w:rPr>
            </w:pPr>
            <w:r w:rsidRPr="003C2BA5">
              <w:rPr>
                <w:rFonts w:ascii="Arial" w:hAnsi="Arial" w:cs="Arial"/>
              </w:rPr>
              <w:t>Full extracurricular involvement (non-sport/non-physical activity) for example, debating club, drama club, chess club</w:t>
            </w:r>
          </w:p>
        </w:tc>
        <w:tc>
          <w:tcPr>
            <w:tcW w:w="5310" w:type="dxa"/>
          </w:tcPr>
          <w:p w14:paraId="4D82A878" w14:textId="77777777" w:rsidR="00A4108D" w:rsidRPr="007B1037" w:rsidRDefault="002C31F1" w:rsidP="00671AF0">
            <w:pPr>
              <w:rPr>
                <w:rFonts w:ascii="Arial" w:hAnsi="Arial" w:cs="Arial"/>
                <w:b/>
                <w:u w:val="single"/>
              </w:rPr>
            </w:pPr>
            <w:r w:rsidRPr="007B1037">
              <w:rPr>
                <w:rFonts w:ascii="Arial" w:hAnsi="Arial" w:cs="Arial"/>
                <w:b/>
                <w:u w:val="single"/>
              </w:rPr>
              <w:t xml:space="preserve">Before progressing to RTPA Stage 5, the student must: </w:t>
            </w:r>
          </w:p>
          <w:p w14:paraId="340DEBAB" w14:textId="77777777" w:rsidR="00A4108D" w:rsidRPr="007B1037" w:rsidRDefault="002C31F1" w:rsidP="00671AF0">
            <w:pPr>
              <w:rPr>
                <w:rFonts w:ascii="Arial" w:hAnsi="Arial" w:cs="Arial"/>
              </w:rPr>
            </w:pPr>
            <w:r w:rsidRPr="007B1037">
              <w:rPr>
                <w:rFonts w:ascii="Arial" w:hAnsi="Arial" w:cs="Arial"/>
              </w:rPr>
              <w:sym w:font="Symbol" w:char="F06F"/>
            </w:r>
            <w:r w:rsidRPr="007B1037">
              <w:rPr>
                <w:rFonts w:ascii="Arial" w:hAnsi="Arial" w:cs="Arial"/>
              </w:rPr>
              <w:t xml:space="preserve"> have completed RTS Stage 4a and 4b (full day at school without adaptation of learning strategies and/or approaches), </w:t>
            </w:r>
          </w:p>
          <w:p w14:paraId="263841F1" w14:textId="77777777" w:rsidR="00A4108D" w:rsidRPr="007B1037" w:rsidRDefault="002C31F1" w:rsidP="00671AF0">
            <w:pPr>
              <w:rPr>
                <w:rFonts w:ascii="Arial" w:hAnsi="Arial" w:cs="Arial"/>
              </w:rPr>
            </w:pPr>
            <w:r w:rsidRPr="007B1037">
              <w:rPr>
                <w:rFonts w:ascii="Arial" w:hAnsi="Arial" w:cs="Arial"/>
              </w:rPr>
              <w:sym w:font="Symbol" w:char="F06F"/>
            </w:r>
            <w:r w:rsidRPr="007B1037">
              <w:rPr>
                <w:rFonts w:ascii="Arial" w:hAnsi="Arial" w:cs="Arial"/>
              </w:rPr>
              <w:t xml:space="preserve"> have completed RTPA Stage 4 and be symptom-free, and </w:t>
            </w:r>
          </w:p>
          <w:p w14:paraId="45E07E3B" w14:textId="77777777" w:rsidR="00A4108D" w:rsidRPr="007B1037" w:rsidRDefault="002C31F1" w:rsidP="00671AF0">
            <w:pPr>
              <w:rPr>
                <w:rFonts w:ascii="Arial" w:hAnsi="Arial" w:cs="Arial"/>
              </w:rPr>
            </w:pPr>
            <w:r w:rsidRPr="007B1037">
              <w:rPr>
                <w:rFonts w:ascii="Arial" w:hAnsi="Arial" w:cs="Arial"/>
              </w:rPr>
              <w:sym w:font="Symbol" w:char="F06F"/>
            </w:r>
            <w:r w:rsidRPr="007B1037">
              <w:rPr>
                <w:rFonts w:ascii="Arial" w:hAnsi="Arial" w:cs="Arial"/>
              </w:rPr>
              <w:t xml:space="preserve"> obtain signed Medical Clearance from a medical doctor or nurse practitioner. </w:t>
            </w:r>
          </w:p>
          <w:p w14:paraId="44F51C35" w14:textId="77777777" w:rsidR="00A4108D" w:rsidRPr="007B1037" w:rsidRDefault="00A4108D" w:rsidP="00671AF0">
            <w:pPr>
              <w:rPr>
                <w:rFonts w:ascii="Arial" w:hAnsi="Arial" w:cs="Arial"/>
              </w:rPr>
            </w:pPr>
          </w:p>
          <w:p w14:paraId="7AAA3A54" w14:textId="50576CC8" w:rsidR="00901869" w:rsidRPr="007B1037" w:rsidRDefault="002C31F1" w:rsidP="00671AF0">
            <w:pPr>
              <w:rPr>
                <w:rFonts w:ascii="Arial" w:hAnsi="Arial" w:cs="Arial"/>
              </w:rPr>
            </w:pPr>
            <w:r w:rsidRPr="007B1037">
              <w:rPr>
                <w:rFonts w:ascii="Arial" w:hAnsi="Arial" w:cs="Arial"/>
                <w:b/>
              </w:rPr>
              <w:t>Note</w:t>
            </w:r>
            <w:r w:rsidRPr="007B1037">
              <w:rPr>
                <w:rFonts w:ascii="Arial" w:hAnsi="Arial" w:cs="Arial"/>
              </w:rPr>
              <w:t>: Premature return to contact sports (full practice and game play) may cause a significant setback in recovery</w:t>
            </w:r>
          </w:p>
        </w:tc>
      </w:tr>
      <w:tr w:rsidR="00901869" w:rsidRPr="007B1037" w14:paraId="15E7F5C0" w14:textId="77777777" w:rsidTr="00DC0E23">
        <w:tc>
          <w:tcPr>
            <w:tcW w:w="5220" w:type="dxa"/>
            <w:shd w:val="clear" w:color="auto" w:fill="DBE5F1" w:themeFill="accent1" w:themeFillTint="33"/>
          </w:tcPr>
          <w:p w14:paraId="65F34F4C" w14:textId="77777777" w:rsidR="00A4108D" w:rsidRPr="007B1037" w:rsidRDefault="00A4108D" w:rsidP="00A4108D">
            <w:pPr>
              <w:rPr>
                <w:rFonts w:ascii="Arial" w:hAnsi="Arial" w:cs="Arial"/>
                <w:b/>
                <w:u w:val="single"/>
              </w:rPr>
            </w:pPr>
            <w:r w:rsidRPr="007B1037">
              <w:rPr>
                <w:rFonts w:ascii="Arial" w:hAnsi="Arial" w:cs="Arial"/>
                <w:b/>
                <w:u w:val="single"/>
              </w:rPr>
              <w:t>School</w:t>
            </w:r>
          </w:p>
          <w:p w14:paraId="4235FBB0" w14:textId="6EB76219" w:rsidR="00A4108D" w:rsidRPr="007B1037" w:rsidRDefault="009F4FBE" w:rsidP="009F4FBE">
            <w:pPr>
              <w:ind w:left="700"/>
              <w:rPr>
                <w:rFonts w:ascii="Arial" w:hAnsi="Arial" w:cs="Arial"/>
              </w:rPr>
            </w:pPr>
            <w:r>
              <w:rPr>
                <w:rFonts w:ascii="Arial" w:hAnsi="Arial" w:cs="Arial"/>
                <w:noProof/>
                <w:lang w:eastAsia="en-CA"/>
              </w:rPr>
              <mc:AlternateContent>
                <mc:Choice Requires="wps">
                  <w:drawing>
                    <wp:anchor distT="0" distB="0" distL="114300" distR="114300" simplePos="0" relativeHeight="251694080" behindDoc="0" locked="0" layoutInCell="1" allowOverlap="1" wp14:anchorId="3BE57B89" wp14:editId="663100B5">
                      <wp:simplePos x="0" y="0"/>
                      <wp:positionH relativeFrom="column">
                        <wp:posOffset>83820</wp:posOffset>
                      </wp:positionH>
                      <wp:positionV relativeFrom="paragraph">
                        <wp:posOffset>464185</wp:posOffset>
                      </wp:positionV>
                      <wp:extent cx="177800" cy="114300"/>
                      <wp:effectExtent l="0" t="0" r="12700" b="19050"/>
                      <wp:wrapNone/>
                      <wp:docPr id="35" name="Rectangle 35"/>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F7E065" id="Rectangle 35" o:spid="_x0000_s1026" style="position:absolute;margin-left:6.6pt;margin-top:36.55pt;width:14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gIAABMFAAAOAAAAZHJzL2Uyb0RvYy54bWysVE1v2zAMvQ/YfxB0Xx2n6VdQpwhadBhQ&#10;tEHboWdVlhJjkqhRSpzs14+SHbfrchp2kSmRjxSfH3V5tbWGbRSGBlzFy6MRZ8pJqBu3rPj359sv&#10;55yFKFwtDDhV8Z0K/Gr2+dNl66dqDCswtUJGSVyYtr7iqxj9tCiCXCkrwhF45cipAa2ItMVlUaNo&#10;Kbs1xXg0Oi1awNojSBUCnd50Tj7L+bVWMj5oHVRkpuJ0t5hXzOtrWovZpZguUfhVI/triH+4hRWN&#10;o6JDqhsRBVtj81cq20iEADoeSbAFaN1IlXugbsrRh26eVsKr3AuRE/xAU/h/aeX9ZoGsqSt+fMKZ&#10;E5b+0SOxJtzSKEZnRFDrw5TinvwC+10gM3W71WjTl/pg20zqbiBVbSOTdFienZ2PiHpJrrKcHJNN&#10;WYo3sMcQvyqwLBkVR6qeqRSbuxC70H0I4dJluvLZijuj0g2Me1Sa+qCC44zOClLXBtlG0L8XUioX&#10;T/vSOTrBdGPMACwPAU0se1Afm2AqK2sAjg4B/6w4IHJVcHEA28YBHkpQ/xgqd/H77rueU/uvUO/o&#10;9yF0ug5e3jZE4p0IcSGQhEy803DGB1q0gbbi0FucrQB/HTpP8aQv8nLW0mBUPPxcC1ScmW+OlHdR&#10;TiZpkvJmcnI2pg2+97y+97i1vQbiv6RnwMtspvho9qZGsC80w/NUlVzCSapdcRlxv7mO3cDSKyDV&#10;fJ7DaHq8iHfuycuUPLGaRPK8fRHoeyVFkuA97IdITD8IqotNSAfzdQTdZLW98drzTZOX9dq/Emm0&#10;3+9z1NtbNvsNAAD//wMAUEsDBBQABgAIAAAAIQBSS6na2wAAAAcBAAAPAAAAZHJzL2Rvd25yZXYu&#10;eG1sTI7BTsMwEETvSPyDtUjcqOMUtRDiVKgShxyiikLE1Y23SUS8jmK3DX/P9gTHpxnNvHwzu0Gc&#10;cQq9Jw1qkYBAarztqdXw+fH28AQiREPWDJ5Qww8G2BS3N7nJrL/QO573sRU8QiEzGroYx0zK0HTo&#10;TFj4EYmzo5+ciYxTK+1kLjzuBpkmyUo60xM/dGbEbYfN9/7kNFSrqkpNWX/VZb0tw1rZXTxare/v&#10;5tcXEBHn+FeGqz6rQ8FOB38iG8TAvEy5qWG9VCA4f1TMBw3PSoEscvnfv/gFAAD//wMAUEsBAi0A&#10;FAAGAAgAAAAhALaDOJL+AAAA4QEAABMAAAAAAAAAAAAAAAAAAAAAAFtDb250ZW50X1R5cGVzXS54&#10;bWxQSwECLQAUAAYACAAAACEAOP0h/9YAAACUAQAACwAAAAAAAAAAAAAAAAAvAQAAX3JlbHMvLnJl&#10;bHNQSwECLQAUAAYACAAAACEAUfvmv2ICAAATBQAADgAAAAAAAAAAAAAAAAAuAgAAZHJzL2Uyb0Rv&#10;Yy54bWxQSwECLQAUAAYACAAAACEAUkup2tsAAAAHAQAADwAAAAAAAAAAAAAAAAC8BAAAZHJzL2Rv&#10;d25yZXYueG1sUEsFBgAAAAAEAAQA8wAAAMQFAAAAAA==&#10;" fillcolor="white [3201]" strokecolor="#f79646 [3209]" strokeweight="2pt"/>
                  </w:pict>
                </mc:Fallback>
              </mc:AlternateContent>
            </w:r>
            <w:r>
              <w:rPr>
                <w:rFonts w:ascii="Arial" w:hAnsi="Arial" w:cs="Arial"/>
                <w:noProof/>
                <w:lang w:eastAsia="en-CA"/>
              </w:rPr>
              <mc:AlternateContent>
                <mc:Choice Requires="wps">
                  <w:drawing>
                    <wp:anchor distT="0" distB="0" distL="114300" distR="114300" simplePos="0" relativeHeight="251691008" behindDoc="0" locked="0" layoutInCell="1" allowOverlap="1" wp14:anchorId="07EBBCB1" wp14:editId="1BD8DB9E">
                      <wp:simplePos x="0" y="0"/>
                      <wp:positionH relativeFrom="column">
                        <wp:posOffset>85725</wp:posOffset>
                      </wp:positionH>
                      <wp:positionV relativeFrom="paragraph">
                        <wp:posOffset>39370</wp:posOffset>
                      </wp:positionV>
                      <wp:extent cx="177800" cy="114300"/>
                      <wp:effectExtent l="0" t="0" r="12700" b="19050"/>
                      <wp:wrapNone/>
                      <wp:docPr id="34" name="Rectangle 34"/>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6D40FA" id="Rectangle 34" o:spid="_x0000_s1026" style="position:absolute;margin-left:6.75pt;margin-top:3.1pt;width:14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q1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U/nXDm&#10;hKV/9EisCbcyitEZEdT6MKW4J/+A/S6QmbrdabTpS32wXSZ1P5CqdpFJOizPzy9GRL0kV1lOTsmm&#10;LMUr2GOIXxVYloyKI1XPVIrtbYhd6CGEcOkyXflsxb1R6QbGPSpNfVDBcUZnBakrg2wr6N8LKZWL&#10;Z33pHJ1gujFmAJbHgCaWPaiPTTCVlTUAR8eAf1YcELkquDiAbeMAjyWofwyVu/hD913Pqf0l1Hv6&#10;fQidroOXNw2ReCtCfBBIQibeaTjjPS3aQFtx6C3O1oC/jp2neNIXeTlraTAqHn5uBCrOzDdHyvtS&#10;TiZpkvJm8vl8TBt861m+9biNvQLiv6RnwMtspvhoDqZGsC80w4tUlVzCSapdcRnxsLmK3cDSKyDV&#10;YpHDaHq8iLfuycuUPLGaRPK8exHoeyVFkuAdHIZITN8JqotNSAeLTQTdZLW98trzTZOX9dq/Emm0&#10;3+5z1OtbNv8NAAD//wMAUEsDBBQABgAIAAAAIQA7HN9w2gAAAAYBAAAPAAAAZHJzL2Rvd25yZXYu&#10;eG1sTI7BTsMwEETvSPyDtUjcqBNTAgpxKlSJQw4RohBx3cbbJCK2o9htw9+znOjxaUYzr9gsdhQn&#10;msPgnYZ0lYAg13ozuE7D58fr3ROIENEZHL0jDT8UYFNeXxWYG39273TaxU7wiAs5auhjnHIpQ9uT&#10;xbDyEznODn62GBnnTpoZzzxuR6mSJJMWB8cPPU607an93h2thjqra4VV89VUzbYKj6l5iwej9e3N&#10;8vIMItIS/8vwp8/qULLT3h+dCWJkvn/gpoZMgeB4nTLuNai1AlkW8lK//AUAAP//AwBQSwECLQAU&#10;AAYACAAAACEAtoM4kv4AAADhAQAAEwAAAAAAAAAAAAAAAAAAAAAAW0NvbnRlbnRfVHlwZXNdLnht&#10;bFBLAQItABQABgAIAAAAIQA4/SH/1gAAAJQBAAALAAAAAAAAAAAAAAAAAC8BAABfcmVscy8ucmVs&#10;c1BLAQItABQABgAIAAAAIQChmWq1YgIAABMFAAAOAAAAAAAAAAAAAAAAAC4CAABkcnMvZTJvRG9j&#10;LnhtbFBLAQItABQABgAIAAAAIQA7HN9w2gAAAAYBAAAPAAAAAAAAAAAAAAAAALwEAABkcnMvZG93&#10;bnJldi54bWxQSwUGAAAAAAQABADzAAAAwwUAAAAA&#10;" fillcolor="white [3201]" strokecolor="#f79646 [3209]" strokeweight="2pt"/>
                  </w:pict>
                </mc:Fallback>
              </mc:AlternateContent>
            </w:r>
            <w:r w:rsidR="00A4108D" w:rsidRPr="007B1037">
              <w:rPr>
                <w:rFonts w:ascii="Arial" w:hAnsi="Arial" w:cs="Arial"/>
              </w:rPr>
              <w:t xml:space="preserve">Student has demonstrated they can tolerate a full day of school without adaptation of learning strategies and/or approaches </w:t>
            </w:r>
          </w:p>
          <w:p w14:paraId="2C056A0D" w14:textId="75A24ED6" w:rsidR="00A4108D" w:rsidRPr="007B1037" w:rsidRDefault="00A4108D" w:rsidP="009F4FBE">
            <w:pPr>
              <w:ind w:left="700"/>
              <w:rPr>
                <w:rFonts w:ascii="Arial" w:hAnsi="Arial" w:cs="Arial"/>
              </w:rPr>
            </w:pPr>
            <w:r w:rsidRPr="007B1037">
              <w:rPr>
                <w:rFonts w:ascii="Arial" w:hAnsi="Arial" w:cs="Arial"/>
              </w:rPr>
              <w:t xml:space="preserve">C-5 is sent home to parent/guardian </w:t>
            </w:r>
          </w:p>
          <w:p w14:paraId="66C249C4" w14:textId="2EA0D82C" w:rsidR="00A4108D" w:rsidRPr="007B1037" w:rsidRDefault="00A4108D" w:rsidP="009F4FBE">
            <w:pPr>
              <w:spacing w:line="276" w:lineRule="auto"/>
              <w:rPr>
                <w:rFonts w:ascii="Arial" w:hAnsi="Arial" w:cs="Arial"/>
              </w:rPr>
            </w:pPr>
            <w:r w:rsidRPr="007B1037">
              <w:rPr>
                <w:rFonts w:ascii="Arial" w:hAnsi="Arial" w:cs="Arial"/>
              </w:rPr>
              <w:t>School Initial (for example, collaborative team lead/designate):</w:t>
            </w:r>
            <w:r w:rsidR="009F4FBE">
              <w:rPr>
                <w:rFonts w:ascii="Arial" w:hAnsi="Arial" w:cs="Arial"/>
              </w:rPr>
              <w:t xml:space="preserve"> _________________________</w:t>
            </w:r>
          </w:p>
          <w:p w14:paraId="312970C8" w14:textId="034B9F93" w:rsidR="00901869" w:rsidRPr="007B1037" w:rsidRDefault="00A4108D" w:rsidP="009F4FBE">
            <w:pPr>
              <w:spacing w:line="276" w:lineRule="auto"/>
              <w:rPr>
                <w:rFonts w:ascii="Arial" w:hAnsi="Arial" w:cs="Arial"/>
              </w:rPr>
            </w:pPr>
            <w:r w:rsidRPr="007B1037">
              <w:rPr>
                <w:rFonts w:ascii="Arial" w:hAnsi="Arial" w:cs="Arial"/>
              </w:rPr>
              <w:t xml:space="preserve"> Date:</w:t>
            </w:r>
            <w:r w:rsidR="009F4FBE">
              <w:rPr>
                <w:rFonts w:ascii="Arial" w:hAnsi="Arial" w:cs="Arial"/>
              </w:rPr>
              <w:t xml:space="preserve"> __________________________________</w:t>
            </w:r>
          </w:p>
        </w:tc>
        <w:tc>
          <w:tcPr>
            <w:tcW w:w="5310" w:type="dxa"/>
          </w:tcPr>
          <w:p w14:paraId="1DD88160" w14:textId="77777777" w:rsidR="00901869" w:rsidRPr="007B1037" w:rsidRDefault="00901869" w:rsidP="00671AF0">
            <w:pPr>
              <w:rPr>
                <w:rFonts w:ascii="Arial" w:hAnsi="Arial" w:cs="Arial"/>
              </w:rPr>
            </w:pPr>
          </w:p>
        </w:tc>
      </w:tr>
      <w:tr w:rsidR="00901869" w:rsidRPr="007B1037" w14:paraId="38091E39" w14:textId="77777777" w:rsidTr="009F4FBE">
        <w:tc>
          <w:tcPr>
            <w:tcW w:w="5220" w:type="dxa"/>
            <w:shd w:val="clear" w:color="auto" w:fill="D9D9D9" w:themeFill="background1" w:themeFillShade="D9"/>
          </w:tcPr>
          <w:p w14:paraId="12B08947" w14:textId="77777777" w:rsidR="00A4108D" w:rsidRPr="007B1037" w:rsidRDefault="00A4108D" w:rsidP="00671AF0">
            <w:pPr>
              <w:rPr>
                <w:rFonts w:ascii="Arial" w:hAnsi="Arial" w:cs="Arial"/>
              </w:rPr>
            </w:pPr>
            <w:r w:rsidRPr="007B1037">
              <w:rPr>
                <w:rFonts w:ascii="Arial" w:hAnsi="Arial" w:cs="Arial"/>
                <w:b/>
                <w:u w:val="single"/>
              </w:rPr>
              <w:lastRenderedPageBreak/>
              <w:t>Home</w:t>
            </w:r>
            <w:r w:rsidRPr="007B1037">
              <w:rPr>
                <w:rFonts w:ascii="Arial" w:hAnsi="Arial" w:cs="Arial"/>
              </w:rPr>
              <w:t xml:space="preserve"> </w:t>
            </w:r>
          </w:p>
          <w:p w14:paraId="22C36EA9" w14:textId="0C3B4AC0" w:rsidR="00A4108D" w:rsidRPr="007B1037" w:rsidRDefault="009F4FBE" w:rsidP="009F4FBE">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96128" behindDoc="0" locked="0" layoutInCell="1" allowOverlap="1" wp14:anchorId="59AF705B" wp14:editId="2740DFE3">
                      <wp:simplePos x="0" y="0"/>
                      <wp:positionH relativeFrom="column">
                        <wp:posOffset>66675</wp:posOffset>
                      </wp:positionH>
                      <wp:positionV relativeFrom="paragraph">
                        <wp:posOffset>45085</wp:posOffset>
                      </wp:positionV>
                      <wp:extent cx="177800" cy="114300"/>
                      <wp:effectExtent l="0" t="0" r="12700" b="19050"/>
                      <wp:wrapNone/>
                      <wp:docPr id="36" name="Rectangle 36"/>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9891A2" id="Rectangle 36" o:spid="_x0000_s1026" style="position:absolute;margin-left:5.25pt;margin-top:3.55pt;width:14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KgYwIAABMFAAAOAAAAZHJzL2Uyb0RvYy54bWysVE1v2zAMvQ/YfxB0Xx2nWdsFcYqgRYcB&#10;RVu0HXpWZCkxJokapcTJfv0o2XG7LqdhF5kU+fjxTGp2ubOGbRWGBlzFy5MRZ8pJqBu3qvj355tP&#10;F5yFKFwtDDhV8b0K/HL+8cOs9VM1hjWYWiGjIC5MW1/xdYx+WhRBrpUV4QS8cmTUgFZEUnFV1Cha&#10;im5NMR6NzooWsPYIUoVAt9edkc9zfK2VjPdaBxWZqTjVFvOJ+Vyms5jPxHSFwq8b2Zch/qEKKxpH&#10;SYdQ1yIKtsHmr1C2kQgBdDyRYAvQupEq90DdlKN33TythVe5FyIn+IGm8P/CyrvtA7KmrvjpGWdO&#10;WPpHj8SacCujGN0RQa0PU/J78g/Ya4HE1O1Oo01f6oPtMqn7gVS1i0zSZXl+fjEi6iWZynJySjJF&#10;KV7BHkP8qsCyJFQcKXumUmxvQ+xcDy6ES8V06bMU90alCox7VJr6oITjjM4TpK4Msq2gfy+kVC7m&#10;dih19k4w3RgzAMtjQBPLvt7eN8FUnqwBODoG/DPjgMhZwcUBbBsHeCxA/WPI3Pkfuu96Tu0vod7T&#10;70Po5jp4edMQibcixAeBNMjEOy1nvKdDG2grDr3E2Rrw17H75E/zRVbOWlqMioefG4GKM/PN0eR9&#10;KSeTtElZmXw+H5OCby3Ltxa3sVdA/Jf0DHiZxeQfzUHUCPaFdniRspJJOEm5Ky4jHpSr2C0svQJS&#10;LRbZjbbHi3jrnrxMwROraUiedy8CfT9JkUbwDg5LJKbvBqrzTUgHi00E3eRpe+W155s2L89r/0qk&#10;1X6rZ6/Xt2z+GwAA//8DAFBLAwQUAAYACAAAACEAHUwFn9oAAAAGAQAADwAAAGRycy9kb3ducmV2&#10;LnhtbEyOTUvDQBRF94L/YXiCOztJpB/ETIoUXGQRxGpw+5p5TYKZNyUzbeO/97nS5eFe7j3Fdnaj&#10;utAUBs8G0kUCirj1duDOwMf7y8MGVIjIFkfPZOCbAmzL25sCc+uv/EaXfeyUjHDI0UAf4ynXOrQ9&#10;OQwLfyKW7Ognh1Fw6rSd8CrjbtRZkqy0w4HloccT7Xpqv/ZnZ6Be1XWGVfPZVM2uCuvUvsajNeb+&#10;bn5+AhVpjn9l+NUXdSjF6eDPbIMahZOlNA2sU1ASP24EDwayZQq6LPR//fIHAAD//wMAUEsBAi0A&#10;FAAGAAgAAAAhALaDOJL+AAAA4QEAABMAAAAAAAAAAAAAAAAAAAAAAFtDb250ZW50X1R5cGVzXS54&#10;bWxQSwECLQAUAAYACAAAACEAOP0h/9YAAACUAQAACwAAAAAAAAAAAAAAAAAvAQAAX3JlbHMvLnJl&#10;bHNQSwECLQAUAAYACAAAACEAQVxyoGMCAAATBQAADgAAAAAAAAAAAAAAAAAuAgAAZHJzL2Uyb0Rv&#10;Yy54bWxQSwECLQAUAAYACAAAACEAHUwFn9oAAAAGAQAADwAAAAAAAAAAAAAAAAC9BAAAZHJzL2Rv&#10;d25yZXYueG1sUEsFBgAAAAAEAAQA8wAAAMQFAAAAAA==&#10;" fillcolor="white [3201]" strokecolor="#f79646 [3209]" strokeweight="2pt"/>
                  </w:pict>
                </mc:Fallback>
              </mc:AlternateContent>
            </w:r>
            <w:r w:rsidR="00A4108D" w:rsidRPr="007B1037">
              <w:rPr>
                <w:rFonts w:ascii="Arial" w:hAnsi="Arial" w:cs="Arial"/>
              </w:rPr>
              <w:t xml:space="preserve">Student has not exhibited or reported a return of symptoms, new symptoms or worsening symptoms and has completed the RTS Plan </w:t>
            </w:r>
          </w:p>
          <w:p w14:paraId="47F06A7A" w14:textId="7ED9D084" w:rsidR="00A4108D" w:rsidRPr="007B1037" w:rsidRDefault="009F4FBE" w:rsidP="009F4FBE">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698176" behindDoc="0" locked="0" layoutInCell="1" allowOverlap="1" wp14:anchorId="05215BFB" wp14:editId="227DCC6F">
                      <wp:simplePos x="0" y="0"/>
                      <wp:positionH relativeFrom="column">
                        <wp:posOffset>53975</wp:posOffset>
                      </wp:positionH>
                      <wp:positionV relativeFrom="paragraph">
                        <wp:posOffset>1270</wp:posOffset>
                      </wp:positionV>
                      <wp:extent cx="177800" cy="114300"/>
                      <wp:effectExtent l="0" t="0" r="12700" b="19050"/>
                      <wp:wrapNone/>
                      <wp:docPr id="37" name="Rectangle 37"/>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C4DE43" id="Rectangle 37" o:spid="_x0000_s1026" style="position:absolute;margin-left:4.25pt;margin-top:.1pt;width:14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6qYgIAABMFAAAOAAAAZHJzL2Uyb0RvYy54bWysVMFu2zAMvQ/YPwi6r47TrOmCOkXQosOA&#10;og3aDj2rspQYk0SNUuJkXz9Kdtyuy2nYRaZEPlJ8ftTF5c4atlUYGnAVL09GnCknoW7cquLfn24+&#10;nXMWonC1MOBUxfcq8Mv5xw8XrZ+pMazB1AoZJXFh1vqKr2P0s6IIcq2sCCfglSOnBrQi0hZXRY2i&#10;pezWFOPR6KxoAWuPIFUIdHrdOfk859dayXivdVCRmYrT3WJeMa8vaS3mF2K2QuHXjeyvIf7hFlY0&#10;jooOqa5FFGyDzV+pbCMRAuh4IsEWoHUjVe6BuilH77p5XAuvci9ETvADTeH/pZV32yWypq746ZQz&#10;Jyz9owdiTbiVUYzOiKDWhxnFPfol9rtAZup2p9GmL/XBdpnU/UCq2kUm6bCcTs9HRL0kV1lOTsmm&#10;LMUr2GOIXxVYloyKI1XPVIrtbYhd6CGEcOkyXflsxb1R6QbGPShNfVDBcUZnBakrg2wr6N8LKZWL&#10;Z33pHJ1gujFmAJbHgCaWPaiPTTCVlTUAR8eAf1YcELkquDiAbeMAjyWofwyVu/hD913Pqf0XqPf0&#10;+xA6XQcvbxoi8VaEuBRIQibeaTjjPS3aQFtx6C3O1oC/jp2neNIXeTlraTAqHn5uBCrOzDdHyvtS&#10;TiZpkvJm8nk6pg2+9by89biNvQLiv6RnwMtspvhoDqZGsM80w4tUlVzCSapdcRnxsLmK3cDSKyDV&#10;YpHDaHq8iLfu0cuUPLGaRPK0exboeyVFkuAdHIZIzN4JqotNSAeLTQTdZLW98trzTZOX9dq/Emm0&#10;3+5z1OtbNv8NAAD//wMAUEsDBBQABgAIAAAAIQD2Pl632AAAAAQBAAAPAAAAZHJzL2Rvd25yZXYu&#10;eG1sTI5BS8NAEIXvgv9hGcGb3TRiDTGbIgUPOQSxGrxOs9MkmJ0N2W0b/73jSY+P9/HeV2wXN6oz&#10;zWHwbGC9SkARt94O3Bn4eH+5y0CFiGxx9EwGvinAtry+KjC3/sJvdN7HTskIhxwN9DFOudah7clh&#10;WPmJWLqjnx1GiXOn7YwXGXejTpNkox0OLA89TrTrqf3an5yBelPXKVbNZ1M1uyo8ru1rPFpjbm+W&#10;5ydQkZb4B8OvvqhDKU4Hf2Ib1GggexDQQApKyvuNpINAWQq6LPR/+fIHAAD//wMAUEsBAi0AFAAG&#10;AAgAAAAhALaDOJL+AAAA4QEAABMAAAAAAAAAAAAAAAAAAAAAAFtDb250ZW50X1R5cGVzXS54bWxQ&#10;SwECLQAUAAYACAAAACEAOP0h/9YAAACUAQAACwAAAAAAAAAAAAAAAAAvAQAAX3JlbHMvLnJlbHNQ&#10;SwECLQAUAAYACAAAACEAsT7+qmICAAATBQAADgAAAAAAAAAAAAAAAAAuAgAAZHJzL2Uyb0RvYy54&#10;bWxQSwECLQAUAAYACAAAACEA9j5et9gAAAAEAQAADwAAAAAAAAAAAAAAAAC8BAAAZHJzL2Rvd25y&#10;ZXYueG1sUEsFBgAAAAAEAAQA8wAAAMEFAAAAAA==&#10;" fillcolor="white [3201]" strokecolor="#f79646 [3209]" strokeweight="2pt"/>
                  </w:pict>
                </mc:Fallback>
              </mc:AlternateContent>
            </w:r>
            <w:r w:rsidR="00A4108D" w:rsidRPr="007B1037">
              <w:rPr>
                <w:rFonts w:ascii="Arial" w:hAnsi="Arial" w:cs="Arial"/>
              </w:rPr>
              <w:t xml:space="preserve">Student has exhibited or reported a return of symptoms, or new symptoms, and must return to the previous stage for a minimum of 24 hours </w:t>
            </w:r>
          </w:p>
          <w:p w14:paraId="16C597FC" w14:textId="4F189504" w:rsidR="00A4108D" w:rsidRPr="007B1037" w:rsidRDefault="009F4FBE" w:rsidP="009F4FBE">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00224" behindDoc="0" locked="0" layoutInCell="1" allowOverlap="1" wp14:anchorId="7D199A5C" wp14:editId="375AFDCE">
                      <wp:simplePos x="0" y="0"/>
                      <wp:positionH relativeFrom="column">
                        <wp:posOffset>52070</wp:posOffset>
                      </wp:positionH>
                      <wp:positionV relativeFrom="paragraph">
                        <wp:posOffset>19685</wp:posOffset>
                      </wp:positionV>
                      <wp:extent cx="177800" cy="114300"/>
                      <wp:effectExtent l="0" t="0" r="12700" b="19050"/>
                      <wp:wrapNone/>
                      <wp:docPr id="38" name="Rectangle 38"/>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F2A62F" id="Rectangle 38" o:spid="_x0000_s1026" style="position:absolute;margin-left:4.1pt;margin-top:1.55pt;width:14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jL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U/pT/l&#10;hKV/9EisCbcyitEZEdT6MKW4J/+A/S6QmbrdabTpS32wXSZ1P5CqdpFJOizPzy9GRL0kV1lOTsmm&#10;LMUr2GOIXxVYloyKI1XPVIrtbYhd6CGEcOkyXflsxb1R6QbGPSpNfVDBcUZnBakrg2wr6N8LKZWL&#10;Z33pHJ1gujFmAJbHgCaWPaiPTTCVlTUAR8eAf1YcELkquDiAbeMAjyWofwyVu/hD913Pqf0l1Hv6&#10;fQidroOXNw2ReCtCfBBIQibeaTjjPS3aQFtx6C3O1oC/jp2neNIXeTlraTAqHn5uBCrOzDdHyvtS&#10;TiZpkvJm8vl8TBt861m+9biNvQLiv6RnwMtspvhoDqZGsC80w4tUlVzCSapdcRnxsLmK3cDSKyDV&#10;YpHDaHq8iLfuycuUPLGaRPK8exHoeyVFkuAdHIZITN8JqotNSAeLTQTdZLW98trzTZOX9dq/Emm0&#10;3+5z1OtbNv8NAAD//wMAUEsDBBQABgAIAAAAIQC5RruB2gAAAAUBAAAPAAAAZHJzL2Rvd25yZXYu&#10;eG1sTI7BasMwEETvhf6D2EBvjSwH3OB6HUKgBx9MaVrTq2Iptqm1MpaSuH/f7ak9DjO8ecVucaO4&#10;2jkMnhDUOgFhqfVmoA7h4/3lcQsiRE1Gj54swrcNsCvv7wqdG3+jN3s9xk4whEKuEfoYp1zK0PbW&#10;6bD2kyXuzn52OnKcO2lmfWO4G2WaJJl0eiB+6PVkD71tv44Xh1BndZ3qqvlsquZQhSdlXuPZID6s&#10;lv0ziGiX+DeGX31Wh5KdTv5CJogRYZvyEGGjQHC7yTieEFKlQJaF/G9f/gAAAP//AwBQSwECLQAU&#10;AAYACAAAACEAtoM4kv4AAADhAQAAEwAAAAAAAAAAAAAAAAAAAAAAW0NvbnRlbnRfVHlwZXNdLnht&#10;bFBLAQItABQABgAIAAAAIQA4/SH/1gAAAJQBAAALAAAAAAAAAAAAAAAAAC8BAABfcmVscy8ucmVs&#10;c1BLAQItABQABgAIAAAAIQDhBTjLYgIAABMFAAAOAAAAAAAAAAAAAAAAAC4CAABkcnMvZTJvRG9j&#10;LnhtbFBLAQItABQABgAIAAAAIQC5RruB2gAAAAUBAAAPAAAAAAAAAAAAAAAAALwEAABkcnMvZG93&#10;bnJldi54bWxQSwUGAAAAAAQABADzAAAAwwUAAAAA&#10;" fillcolor="white [3201]" strokecolor="#f79646 [3209]" strokeweight="2pt"/>
                  </w:pict>
                </mc:Fallback>
              </mc:AlternateContent>
            </w:r>
            <w:r w:rsidR="00A4108D" w:rsidRPr="007B1037">
              <w:rPr>
                <w:rFonts w:ascii="Arial" w:hAnsi="Arial" w:cs="Arial"/>
              </w:rPr>
              <w:t xml:space="preserve">Student has exhibited or reported a worsening of symptoms and must return to medical doctor or nurse practitioner. </w:t>
            </w:r>
          </w:p>
          <w:p w14:paraId="66468F5B" w14:textId="4018930C" w:rsidR="00A4108D" w:rsidRPr="007B1037" w:rsidRDefault="00A4108D" w:rsidP="009F4FBE">
            <w:pPr>
              <w:spacing w:line="276" w:lineRule="auto"/>
              <w:rPr>
                <w:rFonts w:ascii="Arial" w:hAnsi="Arial" w:cs="Arial"/>
              </w:rPr>
            </w:pPr>
            <w:r w:rsidRPr="007B1037">
              <w:rPr>
                <w:rFonts w:ascii="Arial" w:hAnsi="Arial" w:cs="Arial"/>
              </w:rPr>
              <w:t xml:space="preserve">Parent/Guardian: </w:t>
            </w:r>
            <w:r w:rsidR="009F4FBE">
              <w:rPr>
                <w:rFonts w:ascii="Arial" w:hAnsi="Arial" w:cs="Arial"/>
              </w:rPr>
              <w:t>__________________________</w:t>
            </w:r>
          </w:p>
          <w:p w14:paraId="7BCA52B6" w14:textId="5B0416E3" w:rsidR="00A4108D" w:rsidRPr="007B1037" w:rsidRDefault="00A4108D" w:rsidP="009F4FBE">
            <w:pPr>
              <w:spacing w:line="276" w:lineRule="auto"/>
              <w:rPr>
                <w:rFonts w:ascii="Arial" w:hAnsi="Arial" w:cs="Arial"/>
              </w:rPr>
            </w:pPr>
            <w:r w:rsidRPr="007B1037">
              <w:rPr>
                <w:rFonts w:ascii="Arial" w:hAnsi="Arial" w:cs="Arial"/>
              </w:rPr>
              <w:t xml:space="preserve">Signature: </w:t>
            </w:r>
            <w:r w:rsidR="009F4FBE">
              <w:rPr>
                <w:rFonts w:ascii="Arial" w:hAnsi="Arial" w:cs="Arial"/>
              </w:rPr>
              <w:t>_______________________________</w:t>
            </w:r>
          </w:p>
          <w:p w14:paraId="2EABAC55" w14:textId="4F7E8E25" w:rsidR="00A4108D" w:rsidRPr="007B1037" w:rsidRDefault="00A4108D" w:rsidP="009F4FBE">
            <w:pPr>
              <w:spacing w:line="276" w:lineRule="auto"/>
              <w:rPr>
                <w:rFonts w:ascii="Arial" w:hAnsi="Arial" w:cs="Arial"/>
              </w:rPr>
            </w:pPr>
            <w:r w:rsidRPr="007B1037">
              <w:rPr>
                <w:rFonts w:ascii="Arial" w:hAnsi="Arial" w:cs="Arial"/>
              </w:rPr>
              <w:t xml:space="preserve">Date: </w:t>
            </w:r>
            <w:r w:rsidR="009F4FBE">
              <w:rPr>
                <w:rFonts w:ascii="Arial" w:hAnsi="Arial" w:cs="Arial"/>
              </w:rPr>
              <w:t>___________________________________</w:t>
            </w:r>
          </w:p>
          <w:p w14:paraId="2E8B52EC" w14:textId="7BA75D6F" w:rsidR="00901869" w:rsidRPr="007B1037" w:rsidRDefault="00A4108D" w:rsidP="009F4FBE">
            <w:pPr>
              <w:spacing w:line="276" w:lineRule="auto"/>
              <w:rPr>
                <w:rFonts w:ascii="Arial" w:hAnsi="Arial" w:cs="Arial"/>
              </w:rPr>
            </w:pPr>
            <w:r w:rsidRPr="007B1037">
              <w:rPr>
                <w:rFonts w:ascii="Arial" w:hAnsi="Arial" w:cs="Arial"/>
              </w:rPr>
              <w:t>Comments:</w:t>
            </w:r>
            <w:r w:rsidR="009F4FBE">
              <w:rPr>
                <w:rFonts w:ascii="Arial" w:hAnsi="Arial" w:cs="Arial"/>
              </w:rPr>
              <w:t xml:space="preserve"> ______________________________</w:t>
            </w:r>
          </w:p>
        </w:tc>
        <w:tc>
          <w:tcPr>
            <w:tcW w:w="5310" w:type="dxa"/>
          </w:tcPr>
          <w:p w14:paraId="31F8FCDB" w14:textId="77777777" w:rsidR="00901869" w:rsidRPr="007B1037" w:rsidRDefault="00901869" w:rsidP="00671AF0">
            <w:pPr>
              <w:rPr>
                <w:rFonts w:ascii="Arial" w:hAnsi="Arial" w:cs="Arial"/>
              </w:rPr>
            </w:pPr>
          </w:p>
        </w:tc>
      </w:tr>
      <w:tr w:rsidR="00901869" w:rsidRPr="007B1037" w14:paraId="09AF55E0" w14:textId="77777777" w:rsidTr="00B57C66">
        <w:tc>
          <w:tcPr>
            <w:tcW w:w="5220" w:type="dxa"/>
          </w:tcPr>
          <w:p w14:paraId="3E8BBC77" w14:textId="77777777" w:rsidR="00901869" w:rsidRPr="007B1037" w:rsidRDefault="00901869" w:rsidP="00671AF0">
            <w:pPr>
              <w:rPr>
                <w:rFonts w:ascii="Arial" w:hAnsi="Arial" w:cs="Arial"/>
              </w:rPr>
            </w:pPr>
          </w:p>
        </w:tc>
        <w:tc>
          <w:tcPr>
            <w:tcW w:w="5310" w:type="dxa"/>
            <w:tcBorders>
              <w:bottom w:val="single" w:sz="4" w:space="0" w:color="auto"/>
            </w:tcBorders>
          </w:tcPr>
          <w:p w14:paraId="4A2CB735" w14:textId="77777777" w:rsidR="00A4108D" w:rsidRPr="007B1037" w:rsidRDefault="00A4108D" w:rsidP="00671AF0">
            <w:pPr>
              <w:rPr>
                <w:rFonts w:ascii="Arial" w:hAnsi="Arial" w:cs="Arial"/>
                <w:b/>
                <w:u w:val="single"/>
              </w:rPr>
            </w:pPr>
            <w:r w:rsidRPr="007B1037">
              <w:rPr>
                <w:rFonts w:ascii="Arial" w:hAnsi="Arial" w:cs="Arial"/>
                <w:b/>
                <w:u w:val="single"/>
              </w:rPr>
              <w:t xml:space="preserve">RTPA–Stage 5 </w:t>
            </w:r>
          </w:p>
          <w:p w14:paraId="522D4A6C" w14:textId="77777777" w:rsidR="00A4108D" w:rsidRPr="007B1037" w:rsidRDefault="00A4108D" w:rsidP="00671AF0">
            <w:pPr>
              <w:rPr>
                <w:rFonts w:ascii="Arial" w:hAnsi="Arial" w:cs="Arial"/>
              </w:rPr>
            </w:pPr>
            <w:r w:rsidRPr="007B1037">
              <w:rPr>
                <w:rFonts w:ascii="Arial" w:hAnsi="Arial" w:cs="Arial"/>
              </w:rPr>
              <w:t>Following Medical Clearance, full participation in all non-contact physical activities (that is, non-intentional body contact) and full contact training/practice in contact sports.</w:t>
            </w:r>
          </w:p>
          <w:p w14:paraId="79BE92D4" w14:textId="77777777" w:rsidR="00A4108D" w:rsidRPr="007B1037" w:rsidRDefault="00A4108D" w:rsidP="00671AF0">
            <w:pPr>
              <w:rPr>
                <w:rFonts w:ascii="Arial" w:hAnsi="Arial" w:cs="Arial"/>
                <w:b/>
              </w:rPr>
            </w:pPr>
            <w:r w:rsidRPr="007B1037">
              <w:rPr>
                <w:rFonts w:ascii="Arial" w:hAnsi="Arial" w:cs="Arial"/>
              </w:rPr>
              <w:t xml:space="preserve"> </w:t>
            </w:r>
            <w:r w:rsidRPr="007B1037">
              <w:rPr>
                <w:rFonts w:ascii="Arial" w:hAnsi="Arial" w:cs="Arial"/>
                <w:b/>
              </w:rPr>
              <w:t xml:space="preserve">Activities permitted if tolerated by student </w:t>
            </w:r>
          </w:p>
          <w:p w14:paraId="64806D8E" w14:textId="77777777" w:rsidR="00A4108D" w:rsidRPr="007B1037" w:rsidRDefault="00A4108D" w:rsidP="00A4108D">
            <w:pPr>
              <w:pStyle w:val="ListParagraph"/>
              <w:numPr>
                <w:ilvl w:val="0"/>
                <w:numId w:val="10"/>
              </w:numPr>
              <w:rPr>
                <w:rFonts w:ascii="Arial" w:hAnsi="Arial" w:cs="Arial"/>
              </w:rPr>
            </w:pPr>
            <w:r w:rsidRPr="007B1037">
              <w:rPr>
                <w:rFonts w:ascii="Arial" w:hAnsi="Arial" w:cs="Arial"/>
              </w:rPr>
              <w:t xml:space="preserve">Physical Education </w:t>
            </w:r>
          </w:p>
          <w:p w14:paraId="438DAA74" w14:textId="77777777" w:rsidR="00A4108D" w:rsidRPr="007B1037" w:rsidRDefault="00A4108D" w:rsidP="00A4108D">
            <w:pPr>
              <w:pStyle w:val="ListParagraph"/>
              <w:numPr>
                <w:ilvl w:val="0"/>
                <w:numId w:val="10"/>
              </w:numPr>
              <w:rPr>
                <w:rFonts w:ascii="Arial" w:hAnsi="Arial" w:cs="Arial"/>
              </w:rPr>
            </w:pPr>
            <w:r w:rsidRPr="007B1037">
              <w:rPr>
                <w:rFonts w:ascii="Arial" w:hAnsi="Arial" w:cs="Arial"/>
              </w:rPr>
              <w:t>Intramural programs</w:t>
            </w:r>
          </w:p>
          <w:p w14:paraId="5E9AF07F" w14:textId="77777777" w:rsidR="00A4108D" w:rsidRPr="007B1037" w:rsidRDefault="00A4108D" w:rsidP="00A4108D">
            <w:pPr>
              <w:pStyle w:val="ListParagraph"/>
              <w:numPr>
                <w:ilvl w:val="0"/>
                <w:numId w:val="10"/>
              </w:numPr>
              <w:rPr>
                <w:rFonts w:ascii="Arial" w:hAnsi="Arial" w:cs="Arial"/>
              </w:rPr>
            </w:pPr>
            <w:r w:rsidRPr="007B1037">
              <w:rPr>
                <w:rFonts w:ascii="Arial" w:hAnsi="Arial" w:cs="Arial"/>
              </w:rPr>
              <w:t xml:space="preserve">Full contact training/practice in contact interschool sports </w:t>
            </w:r>
          </w:p>
          <w:p w14:paraId="7AEC5810" w14:textId="57FB4BE2" w:rsidR="00A4108D" w:rsidRPr="007B1037" w:rsidRDefault="00A4108D" w:rsidP="00A4108D">
            <w:pPr>
              <w:rPr>
                <w:rFonts w:ascii="Arial" w:hAnsi="Arial" w:cs="Arial"/>
                <w:b/>
              </w:rPr>
            </w:pPr>
            <w:r w:rsidRPr="007B1037">
              <w:rPr>
                <w:rFonts w:ascii="Arial" w:hAnsi="Arial" w:cs="Arial"/>
                <w:b/>
              </w:rPr>
              <w:t xml:space="preserve">Activities that are not permitted at this stage </w:t>
            </w:r>
          </w:p>
          <w:p w14:paraId="11C9E6FE" w14:textId="2B0BB35A" w:rsidR="00901869" w:rsidRPr="007B1037" w:rsidRDefault="00A4108D" w:rsidP="00A4108D">
            <w:pPr>
              <w:pStyle w:val="ListParagraph"/>
              <w:numPr>
                <w:ilvl w:val="0"/>
                <w:numId w:val="10"/>
              </w:numPr>
              <w:rPr>
                <w:rFonts w:ascii="Arial" w:hAnsi="Arial" w:cs="Arial"/>
              </w:rPr>
            </w:pPr>
            <w:r w:rsidRPr="007B1037">
              <w:rPr>
                <w:rFonts w:ascii="Arial" w:hAnsi="Arial" w:cs="Arial"/>
              </w:rPr>
              <w:t>Competition (for example, games, meets, events) that involves body contact</w:t>
            </w:r>
          </w:p>
        </w:tc>
      </w:tr>
      <w:tr w:rsidR="00A4108D" w:rsidRPr="007B1037" w14:paraId="70AFDEFC" w14:textId="77777777" w:rsidTr="00DC0E23">
        <w:tc>
          <w:tcPr>
            <w:tcW w:w="5220" w:type="dxa"/>
          </w:tcPr>
          <w:p w14:paraId="07EA67B2" w14:textId="77777777" w:rsidR="00A4108D" w:rsidRPr="007B1037" w:rsidRDefault="00A4108D" w:rsidP="00671AF0">
            <w:pPr>
              <w:rPr>
                <w:rFonts w:ascii="Arial" w:hAnsi="Arial" w:cs="Arial"/>
              </w:rPr>
            </w:pPr>
          </w:p>
        </w:tc>
        <w:tc>
          <w:tcPr>
            <w:tcW w:w="5310" w:type="dxa"/>
            <w:shd w:val="clear" w:color="auto" w:fill="DBE5F1" w:themeFill="accent1" w:themeFillTint="33"/>
          </w:tcPr>
          <w:p w14:paraId="5E3FD33D" w14:textId="77777777" w:rsidR="00A4108D" w:rsidRPr="007B1037" w:rsidRDefault="00A4108D" w:rsidP="00671AF0">
            <w:pPr>
              <w:rPr>
                <w:rFonts w:ascii="Arial" w:hAnsi="Arial" w:cs="Arial"/>
                <w:b/>
                <w:u w:val="single"/>
              </w:rPr>
            </w:pPr>
            <w:r w:rsidRPr="007B1037">
              <w:rPr>
                <w:rFonts w:ascii="Arial" w:hAnsi="Arial" w:cs="Arial"/>
                <w:b/>
                <w:u w:val="single"/>
              </w:rPr>
              <w:t xml:space="preserve">School </w:t>
            </w:r>
          </w:p>
          <w:p w14:paraId="45F750C1" w14:textId="0AF2C6FD" w:rsidR="00A4108D" w:rsidRPr="007B1037" w:rsidRDefault="009F4FBE" w:rsidP="009F4FBE">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01248" behindDoc="0" locked="0" layoutInCell="1" allowOverlap="1" wp14:anchorId="1EC8822C" wp14:editId="120AE7BC">
                      <wp:simplePos x="0" y="0"/>
                      <wp:positionH relativeFrom="column">
                        <wp:posOffset>104775</wp:posOffset>
                      </wp:positionH>
                      <wp:positionV relativeFrom="paragraph">
                        <wp:posOffset>27305</wp:posOffset>
                      </wp:positionV>
                      <wp:extent cx="177800" cy="114300"/>
                      <wp:effectExtent l="0" t="0" r="12700" b="19050"/>
                      <wp:wrapNone/>
                      <wp:docPr id="39" name="Rectangle 39"/>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C97273" id="Rectangle 39" o:spid="_x0000_s1026" style="position:absolute;margin-left:8.25pt;margin-top:2.15pt;width:14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TBYwIAABMFAAAOAAAAZHJzL2Uyb0RvYy54bWysVE1v2zAMvQ/YfxB0Xx2nWT+COkXQosOA&#10;og3aDj2rspQYk0SNUuJkv36U7Lgfy2nYRaZEPlJ8ftTF5dYatlEYGnAVL49GnCknoW7csuI/nm6+&#10;nHEWonC1MOBUxXcq8MvZ508XrZ+qMazA1AoZJXFh2vqKr2L006IIcqWsCEfglSOnBrQi0haXRY2i&#10;pezWFOPR6KRoAWuPIFUIdHrdOfks59dayXivdVCRmYrT3WJeMa8vaS1mF2K6ROFXjeyvIf7hFlY0&#10;jooOqa5FFGyNzV+pbCMRAuh4JMEWoHUjVe6BuilHH7p5XAmvci9ETvADTeH/pZV3mwWypq748Tln&#10;Tlj6Rw/EmnBLoxidEUGtD1OKe/QL7HeBzNTtVqNNX+qDbTOpu4FUtY1M0mF5eno2Iuolucpyckw2&#10;ZSlewR5D/KbAsmRUHKl6plJsbkPsQvchhEuX6cpnK+6MSjcw7kFp6oMKjjM6K0hdGWQbQf9eSKlc&#10;POlL5+gE040xA7A8BDSx7EF9bIKprKwBODoEfF9xQOSq4OIAto0DPJSg/jlU7uL33Xc9p/ZfoN7R&#10;70PodB28vGmIxFsR4kIgCZl4p+GM97RoA23Fobc4WwH+PnSe4klf5OWspcGoePi1Fqg4M98dKe+8&#10;nEzSJOXN5OvpmDb41vPy1uPW9gqI/5KeAS+zmeKj2ZsawT7TDM9TVXIJJ6l2xWXE/eYqdgNLr4BU&#10;83kOo+nxIt66Ry9T8sRqEsnT9lmg75UUSYJ3sB8iMf0gqC42IR3M1xF0k9X2ymvPN01e1mv/SqTR&#10;frvPUa9v2ewPAAAA//8DAFBLAwQUAAYACAAAACEAKptfmtsAAAAGAQAADwAAAGRycy9kb3ducmV2&#10;LnhtbEyOwU6DQBRF9yb9h8lr4s4OpYgGGZqmSRcsiLFK3E6ZVyAybwgzbfHvfa50eXJv7j35draD&#10;uOLke0cK1qsIBFLjTE+tgo/3w8MzCB80GT04QgXf6GFbLO5ynRl3oze8HkMreIR8phV0IYyZlL7p&#10;0Gq/ciMSZ2c3WR0Yp1aaSd943A4yjqJUWt0TP3R6xH2HzdfxYhVUaVXFuqw/67Lel/5pbV7D2Sh1&#10;v5x3LyACzuGvDL/6rA4FO53chYwXA3P6yE0FyQYEx0nCeFIQxxuQRS7/6xc/AAAA//8DAFBLAQIt&#10;ABQABgAIAAAAIQC2gziS/gAAAOEBAAATAAAAAAAAAAAAAAAAAAAAAABbQ29udGVudF9UeXBlc10u&#10;eG1sUEsBAi0AFAAGAAgAAAAhADj9If/WAAAAlAEAAAsAAAAAAAAAAAAAAAAALwEAAF9yZWxzLy5y&#10;ZWxzUEsBAi0AFAAGAAgAAAAhABFntMFjAgAAEwUAAA4AAAAAAAAAAAAAAAAALgIAAGRycy9lMm9E&#10;b2MueG1sUEsBAi0AFAAGAAgAAAAhACqbX5rbAAAABgEAAA8AAAAAAAAAAAAAAAAAvQQAAGRycy9k&#10;b3ducmV2LnhtbFBLBQYAAAAABAAEAPMAAADFBQAAAAA=&#10;" fillcolor="white [3201]" strokecolor="#f79646 [3209]" strokeweight="2pt"/>
                  </w:pict>
                </mc:Fallback>
              </mc:AlternateContent>
            </w:r>
            <w:r w:rsidR="00A4108D" w:rsidRPr="007B1037">
              <w:rPr>
                <w:rFonts w:ascii="Arial" w:hAnsi="Arial" w:cs="Arial"/>
              </w:rPr>
              <w:t>Student has completed the applicable physical activities in RTPA Stage 5</w:t>
            </w:r>
          </w:p>
          <w:p w14:paraId="5F1C62DE" w14:textId="4768CA9F" w:rsidR="00A4108D" w:rsidRPr="007B1037" w:rsidRDefault="009F4FBE" w:rsidP="009F4FBE">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02272" behindDoc="0" locked="0" layoutInCell="1" allowOverlap="1" wp14:anchorId="1A321FDD" wp14:editId="41190404">
                      <wp:simplePos x="0" y="0"/>
                      <wp:positionH relativeFrom="column">
                        <wp:posOffset>102870</wp:posOffset>
                      </wp:positionH>
                      <wp:positionV relativeFrom="paragraph">
                        <wp:posOffset>0</wp:posOffset>
                      </wp:positionV>
                      <wp:extent cx="177800" cy="114300"/>
                      <wp:effectExtent l="0" t="0" r="12700" b="19050"/>
                      <wp:wrapNone/>
                      <wp:docPr id="40" name="Rectangle 40"/>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89BB99" id="Rectangle 40" o:spid="_x0000_s1026" style="position:absolute;margin-left:8.1pt;margin-top:0;width:14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0ZYQ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IXqc&#10;sPSPHok14VZGMTojglofphT35B+w3wUyU7c7jTZ9qQ+2y6TuB1LVLjJJh+XZ2fmIcktyleXkM9mU&#10;pXgFewzxqwLLklFxpOqZSrG9DbELPYQQLl2mK5+tuDcq3cC4R6WpDyo4zuisIHVlkG0F/XshpXLx&#10;tC+doxNMN8YMwPIY0MSyB/WxCaaysgbg6Bjwz4oDIlcFFwewbRzgsQT1j6FyF3/ovus5tb+Eek+/&#10;D6HTdfDypiESb0WIDwJJyMQ7DWe8p0UbaCsOvcXZGvDXsfMUT/oiL2ctDUbFw8+NQMWZ+eZIeRfl&#10;JEkl5s3ky9mYNvjWs3zrcRt7BcR/Sc+Al9lM8dEcTI1gX2iGF6kquYSTVLviMuJhcxW7gaVXQKrF&#10;IofR9HgRb92Tlyl5YjWJ5Hn3ItD3SookwTs4DJGYvhNUF5uQDhabCLrJanvlteebJi/rtX8l0mi/&#10;3eeo17ds/hsAAP//AwBQSwMEFAAGAAgAAAAhAIjQGqzZAAAABQEAAA8AAABkcnMvZG93bnJldi54&#10;bWxMj0FLw0AQhe+C/2EZwZvdNJRYYjZFCh5yCGI1eJ1mp0kwOxuy2zb+e8eTHt+8x5vvFbvFjepC&#10;cxg8G1ivElDErbcDdwY+3l8etqBCRLY4eiYD3xRgV97eFJhbf+U3uhxip6SEQ44G+hinXOvQ9uQw&#10;rPxELN7Jzw6jyLnTdsarlLtRp0mSaYcDy4ceJ9r31H4dzs5AndV1ilXz2VTNvgqPa/saT9aY+7vl&#10;+QlUpCX+heEXX9ChFKajP7MNahSdpZI0IIPE3WxEHeW6TUCXhf5PX/4AAAD//wMAUEsBAi0AFAAG&#10;AAgAAAAhALaDOJL+AAAA4QEAABMAAAAAAAAAAAAAAAAAAAAAAFtDb250ZW50X1R5cGVzXS54bWxQ&#10;SwECLQAUAAYACAAAACEAOP0h/9YAAACUAQAACwAAAAAAAAAAAAAAAAAvAQAAX3JlbHMvLnJlbHNQ&#10;SwECLQAUAAYACAAAACEAmWW9GWECAAATBQAADgAAAAAAAAAAAAAAAAAuAgAAZHJzL2Uyb0RvYy54&#10;bWxQSwECLQAUAAYACAAAACEAiNAarNkAAAAFAQAADwAAAAAAAAAAAAAAAAC7BAAAZHJzL2Rvd25y&#10;ZXYueG1sUEsFBgAAAAAEAAQA8wAAAMEFAAAAAA==&#10;" fillcolor="white [3201]" strokecolor="#f79646 [3209]" strokeweight="2pt"/>
                  </w:pict>
                </mc:Fallback>
              </mc:AlternateContent>
            </w:r>
            <w:r w:rsidR="00A4108D" w:rsidRPr="007B1037">
              <w:rPr>
                <w:rFonts w:ascii="Arial" w:hAnsi="Arial" w:cs="Arial"/>
              </w:rPr>
              <w:t xml:space="preserve"> C-5 is sent home to parent/guardian </w:t>
            </w:r>
          </w:p>
          <w:p w14:paraId="141C97E5" w14:textId="1605BF6B" w:rsidR="00A4108D" w:rsidRPr="007B1037" w:rsidRDefault="00A4108D" w:rsidP="009F4FBE">
            <w:pPr>
              <w:spacing w:line="276" w:lineRule="auto"/>
              <w:rPr>
                <w:rFonts w:ascii="Arial" w:hAnsi="Arial" w:cs="Arial"/>
              </w:rPr>
            </w:pPr>
            <w:r w:rsidRPr="007B1037">
              <w:rPr>
                <w:rFonts w:ascii="Arial" w:hAnsi="Arial" w:cs="Arial"/>
              </w:rPr>
              <w:t xml:space="preserve">School Initial (for example, collaborative team lead/designate): </w:t>
            </w:r>
            <w:r w:rsidR="009F4FBE">
              <w:rPr>
                <w:rFonts w:ascii="Arial" w:hAnsi="Arial" w:cs="Arial"/>
              </w:rPr>
              <w:t>_________________________</w:t>
            </w:r>
          </w:p>
          <w:p w14:paraId="4698D854" w14:textId="6B8873C2" w:rsidR="00A4108D" w:rsidRPr="007B1037" w:rsidRDefault="00A4108D" w:rsidP="009F4FBE">
            <w:pPr>
              <w:spacing w:line="276" w:lineRule="auto"/>
              <w:rPr>
                <w:rFonts w:ascii="Arial" w:hAnsi="Arial" w:cs="Arial"/>
              </w:rPr>
            </w:pPr>
            <w:r w:rsidRPr="007B1037">
              <w:rPr>
                <w:rFonts w:ascii="Arial" w:hAnsi="Arial" w:cs="Arial"/>
              </w:rPr>
              <w:t>Date:</w:t>
            </w:r>
            <w:r w:rsidR="009F4FBE">
              <w:rPr>
                <w:rFonts w:ascii="Arial" w:hAnsi="Arial" w:cs="Arial"/>
              </w:rPr>
              <w:t xml:space="preserve"> __________________________________</w:t>
            </w:r>
          </w:p>
        </w:tc>
      </w:tr>
      <w:tr w:rsidR="00A4108D" w:rsidRPr="007B1037" w14:paraId="11108A27" w14:textId="77777777" w:rsidTr="00DC0E23">
        <w:trPr>
          <w:trHeight w:val="3293"/>
        </w:trPr>
        <w:tc>
          <w:tcPr>
            <w:tcW w:w="5220" w:type="dxa"/>
          </w:tcPr>
          <w:p w14:paraId="21E493E8" w14:textId="77777777" w:rsidR="00A4108D" w:rsidRPr="007B1037" w:rsidRDefault="00A4108D" w:rsidP="00671AF0">
            <w:pPr>
              <w:rPr>
                <w:rFonts w:ascii="Arial" w:hAnsi="Arial" w:cs="Arial"/>
              </w:rPr>
            </w:pPr>
          </w:p>
        </w:tc>
        <w:tc>
          <w:tcPr>
            <w:tcW w:w="5310" w:type="dxa"/>
            <w:shd w:val="clear" w:color="auto" w:fill="D9D9D9" w:themeFill="background1" w:themeFillShade="D9"/>
          </w:tcPr>
          <w:p w14:paraId="1E652BFB" w14:textId="356725C7" w:rsidR="00A4108D" w:rsidRPr="007B1037" w:rsidRDefault="00A4108D" w:rsidP="00671AF0">
            <w:pPr>
              <w:rPr>
                <w:rFonts w:ascii="Arial" w:hAnsi="Arial" w:cs="Arial"/>
              </w:rPr>
            </w:pPr>
            <w:r w:rsidRPr="007B1037">
              <w:rPr>
                <w:rFonts w:ascii="Arial" w:hAnsi="Arial" w:cs="Arial"/>
                <w:b/>
                <w:u w:val="single"/>
              </w:rPr>
              <w:t>Home</w:t>
            </w:r>
            <w:r w:rsidRPr="007B1037">
              <w:rPr>
                <w:rFonts w:ascii="Arial" w:hAnsi="Arial" w:cs="Arial"/>
              </w:rPr>
              <w:t xml:space="preserve"> </w:t>
            </w:r>
          </w:p>
          <w:p w14:paraId="198BE046" w14:textId="51210F6B" w:rsidR="00A4108D" w:rsidRPr="007B1037" w:rsidRDefault="009F4FBE" w:rsidP="009F4FBE">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05344" behindDoc="0" locked="0" layoutInCell="1" allowOverlap="1" wp14:anchorId="2F330FE9" wp14:editId="389659CD">
                      <wp:simplePos x="0" y="0"/>
                      <wp:positionH relativeFrom="column">
                        <wp:posOffset>73025</wp:posOffset>
                      </wp:positionH>
                      <wp:positionV relativeFrom="paragraph">
                        <wp:posOffset>6985</wp:posOffset>
                      </wp:positionV>
                      <wp:extent cx="177800" cy="114300"/>
                      <wp:effectExtent l="0" t="0" r="12700" b="19050"/>
                      <wp:wrapNone/>
                      <wp:docPr id="41" name="Rectangle 41"/>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8EC9AA" id="Rectangle 41" o:spid="_x0000_s1026" style="position:absolute;margin-left:5.75pt;margin-top:.55pt;width:14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ETYQIAABMFAAAOAAAAZHJzL2Uyb0RvYy54bWysVEtv2zAMvg/YfxB0Xx1nWR9BnCJo0WFA&#10;0RZth54VWUqMSaJGKXGyXz9Kdtyuy2nYRSbF9+ePml3urGFbhaEBV/HyZMSZchLqxq0q/v355tM5&#10;ZyEKVwsDTlV8rwK/nH/8MGv9VI1hDaZWyCiJC9PWV3wdo58WRZBrZUU4Aa8cGTWgFZFUXBU1ipay&#10;W1OMR6PTogWsPYJUIdDtdWfk85xfayXjvdZBRWYqTr3FfGI+l+ks5jMxXaHw60b2bYh/6MKKxlHR&#10;IdW1iIJtsPkrlW0kQgAdTyTYArRupMoz0DTl6N00T2vhVZ6FwAl+gCn8v7TybvuArKkrPik5c8LS&#10;P3ok1IRbGcXojgBqfZiS35N/wF4LJKZpdxpt+tIcbJdB3Q+gql1kki7Ls7PzEUEvyVSWk88kU5bi&#10;NdhjiF8VWJaEiiNVz1CK7W2InevBheJSM135LMW9UakD4x6Vpjmo4DhHZwapK4NsK+jfCymVi6d9&#10;6eydwnRjzBBYHgs0MWNA/fa+KUxlZg2Bo2OBf1YcInJVcHEIto0DPJag/jFU7vwP03czp/GXUO/p&#10;9yF0vA5e3jQE4q0I8UEgEZlwp+WM93RoA23FoZc4WwP+Onaf/IlfZOWspcWoePi5Eag4M98cMe+i&#10;nEzSJmVl8uVsTAq+tSzfWtzGXgHhT+Si7rKY/KM5iBrBvtAOL1JVMgknqXbFZcSDchW7haVXQKrF&#10;IrvR9ngRb92Tlyl5QjWR5Hn3ItD3TIpEwTs4LJGYviNU55siHSw2EXST2faKa483bV7ma/9KpNV+&#10;q2ev17ds/hsAAP//AwBQSwMEFAAGAAgAAAAhAA8PS7jZAAAABgEAAA8AAABkcnMvZG93bnJldi54&#10;bWxMjkFLw0AQhe+C/2EZwZvdpGK1MZsiBQ85BLEavE6z0ySYnQ3ZbRv/vdOTnoaP93jz5ZvZDepE&#10;U+g9G0gXCSjixtueWwOfH693T6BCRLY4eCYDPxRgU1xf5ZhZf+Z3Ou1iq2SEQ4YGuhjHTOvQdOQw&#10;LPxILNnBTw6j4NRqO+FZxt2gl0my0g57lg8djrTtqPneHZ2BalVVSyzrr7qst2V4TO1bPFhjbm/m&#10;l2dQkeb4V4aLvqhDIU57f2Qb1CCcPkjzckFJfL8W3AuuU9BFrv/rF78AAAD//wMAUEsBAi0AFAAG&#10;AAgAAAAhALaDOJL+AAAA4QEAABMAAAAAAAAAAAAAAAAAAAAAAFtDb250ZW50X1R5cGVzXS54bWxQ&#10;SwECLQAUAAYACAAAACEAOP0h/9YAAACUAQAACwAAAAAAAAAAAAAAAAAvAQAAX3JlbHMvLnJlbHNQ&#10;SwECLQAUAAYACAAAACEAaQcxE2ECAAATBQAADgAAAAAAAAAAAAAAAAAuAgAAZHJzL2Uyb0RvYy54&#10;bWxQSwECLQAUAAYACAAAACEADw9LuNkAAAAGAQAADwAAAAAAAAAAAAAAAAC7BAAAZHJzL2Rvd25y&#10;ZXYueG1sUEsFBgAAAAAEAAQA8wAAAMEFAAAAAA==&#10;" fillcolor="white [3201]" strokecolor="#f79646 [3209]" strokeweight="2pt"/>
                  </w:pict>
                </mc:Fallback>
              </mc:AlternateContent>
            </w:r>
            <w:r w:rsidR="00A4108D" w:rsidRPr="007B1037">
              <w:rPr>
                <w:rFonts w:ascii="Arial" w:hAnsi="Arial" w:cs="Arial"/>
              </w:rPr>
              <w:t xml:space="preserve">Student has not exhibited or reported a return of symptoms or new symptoms and can progress to RTPA Stage 6 </w:t>
            </w:r>
          </w:p>
          <w:p w14:paraId="58369735" w14:textId="05F3B40C" w:rsidR="00A4108D" w:rsidRPr="007B1037" w:rsidRDefault="009F4FBE" w:rsidP="009F4FBE">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11488" behindDoc="0" locked="0" layoutInCell="1" allowOverlap="1" wp14:anchorId="1A870468" wp14:editId="4965DC0D">
                      <wp:simplePos x="0" y="0"/>
                      <wp:positionH relativeFrom="column">
                        <wp:posOffset>58420</wp:posOffset>
                      </wp:positionH>
                      <wp:positionV relativeFrom="paragraph">
                        <wp:posOffset>635000</wp:posOffset>
                      </wp:positionV>
                      <wp:extent cx="177800" cy="114300"/>
                      <wp:effectExtent l="0" t="0" r="12700" b="19050"/>
                      <wp:wrapNone/>
                      <wp:docPr id="43" name="Rectangle 43"/>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B3B2BD" id="Rectangle 43" o:spid="_x0000_s1026" style="position:absolute;margin-left:4.6pt;margin-top:50pt;width:14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kGYgIAABMFAAAOAAAAZHJzL2Uyb0RvYy54bWysVMFu2zAMvQ/YPwi6r47TrO2COEXQosOA&#10;oi3aDj0rspQYk0SNUuJkXz9Kdtyuy2nYRaZEPlJ8ftTscmcN2yoMDbiKlycjzpSTUDduVfHvzzef&#10;LjgLUbhaGHCq4nsV+OX844dZ66dqDGswtUJGSVyYtr7i6xj9tCiCXCsrwgl45cipAa2ItMVVUaNo&#10;Kbs1xXg0OitawNojSBUCnV53Tj7P+bVWMt5rHVRkpuJ0t5hXzOsyrcV8JqYrFH7dyP4a4h9uYUXj&#10;qOiQ6lpEwTbY/JXKNhIhgI4nEmwBWjdS5R6om3L0rpuntfAq90LkBD/QFP5fWnm3fUDW1BWfnHLm&#10;hKV/9EisCbcyitEZEdT6MKW4J/+A/S6QmbrdabTpS32wXSZ1P5CqdpFJOizPzy9GRL0kV1lOTsmm&#10;LMUr2GOIXxVYloyKI1XPVIrtbYhd6CGEcOkyXflsxb1R6QbGPSpNfVDBcUZnBakrg2wr6N8LKZWL&#10;Z33pHJ1gujFmAJbHgCaWPaiPTTCVlTUAR8eAf1YcELkquDiAbeMAjyWofwyVu/hD913Pqf0l1Hv6&#10;fQidroOXNw2ReCtCfBBIQibeaTjjPS3aQFtx6C3O1oC/jp2neNIXeTlraTAqHn5uBCrOzDdHyvtS&#10;TiZpkvJm8vl8TBt861m+9biNvQLiv6RnwMtspvhoDqZGsC80w4tUlVzCSapdcRnxsLmK3cDSKyDV&#10;YpHDaHq8iLfuycuUPLGaRPK8exHoeyVFkuAdHIZITN8JqotNSAeLTQTdZLW98trzTZOX9dq/Emm0&#10;3+5z1OtbNv8NAAD//wMAUEsDBBQABgAIAAAAIQBEq97c3AAAAAgBAAAPAAAAZHJzL2Rvd25yZXYu&#10;eG1sTI/BTsMwEETvSPyDtZW4UTtBakuIU6FKHHKIEC0R123sJlHjdRS7bfh7lhMcd2Y0+ybfzm4Q&#10;VzuF3pOGZKlAWGq86anV8Hl4e9yACBHJ4ODJavi2AbbF/V2OmfE3+rDXfWwFl1DIUEMX45hJGZrO&#10;OgxLP1pi7+Qnh5HPqZVmwhuXu0GmSq2kw574Q4ej3XW2Oe8vTkO1qqoUy/qrLutdGdaJeY8no/XD&#10;Yn59ARHtHP/C8IvP6FAw09FfyAQxaHhOOciyUjyJ/ac1C0cWko0CWeTy/4DiBwAA//8DAFBLAQIt&#10;ABQABgAIAAAAIQC2gziS/gAAAOEBAAATAAAAAAAAAAAAAAAAAAAAAABbQ29udGVudF9UeXBlc10u&#10;eG1sUEsBAi0AFAAGAAgAAAAhADj9If/WAAAAlAEAAAsAAAAAAAAAAAAAAAAALwEAAF9yZWxzLy5y&#10;ZWxzUEsBAi0AFAAGAAgAAAAhAInCKQZiAgAAEwUAAA4AAAAAAAAAAAAAAAAALgIAAGRycy9lMm9E&#10;b2MueG1sUEsBAi0AFAAGAAgAAAAhAESr3tzcAAAACAEAAA8AAAAAAAAAAAAAAAAAvAQAAGRycy9k&#10;b3ducmV2LnhtbFBLBQYAAAAABAAEAPMAAADFBQAAAAA=&#10;" fillcolor="white [3201]" strokecolor="#f79646 [3209]" strokeweight="2pt"/>
                  </w:pict>
                </mc:Fallback>
              </mc:AlternateContent>
            </w:r>
            <w:r>
              <w:rPr>
                <w:rFonts w:ascii="Arial" w:hAnsi="Arial" w:cs="Arial"/>
                <w:noProof/>
                <w:lang w:eastAsia="en-CA"/>
              </w:rPr>
              <mc:AlternateContent>
                <mc:Choice Requires="wps">
                  <w:drawing>
                    <wp:anchor distT="0" distB="0" distL="114300" distR="114300" simplePos="0" relativeHeight="251708416" behindDoc="0" locked="0" layoutInCell="1" allowOverlap="1" wp14:anchorId="459EE224" wp14:editId="45743DC4">
                      <wp:simplePos x="0" y="0"/>
                      <wp:positionH relativeFrom="column">
                        <wp:posOffset>60325</wp:posOffset>
                      </wp:positionH>
                      <wp:positionV relativeFrom="paragraph">
                        <wp:posOffset>7620</wp:posOffset>
                      </wp:positionV>
                      <wp:extent cx="177800" cy="114300"/>
                      <wp:effectExtent l="0" t="0" r="12700" b="19050"/>
                      <wp:wrapNone/>
                      <wp:docPr id="42" name="Rectangle 42"/>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A7CAF4" id="Rectangle 42" o:spid="_x0000_s1026" style="position:absolute;margin-left:4.75pt;margin-top:.6pt;width:14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UM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GXPm&#10;hKV/9EisCbcyitEZEdT6MKW4J/+A/S6QmbrdabTpS32wXSZ1P5CqdpFJOizPzs5HRL0kV1lOPpNN&#10;WYpXsMcQvyqwLBkVR6qeqRTb2xC70EMI4dJluvLZinuj0g2Me1Sa+qCC44zOClJXBtlW0L8XUioX&#10;T/vSOTrBdGPMACyPAU0se1Afm2AqK2sAjo4B/6w4IHJVcHEA28YBHktQ/xgqd/GH7rueU/tLqPf0&#10;+xA6XQcvbxoi8VaE+CCQhEy803DGe1q0gbbi0FucrQF/HTtP8aQv8nLW0mBUPPzcCFScmW+OlHdR&#10;TiZpkvJm8uVsTBt861m+9biNvQLiv6RnwMtspvhoDqZGsC80w4tUlVzCSapdcRnxsLmK3cDSKyDV&#10;YpHDaHq8iLfuycuUPLGaRPK8exHoeyVFkuAdHIZITN8JqotNSAeLTQTdZLW98trzTZOX9dq/Emm0&#10;3+5z1OtbNv8NAAD//wMAUEsDBBQABgAIAAAAIQBb2lb72QAAAAUBAAAPAAAAZHJzL2Rvd25yZXYu&#10;eG1sTI5BT4NAEIXvJv6HzZh4s0sxthZZGtPEAwdirBKvU3YKRHaWsNsW/73jSY/fvJc3X76d3aDO&#10;NIXes4HlIgFF3Hjbc2vg4/3l7hFUiMgWB89k4JsCbIvrqxwz6y/8Rud9bJWMcMjQQBfjmGkdmo4c&#10;hoUfiSU7+slhFJxabSe8yLgbdJokK+2wZ/nQ4Ui7jpqv/ckZqFZVlWJZf9ZlvSvDemlf49Eac3sz&#10;Pz+BijTHvzL86os6FOJ08Ce2QQ0GNg9SlHMKStL7teBBcJOCLnL93774AQAA//8DAFBLAQItABQA&#10;BgAIAAAAIQC2gziS/gAAAOEBAAATAAAAAAAAAAAAAAAAAAAAAABbQ29udGVudF9UeXBlc10ueG1s&#10;UEsBAi0AFAAGAAgAAAAhADj9If/WAAAAlAEAAAsAAAAAAAAAAAAAAAAALwEAAF9yZWxzLy5yZWxz&#10;UEsBAi0AFAAGAAgAAAAhAHmgpQxiAgAAEwUAAA4AAAAAAAAAAAAAAAAALgIAAGRycy9lMm9Eb2Mu&#10;eG1sUEsBAi0AFAAGAAgAAAAhAFvaVvvZAAAABQEAAA8AAAAAAAAAAAAAAAAAvAQAAGRycy9kb3du&#10;cmV2LnhtbFBLBQYAAAAABAAEAPMAAADCBQAAAAA=&#10;" fillcolor="white [3201]" strokecolor="#f79646 [3209]" strokeweight="2pt"/>
                  </w:pict>
                </mc:Fallback>
              </mc:AlternateContent>
            </w:r>
            <w:r w:rsidR="00A4108D" w:rsidRPr="007B1037">
              <w:rPr>
                <w:rFonts w:ascii="Arial" w:hAnsi="Arial" w:cs="Arial"/>
              </w:rPr>
              <w:t xml:space="preserve">Student has exhibited/reported a return of symptoms or new symptoms and must return to medical doctor/nurse practitioner for Medical Clearance reassessment </w:t>
            </w:r>
          </w:p>
          <w:p w14:paraId="455C073F" w14:textId="4523B56B" w:rsidR="00A4108D" w:rsidRPr="007B1037" w:rsidRDefault="00A4108D" w:rsidP="009F4FBE">
            <w:pPr>
              <w:ind w:left="610"/>
              <w:rPr>
                <w:rFonts w:ascii="Arial" w:hAnsi="Arial" w:cs="Arial"/>
              </w:rPr>
            </w:pPr>
            <w:r w:rsidRPr="007B1037">
              <w:rPr>
                <w:rFonts w:ascii="Arial" w:hAnsi="Arial" w:cs="Arial"/>
              </w:rPr>
              <w:t>C-5 is sent back to school</w:t>
            </w:r>
          </w:p>
          <w:p w14:paraId="61A1471E" w14:textId="10B94F5D" w:rsidR="00A4108D" w:rsidRPr="007B1037" w:rsidRDefault="00A4108D" w:rsidP="00FF1A4B">
            <w:pPr>
              <w:spacing w:line="276" w:lineRule="auto"/>
              <w:rPr>
                <w:rFonts w:ascii="Arial" w:hAnsi="Arial" w:cs="Arial"/>
              </w:rPr>
            </w:pPr>
            <w:r w:rsidRPr="007B1037">
              <w:rPr>
                <w:rFonts w:ascii="Arial" w:hAnsi="Arial" w:cs="Arial"/>
              </w:rPr>
              <w:t xml:space="preserve"> Parent/Guardian:</w:t>
            </w:r>
            <w:r w:rsidR="009F4FBE">
              <w:rPr>
                <w:rFonts w:ascii="Arial" w:hAnsi="Arial" w:cs="Arial"/>
              </w:rPr>
              <w:t xml:space="preserve"> _________________________</w:t>
            </w:r>
          </w:p>
          <w:p w14:paraId="39E1A9AC" w14:textId="3D0F2CBE" w:rsidR="00A4108D" w:rsidRPr="007B1037" w:rsidRDefault="00A4108D" w:rsidP="00FF1A4B">
            <w:pPr>
              <w:spacing w:line="276" w:lineRule="auto"/>
              <w:rPr>
                <w:rFonts w:ascii="Arial" w:hAnsi="Arial" w:cs="Arial"/>
              </w:rPr>
            </w:pPr>
            <w:r w:rsidRPr="007B1037">
              <w:rPr>
                <w:rFonts w:ascii="Arial" w:hAnsi="Arial" w:cs="Arial"/>
              </w:rPr>
              <w:t xml:space="preserve">Signature: </w:t>
            </w:r>
            <w:r w:rsidR="009F4FBE">
              <w:rPr>
                <w:rFonts w:ascii="Arial" w:hAnsi="Arial" w:cs="Arial"/>
              </w:rPr>
              <w:t>______________________________</w:t>
            </w:r>
          </w:p>
          <w:p w14:paraId="5552FB28" w14:textId="3A99D3ED" w:rsidR="00A4108D" w:rsidRPr="007B1037" w:rsidRDefault="00A4108D" w:rsidP="00FF1A4B">
            <w:pPr>
              <w:spacing w:line="276" w:lineRule="auto"/>
              <w:rPr>
                <w:rFonts w:ascii="Arial" w:hAnsi="Arial" w:cs="Arial"/>
              </w:rPr>
            </w:pPr>
            <w:r w:rsidRPr="007B1037">
              <w:rPr>
                <w:rFonts w:ascii="Arial" w:hAnsi="Arial" w:cs="Arial"/>
              </w:rPr>
              <w:t>Date:</w:t>
            </w:r>
            <w:r w:rsidR="009F4FBE">
              <w:rPr>
                <w:rFonts w:ascii="Arial" w:hAnsi="Arial" w:cs="Arial"/>
              </w:rPr>
              <w:t xml:space="preserve"> __________________________________</w:t>
            </w:r>
          </w:p>
          <w:p w14:paraId="590ADEC1" w14:textId="64E9952F" w:rsidR="00A4108D" w:rsidRPr="007B1037" w:rsidRDefault="00A4108D" w:rsidP="00FF1A4B">
            <w:pPr>
              <w:spacing w:line="276" w:lineRule="auto"/>
              <w:rPr>
                <w:rFonts w:ascii="Arial" w:hAnsi="Arial" w:cs="Arial"/>
              </w:rPr>
            </w:pPr>
            <w:r w:rsidRPr="007B1037">
              <w:rPr>
                <w:rFonts w:ascii="Arial" w:hAnsi="Arial" w:cs="Arial"/>
              </w:rPr>
              <w:t>Comments:</w:t>
            </w:r>
            <w:r w:rsidR="009F4FBE">
              <w:rPr>
                <w:rFonts w:ascii="Arial" w:hAnsi="Arial" w:cs="Arial"/>
              </w:rPr>
              <w:t xml:space="preserve"> _____________________________</w:t>
            </w:r>
          </w:p>
        </w:tc>
      </w:tr>
      <w:tr w:rsidR="00A4108D" w:rsidRPr="007B1037" w14:paraId="05AA6932" w14:textId="77777777" w:rsidTr="00AC5D45">
        <w:tc>
          <w:tcPr>
            <w:tcW w:w="5220" w:type="dxa"/>
          </w:tcPr>
          <w:p w14:paraId="1B143915" w14:textId="77777777" w:rsidR="00A4108D" w:rsidRPr="007B1037" w:rsidRDefault="00A4108D" w:rsidP="00671AF0">
            <w:pPr>
              <w:rPr>
                <w:rFonts w:ascii="Arial" w:hAnsi="Arial" w:cs="Arial"/>
              </w:rPr>
            </w:pPr>
          </w:p>
        </w:tc>
        <w:tc>
          <w:tcPr>
            <w:tcW w:w="5310" w:type="dxa"/>
          </w:tcPr>
          <w:p w14:paraId="6B8596BD" w14:textId="77777777" w:rsidR="00A4108D" w:rsidRPr="007B1037" w:rsidRDefault="00A4108D" w:rsidP="00671AF0">
            <w:pPr>
              <w:rPr>
                <w:rFonts w:ascii="Arial" w:hAnsi="Arial" w:cs="Arial"/>
                <w:b/>
                <w:u w:val="single"/>
              </w:rPr>
            </w:pPr>
            <w:r w:rsidRPr="007B1037">
              <w:rPr>
                <w:rFonts w:ascii="Arial" w:hAnsi="Arial" w:cs="Arial"/>
                <w:b/>
                <w:u w:val="single"/>
              </w:rPr>
              <w:t xml:space="preserve">RTPA - Stage 6 </w:t>
            </w:r>
          </w:p>
          <w:p w14:paraId="15AB9FE2" w14:textId="77777777" w:rsidR="00A4108D" w:rsidRPr="007B1037" w:rsidRDefault="00A4108D" w:rsidP="00671AF0">
            <w:pPr>
              <w:rPr>
                <w:rFonts w:ascii="Arial" w:hAnsi="Arial" w:cs="Arial"/>
              </w:rPr>
            </w:pPr>
            <w:r w:rsidRPr="007B1037">
              <w:rPr>
                <w:rFonts w:ascii="Arial" w:hAnsi="Arial" w:cs="Arial"/>
              </w:rPr>
              <w:t xml:space="preserve">Unrestricted return to contact sports. </w:t>
            </w:r>
          </w:p>
          <w:p w14:paraId="71DEA69A" w14:textId="1B6891BC" w:rsidR="00A4108D" w:rsidRPr="007B1037" w:rsidRDefault="00A4108D" w:rsidP="00A4108D">
            <w:pPr>
              <w:pStyle w:val="ListParagraph"/>
              <w:numPr>
                <w:ilvl w:val="0"/>
                <w:numId w:val="10"/>
              </w:numPr>
              <w:rPr>
                <w:rFonts w:ascii="Arial" w:hAnsi="Arial" w:cs="Arial"/>
              </w:rPr>
            </w:pPr>
            <w:r w:rsidRPr="007B1037">
              <w:rPr>
                <w:rFonts w:ascii="Arial" w:hAnsi="Arial" w:cs="Arial"/>
              </w:rPr>
              <w:t>Full participation in contact sports games/competitions.</w:t>
            </w:r>
          </w:p>
        </w:tc>
      </w:tr>
      <w:tr w:rsidR="00A4108D" w:rsidRPr="007B1037" w14:paraId="342E22C3" w14:textId="77777777" w:rsidTr="00DC0E23">
        <w:tc>
          <w:tcPr>
            <w:tcW w:w="5220" w:type="dxa"/>
          </w:tcPr>
          <w:p w14:paraId="60CCB34B" w14:textId="77777777" w:rsidR="00A4108D" w:rsidRPr="007B1037" w:rsidRDefault="00A4108D" w:rsidP="00671AF0">
            <w:pPr>
              <w:rPr>
                <w:rFonts w:ascii="Arial" w:hAnsi="Arial" w:cs="Arial"/>
              </w:rPr>
            </w:pPr>
          </w:p>
        </w:tc>
        <w:tc>
          <w:tcPr>
            <w:tcW w:w="5310" w:type="dxa"/>
            <w:shd w:val="clear" w:color="auto" w:fill="DBE5F1" w:themeFill="accent1" w:themeFillTint="33"/>
          </w:tcPr>
          <w:p w14:paraId="71726D65" w14:textId="77777777" w:rsidR="00A4108D" w:rsidRPr="007B1037" w:rsidRDefault="00A4108D" w:rsidP="00671AF0">
            <w:pPr>
              <w:rPr>
                <w:rFonts w:ascii="Arial" w:hAnsi="Arial" w:cs="Arial"/>
                <w:b/>
                <w:u w:val="single"/>
              </w:rPr>
            </w:pPr>
            <w:r w:rsidRPr="007B1037">
              <w:rPr>
                <w:rFonts w:ascii="Arial" w:hAnsi="Arial" w:cs="Arial"/>
                <w:b/>
                <w:u w:val="single"/>
              </w:rPr>
              <w:t>School</w:t>
            </w:r>
          </w:p>
          <w:p w14:paraId="58485AB2" w14:textId="44554B85" w:rsidR="00A4108D" w:rsidRPr="007B1037" w:rsidRDefault="002816F9" w:rsidP="002816F9">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13536" behindDoc="0" locked="0" layoutInCell="1" allowOverlap="1" wp14:anchorId="173EFEEB" wp14:editId="5E440AAD">
                      <wp:simplePos x="0" y="0"/>
                      <wp:positionH relativeFrom="column">
                        <wp:posOffset>79375</wp:posOffset>
                      </wp:positionH>
                      <wp:positionV relativeFrom="paragraph">
                        <wp:posOffset>41275</wp:posOffset>
                      </wp:positionV>
                      <wp:extent cx="177800" cy="114300"/>
                      <wp:effectExtent l="0" t="0" r="12700" b="19050"/>
                      <wp:wrapNone/>
                      <wp:docPr id="44" name="Rectangle 44"/>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89921B" id="Rectangle 44" o:spid="_x0000_s1026" style="position:absolute;margin-left:6.25pt;margin-top:3.25pt;width:14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wz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mXDm&#10;hKV/9EisCbcyitEZEdT6MKW4J/+A/S6QmbrdabTpS32wXSZ1P5CqdpFJOizPzs5HRL0kV1lOPpNN&#10;WYpXsMcQvyqwLBkVR6qeqRTb2xC70EMI4dJluvLZinuj0g2Me1Sa+qCC44zOClJXBtlW0L8XUioX&#10;T/vSOTrBdGPMACyPAU0se1Afm2AqK2sAjo4B/6w4IHJVcHEA28YBHktQ/xgqd/GH7rueU/tLqPf0&#10;+xA6XQcvbxoi8VaE+CCQhEy803DGe1q0gbbi0FucrQF/HTtP8aQv8nLW0mBUPPzcCFScmW+OlHdR&#10;TiZpkvJm8uVsTBt861m+9biNvQLiv6RnwMtspvhoDqZGsC80w4tUlVzCSapdcRnxsLmK3cDSKyDV&#10;YpHDaHq8iLfuycuUPLGaRPK8exHoeyVFkuAdHIZITN8JqotNSAeLTQTdZLW98trzTZOX9dq/Emm0&#10;3+5z1OtbNv8NAAD//wMAUEsDBBQABgAIAAAAIQAt8Q5/2gAAAAYBAAAPAAAAZHJzL2Rvd25yZXYu&#10;eG1sTI5BS8NAFITvgv9heYI3u2loq8RsihQ85BDE1uD1NfuaBLNvQ3bbxn/v86SnYZhh5su3sxvU&#10;habQezawXCSgiBtve24NfBxeH55AhYhscfBMBr4pwLa4vckxs/7K73TZx1bJCIcMDXQxjpnWoenI&#10;YVj4kViyk58cRrFTq+2EVxl3g06TZKMd9iwPHY6066j52p+dgWpTVSmW9Wdd1rsyPC7tWzxZY+7v&#10;5pdnUJHm+FeGX3xBh0KYjv7MNqhBfLqWpoGNiMSrRPRoIF2tQRe5/o9f/AAAAP//AwBQSwECLQAU&#10;AAYACAAAACEAtoM4kv4AAADhAQAAEwAAAAAAAAAAAAAAAAAAAAAAW0NvbnRlbnRfVHlwZXNdLnht&#10;bFBLAQItABQABgAIAAAAIQA4/SH/1gAAAJQBAAALAAAAAAAAAAAAAAAAAC8BAABfcmVscy8ucmVs&#10;c1BLAQItABQABgAIAAAAIQBZ7owzYgIAABMFAAAOAAAAAAAAAAAAAAAAAC4CAABkcnMvZTJvRG9j&#10;LnhtbFBLAQItABQABgAIAAAAIQAt8Q5/2gAAAAYBAAAPAAAAAAAAAAAAAAAAALwEAABkcnMvZG93&#10;bnJldi54bWxQSwUGAAAAAAQABADzAAAAwwUAAAAA&#10;" fillcolor="white [3201]" strokecolor="#f79646 [3209]" strokeweight="2pt"/>
                  </w:pict>
                </mc:Fallback>
              </mc:AlternateContent>
            </w:r>
            <w:r w:rsidR="00A4108D" w:rsidRPr="007B1037">
              <w:rPr>
                <w:rFonts w:ascii="Arial" w:hAnsi="Arial" w:cs="Arial"/>
              </w:rPr>
              <w:t xml:space="preserve">Student has completed full participation in contact sports. </w:t>
            </w:r>
          </w:p>
          <w:p w14:paraId="6C416EB8" w14:textId="735A67DC" w:rsidR="002816F9" w:rsidRDefault="002816F9" w:rsidP="002816F9">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15584" behindDoc="0" locked="0" layoutInCell="1" allowOverlap="1" wp14:anchorId="6E4F5B08" wp14:editId="3F9DE58E">
                      <wp:simplePos x="0" y="0"/>
                      <wp:positionH relativeFrom="column">
                        <wp:posOffset>77470</wp:posOffset>
                      </wp:positionH>
                      <wp:positionV relativeFrom="paragraph">
                        <wp:posOffset>20320</wp:posOffset>
                      </wp:positionV>
                      <wp:extent cx="177800" cy="114300"/>
                      <wp:effectExtent l="0" t="0" r="12700" b="19050"/>
                      <wp:wrapNone/>
                      <wp:docPr id="45" name="Rectangle 45"/>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232F1A" id="Rectangle 45" o:spid="_x0000_s1026" style="position:absolute;margin-left:6.1pt;margin-top:1.6pt;width:14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A5YgIAABMFAAAOAAAAZHJzL2Uyb0RvYy54bWysVE1v2zAMvQ/YfxB0Xx1n6ceCOEXQosOA&#10;oi3aDj0rspQYk0SNUuJkv36U7Lhdl9Owi0yJfKT4/KjZ5c4atlUYGnAVL09GnCknoW7cquLfn28+&#10;XXAWonC1MOBUxfcq8Mv5xw+z1k/VGNZgaoWMkrgwbX3F1zH6aVEEuVZWhBPwypFTA1oRaYurokbR&#10;UnZrivFodFa0gLVHkCoEOr3unHye82utZLzXOqjITMXpbjGvmNdlWov5TExXKPy6kf01xD/cworG&#10;UdEh1bWIgm2w+SuVbSRCAB1PJNgCtG6kyj1QN+XoXTdPa+FV7oXICX6gKfy/tPJu+4CsqSs+OeXM&#10;CUv/6JFYE25lFKMzIqj1YUpxT/4B+10gM3W702jTl/pgu0zqfiBV7SKTdFien1+MiHpJrrKcfCab&#10;shSvYI8hflVgWTIqjlQ9Uym2tyF2oYcQwqXLdOWzFfdGpRsY96g09UEFxxmdFaSuDLKtoH8vpFQu&#10;nvWlc3SC6caYAVgeA5pY9qA+NsFUVtYAHB0D/llxQOSq4OIAto0DPJag/jFU7uIP3Xc9p/aXUO/p&#10;9yF0ug5e3jRE4q0I8UEgCZl4p+GM97RoA23Fobc4WwP+Onae4klf5OWspcGoePi5Eag4M98cKe9L&#10;OZmkScqbyen5mDb41rN863EbewXEf0nPgJfZTPHRHEyNYF9ohhepKrmEk1S74jLiYXMVu4GlV0Cq&#10;xSKH0fR4EW/dk5cpeWI1ieR59yLQ90qKJME7OAyRmL4TVBebkA4Wmwi6yWp75bXnmyYv67V/JdJo&#10;v93nqNe3bP4bAAD//wMAUEsDBBQABgAIAAAAIQBOn0iz2gAAAAYBAAAPAAAAZHJzL2Rvd25yZXYu&#10;eG1sTI5BS8NAFITvgv9heUJvdpOtVInZFCl4yCGIrcHrNvuaBLNvQ3bbxn/v89SehmGGmS/fzG4Q&#10;Z5xC70lDukxAIDXe9tRq+Nq/P76ACNGQNYMn1PCLATbF/V1uMusv9InnXWwFj1DIjIYuxjGTMjQd&#10;OhOWfkTi7OgnZyLbqZV2Mhced4NUSbKWzvTED50Zcdth87M7OQ3VuqqUKevvuqy3ZXhO7Uc8Wq0X&#10;D/PbK4iIc7yW4R+f0aFgpoM/kQ1iYK8UNzWsWDh+SlgPGlSqQBa5vMUv/gAAAP//AwBQSwECLQAU&#10;AAYACAAAACEAtoM4kv4AAADhAQAAEwAAAAAAAAAAAAAAAAAAAAAAW0NvbnRlbnRfVHlwZXNdLnht&#10;bFBLAQItABQABgAIAAAAIQA4/SH/1gAAAJQBAAALAAAAAAAAAAAAAAAAAC8BAABfcmVscy8ucmVs&#10;c1BLAQItABQABgAIAAAAIQCpjAA5YgIAABMFAAAOAAAAAAAAAAAAAAAAAC4CAABkcnMvZTJvRG9j&#10;LnhtbFBLAQItABQABgAIAAAAIQBOn0iz2gAAAAYBAAAPAAAAAAAAAAAAAAAAALwEAABkcnMvZG93&#10;bnJldi54bWxQSwUGAAAAAAQABADzAAAAwwUAAAAA&#10;" fillcolor="white [3201]" strokecolor="#f79646 [3209]" strokeweight="2pt"/>
                  </w:pict>
                </mc:Fallback>
              </mc:AlternateContent>
            </w:r>
            <w:r w:rsidR="00A4108D" w:rsidRPr="007B1037">
              <w:rPr>
                <w:rFonts w:ascii="Arial" w:hAnsi="Arial" w:cs="Arial"/>
              </w:rPr>
              <w:t xml:space="preserve">C-5 is sent home to parent/guardian </w:t>
            </w:r>
          </w:p>
          <w:p w14:paraId="3772809B" w14:textId="7A204E32" w:rsidR="00A4108D" w:rsidRPr="007B1037" w:rsidRDefault="00A4108D" w:rsidP="002816F9">
            <w:pPr>
              <w:spacing w:line="276" w:lineRule="auto"/>
              <w:rPr>
                <w:rFonts w:ascii="Arial" w:hAnsi="Arial" w:cs="Arial"/>
              </w:rPr>
            </w:pPr>
            <w:r w:rsidRPr="007B1037">
              <w:rPr>
                <w:rFonts w:ascii="Arial" w:hAnsi="Arial" w:cs="Arial"/>
              </w:rPr>
              <w:t xml:space="preserve">School Initial (for example, collaborative team lead/designate): </w:t>
            </w:r>
            <w:r w:rsidR="002816F9">
              <w:rPr>
                <w:rFonts w:ascii="Arial" w:hAnsi="Arial" w:cs="Arial"/>
              </w:rPr>
              <w:t>___________________________</w:t>
            </w:r>
          </w:p>
          <w:p w14:paraId="28071E9D" w14:textId="034B81A8" w:rsidR="00A4108D" w:rsidRPr="007B1037" w:rsidRDefault="00A4108D" w:rsidP="002816F9">
            <w:pPr>
              <w:spacing w:line="276" w:lineRule="auto"/>
              <w:rPr>
                <w:rFonts w:ascii="Arial" w:hAnsi="Arial" w:cs="Arial"/>
              </w:rPr>
            </w:pPr>
            <w:r w:rsidRPr="007B1037">
              <w:rPr>
                <w:rFonts w:ascii="Arial" w:hAnsi="Arial" w:cs="Arial"/>
              </w:rPr>
              <w:t>Date:</w:t>
            </w:r>
            <w:r w:rsidR="002816F9">
              <w:rPr>
                <w:rFonts w:ascii="Arial" w:hAnsi="Arial" w:cs="Arial"/>
              </w:rPr>
              <w:t xml:space="preserve"> ____________________________________</w:t>
            </w:r>
          </w:p>
        </w:tc>
      </w:tr>
      <w:tr w:rsidR="00A4108D" w:rsidRPr="007B1037" w14:paraId="0AA8091D" w14:textId="77777777" w:rsidTr="002816F9">
        <w:tc>
          <w:tcPr>
            <w:tcW w:w="5220" w:type="dxa"/>
          </w:tcPr>
          <w:p w14:paraId="56E9B4E4" w14:textId="77777777" w:rsidR="00A4108D" w:rsidRPr="007B1037" w:rsidRDefault="00A4108D" w:rsidP="00671AF0">
            <w:pPr>
              <w:rPr>
                <w:rFonts w:ascii="Arial" w:hAnsi="Arial" w:cs="Arial"/>
              </w:rPr>
            </w:pPr>
          </w:p>
        </w:tc>
        <w:tc>
          <w:tcPr>
            <w:tcW w:w="5310" w:type="dxa"/>
            <w:shd w:val="clear" w:color="auto" w:fill="D9D9D9" w:themeFill="background1" w:themeFillShade="D9"/>
          </w:tcPr>
          <w:p w14:paraId="5D6D983F" w14:textId="77777777" w:rsidR="00A4108D" w:rsidRPr="007B1037" w:rsidRDefault="00A4108D" w:rsidP="00671AF0">
            <w:pPr>
              <w:rPr>
                <w:rFonts w:ascii="Arial" w:hAnsi="Arial" w:cs="Arial"/>
              </w:rPr>
            </w:pPr>
            <w:r w:rsidRPr="007B1037">
              <w:rPr>
                <w:rFonts w:ascii="Arial" w:hAnsi="Arial" w:cs="Arial"/>
                <w:b/>
                <w:u w:val="single"/>
              </w:rPr>
              <w:t>Home</w:t>
            </w:r>
            <w:r w:rsidRPr="007B1037">
              <w:rPr>
                <w:rFonts w:ascii="Arial" w:hAnsi="Arial" w:cs="Arial"/>
              </w:rPr>
              <w:t xml:space="preserve"> </w:t>
            </w:r>
          </w:p>
          <w:p w14:paraId="6F25985C" w14:textId="277C3D99" w:rsidR="00A4108D" w:rsidRPr="007B1037" w:rsidRDefault="002816F9" w:rsidP="002816F9">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17632" behindDoc="0" locked="0" layoutInCell="1" allowOverlap="1" wp14:anchorId="6453D538" wp14:editId="409FFBEC">
                      <wp:simplePos x="0" y="0"/>
                      <wp:positionH relativeFrom="column">
                        <wp:posOffset>77470</wp:posOffset>
                      </wp:positionH>
                      <wp:positionV relativeFrom="paragraph">
                        <wp:posOffset>38100</wp:posOffset>
                      </wp:positionV>
                      <wp:extent cx="177800" cy="114300"/>
                      <wp:effectExtent l="0" t="0" r="12700" b="19050"/>
                      <wp:wrapNone/>
                      <wp:docPr id="46" name="Rectangle 46"/>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22DCFB" id="Rectangle 46" o:spid="_x0000_s1026" style="position:absolute;margin-left:6.1pt;margin-top:3pt;width:14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QmYwIAABMFAAAOAAAAZHJzL2Uyb0RvYy54bWysVEtv2zAMvg/YfxB0Xx1nWR9BnCJo0WFA&#10;0RZth54VWUqMSaJGKXGyXz9Kdtyuy2nYRSZFfnx8JjW73FnDtgpDA67i5cmIM+Uk1I1bVfz7882n&#10;c85CFK4WBpyq+F4Ffjn/+GHW+qkawxpMrZBREBemra/4OkY/LYog18qKcAJeOTJqQCsiqbgqahQt&#10;RbemGI9Gp0ULWHsEqUKg2+vOyOc5vtZKxnutg4rMVJxqi/nEfC7TWcxnYrpC4deN7MsQ/1CFFY2j&#10;pEOoaxEF22DzVyjbSIQAOp5IsAVo3UiVe6BuytG7bp7WwqvcC5ET/EBT+H9h5d32AVlTV3xyypkT&#10;lv7RI7Em3MooRndEUOvDlPye/AP2WiAxdbvTaNOX+mC7TOp+IFXtIpN0WZ6dnY+Iekmmspx8Jpmi&#10;FK9gjyF+VWBZEiqOlD1TKba3IXauBxfCpWK69FmKe6NSBcY9Kk19UMJxRucJUlcG2VbQvxdSKhdz&#10;O5Q6eyeYbowZgOUxoIllX2/vm2AqT9YAHB0D/plxQOSs4OIAto0DPBag/jFk7vwP3Xc9p/aXUO/p&#10;9yF0cx28vGmIxFsR4oNAGmTinZYz3tOhDbQVh17ibA3469h98qf5IitnLS1GxcPPjUDFmfnmaPIu&#10;yskkbVJWJl/OxqTgW8vyrcVt7BUQ/yU9A15mMflHcxA1gn2hHV6krGQSTlLuisuIB+UqdgtLr4BU&#10;i0V2o+3xIt66Jy9T8MRqGpLn3YtA309SpBG8g8MSiem7gep8E9LBYhNBN3naXnnt+abNy/PavxJp&#10;td/q2ev1LZv/BgAA//8DAFBLAwQUAAYACAAAACEAc+wbBdoAAAAGAQAADwAAAGRycy9kb3ducmV2&#10;LnhtbEyPQUvDQBCF74L/YRnBm93tUqLEbIoUPOQQxNrgdZrdJsHsbMhu2/jvHU96/HiPN98U28WP&#10;4uLmOAQysF4pEI7aYAfqDBw+Xh+eQMSEZHEM5Ax8uwjb8vamwNyGK727yz51gkco5migT2nKpYxt&#10;7zzGVZgccXYKs8fEOHfSznjlcT9KrVQmPQ7EF3qc3K537df+7A3UWV1rrJrPpmp2VXxc27d0ssbc&#10;3y0vzyCSW9JfGX71WR1KdjqGM9koRmatuWkg44843ijGowG9USDLQv7XL38AAAD//wMAUEsBAi0A&#10;FAAGAAgAAAAhALaDOJL+AAAA4QEAABMAAAAAAAAAAAAAAAAAAAAAAFtDb250ZW50X1R5cGVzXS54&#10;bWxQSwECLQAUAAYACAAAACEAOP0h/9YAAACUAQAACwAAAAAAAAAAAAAAAAAvAQAAX3JlbHMvLnJl&#10;bHNQSwECLQAUAAYACAAAACEAuSuUJmMCAAATBQAADgAAAAAAAAAAAAAAAAAuAgAAZHJzL2Uyb0Rv&#10;Yy54bWxQSwECLQAUAAYACAAAACEAc+wbBdoAAAAGAQAADwAAAAAAAAAAAAAAAAC9BAAAZHJzL2Rv&#10;d25yZXYueG1sUEsFBgAAAAAEAAQA8wAAAMQFAAAAAA==&#10;" fillcolor="white [3201]" strokecolor="#f79646 [3209]" strokeweight="2pt"/>
                  </w:pict>
                </mc:Fallback>
              </mc:AlternateContent>
            </w:r>
            <w:r w:rsidR="00A4108D" w:rsidRPr="007B1037">
              <w:rPr>
                <w:rFonts w:ascii="Arial" w:hAnsi="Arial" w:cs="Arial"/>
              </w:rPr>
              <w:t xml:space="preserve">Student has not exhibited or reported a return of symptoms or new symptoms and has completed the RTPA Plan. </w:t>
            </w:r>
          </w:p>
          <w:p w14:paraId="78680EB4" w14:textId="43C090E4" w:rsidR="00A4108D" w:rsidRPr="007B1037" w:rsidRDefault="002816F9" w:rsidP="002816F9">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21728" behindDoc="0" locked="0" layoutInCell="1" allowOverlap="1" wp14:anchorId="41B372F9" wp14:editId="4D835830">
                      <wp:simplePos x="0" y="0"/>
                      <wp:positionH relativeFrom="column">
                        <wp:posOffset>77470</wp:posOffset>
                      </wp:positionH>
                      <wp:positionV relativeFrom="paragraph">
                        <wp:posOffset>2540</wp:posOffset>
                      </wp:positionV>
                      <wp:extent cx="177800" cy="114300"/>
                      <wp:effectExtent l="0" t="0" r="12700" b="19050"/>
                      <wp:wrapNone/>
                      <wp:docPr id="47" name="Rectangle 47"/>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B2CB6C" id="Rectangle 47" o:spid="_x0000_s1026" style="position:absolute;margin-left:6.1pt;margin-top:.2pt;width:14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gsYgIAABMFAAAOAAAAZHJzL2Uyb0RvYy54bWysVMFu2zAMvQ/YPwi6r46zrGmDOkXQosOA&#10;og3aDj2rspQYk0SNUuJkXz9Kdtyuy2nYRaZEPlJ8ftTF5c4atlUYGnAVL09GnCknoW7cquLfn24+&#10;nXEWonC1MOBUxfcq8Mv5xw8XrZ+pMazB1AoZJXFh1vqKr2P0s6IIcq2sCCfglSOnBrQi0hZXRY2i&#10;pezWFOPR6LRoAWuPIFUIdHrdOfk859dayXivdVCRmYrT3WJeMa8vaS3mF2K2QuHXjeyvIf7hFlY0&#10;jooOqa5FFGyDzV+pbCMRAuh4IsEWoHUjVe6BuilH77p5XAuvci9ETvADTeH/pZV32yWypq74ZMqZ&#10;E5b+0QOxJtzKKEZnRFDrw4ziHv0S+10gM3W702jTl/pgu0zqfiBV7SKTdFhOp2cjol6Sqywnn8mm&#10;LMUr2GOIXxVYloyKI1XPVIrtbYhd6CGEcOkyXflsxb1R6QbGPShNfVDBcUZnBakrg2wr6N8LKZWL&#10;p33pHJ1gujFmAJbHgCaWPaiPTTCVlTUAR8eAf1YcELkquDiAbeMAjyWofwyVu/hD913Pqf0XqPf0&#10;+xA6XQcvbxoi8VaEuBRIQibeaTjjPS3aQFtx6C3O1oC/jp2neNIXeTlraTAqHn5uBCrOzDdHyjsv&#10;J5M0SXkz+TId0wbfel7eetzGXgHxX9Iz4GU2U3w0B1Mj2Gea4UWqSi7hJNWuuIx42FzFbmDpFZBq&#10;schhND1exFv36GVKnlhNInnaPQv0vZIiSfAODkMkZu8E1cUmpIPFJoJustpeee35psnLeu1fiTTa&#10;b/c56vUtm/8GAAD//wMAUEsDBBQABgAIAAAAIQDHY0oi2AAAAAUBAAAPAAAAZHJzL2Rvd25yZXYu&#10;eG1sTI5BS8NAEIXvgv9hGcGb3TSEWmI2RQoecghiNXidZqdJMDsbsts2/nvHkx6/eY83X7Fb3Kgu&#10;NIfBs4H1KgFF3Ho7cGfg4/3lYQsqRGSLo2cy8E0BduXtTYG59Vd+o8shdkpGOORooI9xyrUObU8O&#10;w8pPxJKd/OwwCs6dtjNeZdyNOk2SjXY4sHzocaJ9T+3X4ewM1Ju6TrFqPpuq2VfhcW1f48kac3+3&#10;PD+BirTEvzL86os6lOJ09Ge2QY3CaSpNAxkoSbNE6CjXbQa6LPR/+/IHAAD//wMAUEsBAi0AFAAG&#10;AAgAAAAhALaDOJL+AAAA4QEAABMAAAAAAAAAAAAAAAAAAAAAAFtDb250ZW50X1R5cGVzXS54bWxQ&#10;SwECLQAUAAYACAAAACEAOP0h/9YAAACUAQAACwAAAAAAAAAAAAAAAAAvAQAAX3JlbHMvLnJlbHNQ&#10;SwECLQAUAAYACAAAACEASUkYLGICAAATBQAADgAAAAAAAAAAAAAAAAAuAgAAZHJzL2Uyb0RvYy54&#10;bWxQSwECLQAUAAYACAAAACEAx2NKItgAAAAFAQAADwAAAAAAAAAAAAAAAAC8BAAAZHJzL2Rvd25y&#10;ZXYueG1sUEsFBgAAAAAEAAQA8wAAAMEFAAAAAA==&#10;" fillcolor="white [3201]" strokecolor="#f79646 [3209]" strokeweight="2pt"/>
                  </w:pict>
                </mc:Fallback>
              </mc:AlternateContent>
            </w:r>
            <w:r w:rsidR="00A4108D" w:rsidRPr="007B1037">
              <w:rPr>
                <w:rFonts w:ascii="Arial" w:hAnsi="Arial" w:cs="Arial"/>
              </w:rPr>
              <w:t>Student has exhibited/reported a return of symptoms or new symptoms and must return to medica</w:t>
            </w:r>
            <w:r w:rsidR="00B57C66">
              <w:rPr>
                <w:rFonts w:ascii="Arial" w:hAnsi="Arial" w:cs="Arial"/>
              </w:rPr>
              <w:t xml:space="preserve">l doctor/nurse practitioner for </w:t>
            </w:r>
            <w:r w:rsidR="00A4108D" w:rsidRPr="007B1037">
              <w:rPr>
                <w:rFonts w:ascii="Arial" w:hAnsi="Arial" w:cs="Arial"/>
              </w:rPr>
              <w:t xml:space="preserve">Medical Clearance reassessment </w:t>
            </w:r>
          </w:p>
          <w:p w14:paraId="62BCBC1E" w14:textId="2711472B" w:rsidR="00A4108D" w:rsidRPr="007B1037" w:rsidRDefault="002816F9" w:rsidP="002816F9">
            <w:pPr>
              <w:ind w:left="610"/>
              <w:rPr>
                <w:rFonts w:ascii="Arial" w:hAnsi="Arial" w:cs="Arial"/>
              </w:rPr>
            </w:pPr>
            <w:r>
              <w:rPr>
                <w:rFonts w:ascii="Arial" w:hAnsi="Arial" w:cs="Arial"/>
                <w:noProof/>
                <w:lang w:eastAsia="en-CA"/>
              </w:rPr>
              <mc:AlternateContent>
                <mc:Choice Requires="wps">
                  <w:drawing>
                    <wp:anchor distT="0" distB="0" distL="114300" distR="114300" simplePos="0" relativeHeight="251727872" behindDoc="0" locked="0" layoutInCell="1" allowOverlap="1" wp14:anchorId="515F8773" wp14:editId="2B3A8824">
                      <wp:simplePos x="0" y="0"/>
                      <wp:positionH relativeFrom="column">
                        <wp:posOffset>77470</wp:posOffset>
                      </wp:positionH>
                      <wp:positionV relativeFrom="paragraph">
                        <wp:posOffset>7620</wp:posOffset>
                      </wp:positionV>
                      <wp:extent cx="177800" cy="114300"/>
                      <wp:effectExtent l="0" t="0" r="12700" b="19050"/>
                      <wp:wrapNone/>
                      <wp:docPr id="49" name="Rectangle 49"/>
                      <wp:cNvGraphicFramePr/>
                      <a:graphic xmlns:a="http://schemas.openxmlformats.org/drawingml/2006/main">
                        <a:graphicData uri="http://schemas.microsoft.com/office/word/2010/wordprocessingShape">
                          <wps:wsp>
                            <wps:cNvSpPr/>
                            <wps:spPr>
                              <a:xfrm>
                                <a:off x="0" y="0"/>
                                <a:ext cx="1778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BE9248" id="Rectangle 49" o:spid="_x0000_s1026" style="position:absolute;margin-left:6.1pt;margin-top:.6pt;width:14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JHYgIAABMFAAAOAAAAZHJzL2Uyb0RvYy54bWysVE1v2zAMvQ/YfxB0Xx1nWT+COEXQosOA&#10;oi3aDj0rspQYk0SNUuJkv36U7Lhdl9Owi0yJfKT4/KjZ5c4atlUYGnAVL09GnCknoW7cquLfn28+&#10;nXMWonC1MOBUxfcq8Mv5xw+z1k/VGNZgaoWMkrgwbX3F1zH6aVEEuVZWhBPwypFTA1oRaYurokbR&#10;UnZrivFodFq0gLVHkCoEOr3unHye82utZLzXOqjITMXpbjGvmNdlWov5TExXKPy6kf01xD/cworG&#10;UdEh1bWIgm2w+SuVbSRCAB1PJNgCtG6kyj1QN+XoXTdPa+FV7oXICX6gKfy/tPJu+4CsqSs+ueDM&#10;CUv/6JFYE25lFKMzIqj1YUpxT/4B+10gM3W702jTl/pgu0zqfiBV7SKTdFienZ2PiHpJrrKcfCab&#10;shSvYI8hflVgWTIqjlQ9Uym2tyF2oYcQwqXLdOWzFfdGpRsY96g09UEFxxmdFaSuDLKtoH8vpFQu&#10;nvalc3SC6caYAVgeA5pY9qA+NsFUVtYAHB0D/llxQOSq4OIAto0DPJag/jFU7uIP3Xc9p/aXUO/p&#10;9yF0ug5e3jRE4q0I8UEgCZl4p+GM97RoA23Fobc4WwP+Onae4klf5OWspcGoePi5Eag4M98cKe+i&#10;nEzSJOXN5MvZmDb41rN863EbewXEf0nPgJfZTPHRHEyNYF9ohhepKrmEk1S74jLiYXMVu4GlV0Cq&#10;xSKH0fR4EW/dk5cpeWI1ieR59yLQ90qKJME7OAyRmL4TVBebkA4Wmwi6yWp75bXnmyYv67V/JdJo&#10;v93nqNe3bP4bAAD//wMAUEsDBBQABgAIAAAAIQB0ZB2k2QAAAAYBAAAPAAAAZHJzL2Rvd25yZXYu&#10;eG1sTI5BS8NAFITvgv9heQVvdtMgVWM2RQoecghiNXh9zb4modm3Ibtt47/39aSnYZhh5ss3sxvU&#10;mabQezawWiagiBtve24NfH2+3T+BChHZ4uCZDPxQgE1xe5NjZv2FP+i8i62SEQ4ZGuhiHDOtQ9OR&#10;w7D0I7FkBz85jGKnVtsJLzLuBp0myVo77FkeOhxp21Fz3J2cgWpdVSmW9Xdd1tsyPK7sezxYY+4W&#10;8+sLqEhz/CvDFV/QoRCmvT+xDWoQn6bSvCooiR8S0b3Y5xR0kev/+MUvAAAA//8DAFBLAQItABQA&#10;BgAIAAAAIQC2gziS/gAAAOEBAAATAAAAAAAAAAAAAAAAAAAAAABbQ29udGVudF9UeXBlc10ueG1s&#10;UEsBAi0AFAAGAAgAAAAhADj9If/WAAAAlAEAAAsAAAAAAAAAAAAAAAAALwEAAF9yZWxzLy5yZWxz&#10;UEsBAi0AFAAGAAgAAAAhAOkQUkdiAgAAEwUAAA4AAAAAAAAAAAAAAAAALgIAAGRycy9lMm9Eb2Mu&#10;eG1sUEsBAi0AFAAGAAgAAAAhAHRkHaTZAAAABgEAAA8AAAAAAAAAAAAAAAAAvAQAAGRycy9kb3du&#10;cmV2LnhtbFBLBQYAAAAABAAEAPMAAADCBQAAAAA=&#10;" fillcolor="white [3201]" strokecolor="#f79646 [3209]" strokeweight="2pt"/>
                  </w:pict>
                </mc:Fallback>
              </mc:AlternateContent>
            </w:r>
            <w:r w:rsidR="00A4108D" w:rsidRPr="007B1037">
              <w:rPr>
                <w:rFonts w:ascii="Arial" w:hAnsi="Arial" w:cs="Arial"/>
              </w:rPr>
              <w:t xml:space="preserve">C-5 is sent back to school for documentation purposes </w:t>
            </w:r>
          </w:p>
          <w:p w14:paraId="299D9D7E" w14:textId="394428CD" w:rsidR="00A4108D" w:rsidRPr="007B1037" w:rsidRDefault="00A4108D" w:rsidP="002816F9">
            <w:pPr>
              <w:spacing w:line="276" w:lineRule="auto"/>
              <w:rPr>
                <w:rFonts w:ascii="Arial" w:hAnsi="Arial" w:cs="Arial"/>
              </w:rPr>
            </w:pPr>
            <w:r w:rsidRPr="007B1037">
              <w:rPr>
                <w:rFonts w:ascii="Arial" w:hAnsi="Arial" w:cs="Arial"/>
              </w:rPr>
              <w:t xml:space="preserve">Parent/Guardian: </w:t>
            </w:r>
            <w:r w:rsidR="002816F9">
              <w:rPr>
                <w:rFonts w:ascii="Arial" w:hAnsi="Arial" w:cs="Arial"/>
              </w:rPr>
              <w:t>__________________________</w:t>
            </w:r>
          </w:p>
          <w:p w14:paraId="52FD876C" w14:textId="52E0DDE6" w:rsidR="00A4108D" w:rsidRPr="007B1037" w:rsidRDefault="00A4108D" w:rsidP="002816F9">
            <w:pPr>
              <w:spacing w:line="276" w:lineRule="auto"/>
              <w:rPr>
                <w:rFonts w:ascii="Arial" w:hAnsi="Arial" w:cs="Arial"/>
              </w:rPr>
            </w:pPr>
            <w:r w:rsidRPr="007B1037">
              <w:rPr>
                <w:rFonts w:ascii="Arial" w:hAnsi="Arial" w:cs="Arial"/>
              </w:rPr>
              <w:t xml:space="preserve">Signature: </w:t>
            </w:r>
            <w:r w:rsidR="002816F9">
              <w:rPr>
                <w:rFonts w:ascii="Arial" w:hAnsi="Arial" w:cs="Arial"/>
              </w:rPr>
              <w:t>________________________________</w:t>
            </w:r>
          </w:p>
          <w:p w14:paraId="51477E9C" w14:textId="191A5833" w:rsidR="00A4108D" w:rsidRPr="007B1037" w:rsidRDefault="00A4108D" w:rsidP="002816F9">
            <w:pPr>
              <w:spacing w:line="276" w:lineRule="auto"/>
              <w:rPr>
                <w:rFonts w:ascii="Arial" w:hAnsi="Arial" w:cs="Arial"/>
              </w:rPr>
            </w:pPr>
            <w:r w:rsidRPr="007B1037">
              <w:rPr>
                <w:rFonts w:ascii="Arial" w:hAnsi="Arial" w:cs="Arial"/>
              </w:rPr>
              <w:t xml:space="preserve">Date: </w:t>
            </w:r>
            <w:r w:rsidR="002816F9">
              <w:rPr>
                <w:rFonts w:ascii="Arial" w:hAnsi="Arial" w:cs="Arial"/>
              </w:rPr>
              <w:t>____________________________________</w:t>
            </w:r>
          </w:p>
          <w:p w14:paraId="5ECD7255" w14:textId="6D6AEB72" w:rsidR="00A4108D" w:rsidRPr="007B1037" w:rsidRDefault="00A4108D" w:rsidP="002816F9">
            <w:pPr>
              <w:spacing w:line="276" w:lineRule="auto"/>
              <w:rPr>
                <w:rFonts w:ascii="Arial" w:hAnsi="Arial" w:cs="Arial"/>
                <w:b/>
                <w:u w:val="single"/>
              </w:rPr>
            </w:pPr>
            <w:r w:rsidRPr="007B1037">
              <w:rPr>
                <w:rFonts w:ascii="Arial" w:hAnsi="Arial" w:cs="Arial"/>
              </w:rPr>
              <w:t>Comments:</w:t>
            </w:r>
            <w:r w:rsidR="002816F9">
              <w:rPr>
                <w:rFonts w:ascii="Arial" w:hAnsi="Arial" w:cs="Arial"/>
              </w:rPr>
              <w:t xml:space="preserve"> _______________________________</w:t>
            </w:r>
          </w:p>
        </w:tc>
      </w:tr>
    </w:tbl>
    <w:p w14:paraId="43A017BB" w14:textId="77777777" w:rsidR="00671AF0" w:rsidRPr="007B1037" w:rsidRDefault="00671AF0" w:rsidP="00671AF0">
      <w:pPr>
        <w:spacing w:line="240" w:lineRule="auto"/>
        <w:rPr>
          <w:rFonts w:ascii="Arial" w:hAnsi="Arial" w:cs="Arial"/>
          <w:b/>
          <w:sz w:val="36"/>
          <w:szCs w:val="36"/>
        </w:rPr>
      </w:pPr>
    </w:p>
    <w:sectPr w:rsidR="00671AF0" w:rsidRPr="007B1037" w:rsidSect="00B5276A">
      <w:headerReference w:type="default" r:id="rId9"/>
      <w:footerReference w:type="default" r:id="rId10"/>
      <w:pgSz w:w="12240" w:h="15840"/>
      <w:pgMar w:top="1440" w:right="1440" w:bottom="1440" w:left="1440" w:header="720" w:footer="5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4C02C" w14:textId="77777777" w:rsidR="007153E9" w:rsidRDefault="007153E9" w:rsidP="00671AF0">
      <w:pPr>
        <w:spacing w:after="0" w:line="240" w:lineRule="auto"/>
      </w:pPr>
      <w:r>
        <w:separator/>
      </w:r>
    </w:p>
  </w:endnote>
  <w:endnote w:type="continuationSeparator" w:id="0">
    <w:p w14:paraId="217C84E2" w14:textId="77777777" w:rsidR="007153E9" w:rsidRDefault="007153E9" w:rsidP="0067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5F9B" w14:textId="7A99930F" w:rsidR="00671AF0" w:rsidRDefault="003C2BA5">
    <w:pPr>
      <w:pStyle w:val="Footer"/>
      <w:jc w:val="right"/>
    </w:pPr>
    <w:r>
      <w:rPr>
        <w:noProof/>
        <w:lang w:eastAsia="en-CA"/>
      </w:rPr>
      <w:drawing>
        <wp:inline distT="0" distB="0" distL="0" distR="0" wp14:anchorId="56FFF568" wp14:editId="347677BE">
          <wp:extent cx="774700" cy="310647"/>
          <wp:effectExtent l="0" t="0" r="635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706" b="-1726"/>
                  <a:stretch>
                    <a:fillRect/>
                  </a:stretch>
                </pic:blipFill>
                <pic:spPr bwMode="auto">
                  <a:xfrm>
                    <a:off x="0" y="0"/>
                    <a:ext cx="803883" cy="322349"/>
                  </a:xfrm>
                  <a:prstGeom prst="rect">
                    <a:avLst/>
                  </a:prstGeom>
                  <a:noFill/>
                  <a:ln>
                    <a:noFill/>
                  </a:ln>
                </pic:spPr>
              </pic:pic>
            </a:graphicData>
          </a:graphic>
        </wp:inline>
      </w:drawing>
    </w:r>
    <w:r>
      <w:t xml:space="preserve">                                                                                                                                                                 </w:t>
    </w:r>
    <w:sdt>
      <w:sdtPr>
        <w:id w:val="-1148970425"/>
        <w:docPartObj>
          <w:docPartGallery w:val="Page Numbers (Bottom of Page)"/>
          <w:docPartUnique/>
        </w:docPartObj>
      </w:sdtPr>
      <w:sdtEndPr>
        <w:rPr>
          <w:noProof/>
        </w:rPr>
      </w:sdtEndPr>
      <w:sdtContent>
        <w:r w:rsidR="00671AF0">
          <w:fldChar w:fldCharType="begin"/>
        </w:r>
        <w:r w:rsidR="00671AF0">
          <w:instrText xml:space="preserve"> PAGE   \* MERGEFORMAT </w:instrText>
        </w:r>
        <w:r w:rsidR="00671AF0">
          <w:fldChar w:fldCharType="separate"/>
        </w:r>
        <w:r w:rsidR="00902CAB">
          <w:rPr>
            <w:noProof/>
          </w:rPr>
          <w:t>1</w:t>
        </w:r>
        <w:r w:rsidR="00671AF0">
          <w:rPr>
            <w:noProof/>
          </w:rPr>
          <w:fldChar w:fldCharType="end"/>
        </w:r>
      </w:sdtContent>
    </w:sdt>
  </w:p>
  <w:p w14:paraId="1E86F029" w14:textId="49C2EAB5" w:rsidR="00671AF0" w:rsidRDefault="00B5276A" w:rsidP="00B5276A">
    <w:pPr>
      <w:pStyle w:val="Footer"/>
      <w:tabs>
        <w:tab w:val="clear" w:pos="4680"/>
        <w:tab w:val="clear" w:pos="9360"/>
        <w:tab w:val="left" w:pos="10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56D77" w14:textId="77777777" w:rsidR="007153E9" w:rsidRDefault="007153E9" w:rsidP="00671AF0">
      <w:pPr>
        <w:spacing w:after="0" w:line="240" w:lineRule="auto"/>
      </w:pPr>
      <w:r>
        <w:separator/>
      </w:r>
    </w:p>
  </w:footnote>
  <w:footnote w:type="continuationSeparator" w:id="0">
    <w:p w14:paraId="6F7065CC" w14:textId="77777777" w:rsidR="007153E9" w:rsidRDefault="007153E9" w:rsidP="00671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3DB2" w14:textId="77777777" w:rsidR="00671AF0" w:rsidRPr="00580244" w:rsidRDefault="00671AF0" w:rsidP="00671AF0">
    <w:pPr>
      <w:spacing w:after="0" w:line="240" w:lineRule="auto"/>
      <w:rPr>
        <w:rFonts w:ascii="Arial" w:hAnsi="Arial" w:cs="Arial"/>
        <w:sz w:val="20"/>
        <w:szCs w:val="20"/>
      </w:rPr>
    </w:pPr>
    <w:r w:rsidRPr="00580244">
      <w:rPr>
        <w:rFonts w:ascii="Arial" w:hAnsi="Arial" w:cs="Arial"/>
        <w:sz w:val="20"/>
        <w:szCs w:val="20"/>
      </w:rPr>
      <w:t>Ontario Physical Education Safety Guidelines</w:t>
    </w:r>
  </w:p>
  <w:p w14:paraId="3F34175B" w14:textId="77777777" w:rsidR="00B5276A" w:rsidRDefault="00671AF0" w:rsidP="00671AF0">
    <w:pPr>
      <w:spacing w:after="0" w:line="240" w:lineRule="auto"/>
      <w:rPr>
        <w:rFonts w:ascii="Arial" w:hAnsi="Arial" w:cs="Arial"/>
        <w:sz w:val="20"/>
        <w:szCs w:val="20"/>
      </w:rPr>
    </w:pPr>
    <w:r w:rsidRPr="00580244">
      <w:rPr>
        <w:rFonts w:ascii="Arial" w:hAnsi="Arial" w:cs="Arial"/>
        <w:sz w:val="20"/>
        <w:szCs w:val="20"/>
      </w:rPr>
      <w:t>Appendix C</w:t>
    </w:r>
    <w:r>
      <w:rPr>
        <w:rFonts w:ascii="Arial" w:hAnsi="Arial" w:cs="Arial"/>
        <w:sz w:val="20"/>
        <w:szCs w:val="20"/>
      </w:rPr>
      <w:t>5</w:t>
    </w:r>
    <w:r w:rsidR="00B25E5D">
      <w:rPr>
        <w:rFonts w:ascii="Arial" w:hAnsi="Arial" w:cs="Arial"/>
        <w:sz w:val="20"/>
        <w:szCs w:val="20"/>
      </w:rPr>
      <w:t xml:space="preserve">- – </w:t>
    </w:r>
    <w:r w:rsidRPr="00580244">
      <w:rPr>
        <w:rFonts w:ascii="Arial" w:hAnsi="Arial" w:cs="Arial"/>
        <w:sz w:val="20"/>
        <w:szCs w:val="20"/>
      </w:rPr>
      <w:t xml:space="preserve">Documentation for </w:t>
    </w:r>
    <w:r>
      <w:rPr>
        <w:rFonts w:ascii="Arial" w:hAnsi="Arial" w:cs="Arial"/>
        <w:sz w:val="20"/>
        <w:szCs w:val="20"/>
      </w:rPr>
      <w:t xml:space="preserve">School Concussion Management – Return to </w:t>
    </w:r>
  </w:p>
  <w:p w14:paraId="3F5BA90F" w14:textId="2161BBD2" w:rsidR="00671AF0" w:rsidRDefault="00671AF0" w:rsidP="00B5276A">
    <w:pPr>
      <w:spacing w:after="0" w:line="240" w:lineRule="auto"/>
      <w:rPr>
        <w:rFonts w:ascii="Arial" w:hAnsi="Arial" w:cs="Arial"/>
        <w:sz w:val="20"/>
        <w:szCs w:val="20"/>
      </w:rPr>
    </w:pPr>
    <w:r>
      <w:rPr>
        <w:rFonts w:ascii="Arial" w:hAnsi="Arial" w:cs="Arial"/>
        <w:sz w:val="20"/>
        <w:szCs w:val="20"/>
      </w:rPr>
      <w:t>School (RTS) and Return to Activity (RTPA) Plan</w:t>
    </w:r>
    <w:r>
      <w:rPr>
        <w:rFonts w:ascii="Arial" w:hAnsi="Arial" w:cs="Arial"/>
        <w:sz w:val="20"/>
        <w:szCs w:val="20"/>
      </w:rPr>
      <w:tab/>
    </w:r>
    <w:r>
      <w:rPr>
        <w:rFonts w:ascii="Arial" w:hAnsi="Arial" w:cs="Arial"/>
        <w:sz w:val="20"/>
        <w:szCs w:val="20"/>
      </w:rPr>
      <w:tab/>
    </w:r>
    <w:r w:rsidRPr="00580244">
      <w:rPr>
        <w:rFonts w:ascii="Arial" w:hAnsi="Arial" w:cs="Arial"/>
        <w:sz w:val="20"/>
        <w:szCs w:val="20"/>
      </w:rPr>
      <w:tab/>
    </w:r>
    <w:r>
      <w:rPr>
        <w:rFonts w:ascii="Arial" w:hAnsi="Arial" w:cs="Arial"/>
        <w:sz w:val="20"/>
        <w:szCs w:val="20"/>
      </w:rPr>
      <w:t xml:space="preserve">   </w:t>
    </w:r>
    <w:r w:rsidR="00B25E5D">
      <w:rPr>
        <w:rFonts w:ascii="Arial" w:hAnsi="Arial" w:cs="Arial"/>
        <w:sz w:val="20"/>
        <w:szCs w:val="20"/>
      </w:rPr>
      <w:tab/>
    </w:r>
    <w:r w:rsidR="00B25E5D">
      <w:rPr>
        <w:rFonts w:ascii="Arial" w:hAnsi="Arial" w:cs="Arial"/>
        <w:sz w:val="20"/>
        <w:szCs w:val="20"/>
      </w:rPr>
      <w:tab/>
    </w:r>
    <w:r w:rsidR="00B25E5D">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5276A">
      <w:rPr>
        <w:rFonts w:ascii="Arial" w:hAnsi="Arial" w:cs="Arial"/>
        <w:sz w:val="20"/>
        <w:szCs w:val="20"/>
      </w:rPr>
      <w:tab/>
    </w:r>
    <w:r w:rsidR="00B25E5D">
      <w:rPr>
        <w:rFonts w:ascii="Arial" w:hAnsi="Arial" w:cs="Arial"/>
        <w:sz w:val="20"/>
        <w:szCs w:val="20"/>
      </w:rPr>
      <w:tab/>
    </w:r>
    <w:r w:rsidR="00715C78">
      <w:rPr>
        <w:rFonts w:ascii="Arial" w:hAnsi="Arial" w:cs="Arial"/>
        <w:sz w:val="20"/>
        <w:szCs w:val="20"/>
      </w:rPr>
      <w:t xml:space="preserve">            </w:t>
    </w:r>
    <w:r w:rsidRPr="00580244">
      <w:rPr>
        <w:rFonts w:ascii="Arial" w:hAnsi="Arial" w:cs="Arial"/>
        <w:sz w:val="20"/>
        <w:szCs w:val="20"/>
      </w:rPr>
      <w:t>September 2018</w:t>
    </w:r>
  </w:p>
  <w:p w14:paraId="43003EA0" w14:textId="2FFB0390" w:rsidR="00671AF0" w:rsidRPr="00671AF0" w:rsidRDefault="00671AF0" w:rsidP="00671AF0">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5001"/>
    <w:multiLevelType w:val="hybridMultilevel"/>
    <w:tmpl w:val="0100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D2EB4"/>
    <w:multiLevelType w:val="hybridMultilevel"/>
    <w:tmpl w:val="DE0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05827"/>
    <w:multiLevelType w:val="hybridMultilevel"/>
    <w:tmpl w:val="56264910"/>
    <w:lvl w:ilvl="0" w:tplc="00000000">
      <w:start w:val="1"/>
      <w:numFmt w:val="bullet"/>
      <w:lvlText w:val="•"/>
      <w:lvlJc w:val="left"/>
      <w:pPr>
        <w:ind w:left="720" w:hanging="360"/>
      </w:pPr>
      <w:rPr>
        <w:rFonts w:ascii="Geneva" w:hAnsi="Geneva" w:cs="Geneva" w:hint="default"/>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35496"/>
    <w:multiLevelType w:val="hybridMultilevel"/>
    <w:tmpl w:val="E840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807205"/>
    <w:multiLevelType w:val="hybridMultilevel"/>
    <w:tmpl w:val="97761A7C"/>
    <w:lvl w:ilvl="0" w:tplc="00000000">
      <w:start w:val="1"/>
      <w:numFmt w:val="bullet"/>
      <w:lvlText w:val="•"/>
      <w:lvlJc w:val="left"/>
      <w:pPr>
        <w:ind w:left="720" w:hanging="360"/>
      </w:pPr>
      <w:rPr>
        <w:rFonts w:ascii="Geneva" w:hAnsi="Geneva" w:cs="Geneva"/>
        <w:color w:val="000000"/>
        <w:sz w:val="24"/>
        <w:szCs w:val="24"/>
      </w:rPr>
    </w:lvl>
    <w:lvl w:ilvl="1" w:tplc="00000000">
      <w:start w:val="1"/>
      <w:numFmt w:val="bullet"/>
      <w:lvlText w:val="•"/>
      <w:lvlJc w:val="left"/>
      <w:pPr>
        <w:ind w:left="1440" w:hanging="360"/>
      </w:pPr>
      <w:rPr>
        <w:rFonts w:ascii="Geneva" w:hAnsi="Geneva" w:cs="Geneva" w:hint="default"/>
        <w:color w:val="0000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A41F79"/>
    <w:multiLevelType w:val="hybridMultilevel"/>
    <w:tmpl w:val="310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562470"/>
    <w:multiLevelType w:val="hybridMultilevel"/>
    <w:tmpl w:val="50A2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6745FF"/>
    <w:multiLevelType w:val="hybridMultilevel"/>
    <w:tmpl w:val="F766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F79C8"/>
    <w:multiLevelType w:val="hybridMultilevel"/>
    <w:tmpl w:val="A3A6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7A0CDC"/>
    <w:multiLevelType w:val="hybridMultilevel"/>
    <w:tmpl w:val="3314F8B8"/>
    <w:lvl w:ilvl="0" w:tplc="00000000">
      <w:start w:val="1"/>
      <w:numFmt w:val="bullet"/>
      <w:lvlText w:val="•"/>
      <w:lvlJc w:val="left"/>
      <w:pPr>
        <w:ind w:left="770" w:hanging="360"/>
      </w:pPr>
      <w:rPr>
        <w:rFonts w:ascii="Geneva" w:hAnsi="Geneva" w:cs="Geneva" w:hint="default"/>
        <w:color w:val="000000"/>
        <w:sz w:val="24"/>
        <w:szCs w:val="24"/>
      </w:rPr>
    </w:lvl>
    <w:lvl w:ilvl="1" w:tplc="0409000F">
      <w:start w:val="1"/>
      <w:numFmt w:val="decimal"/>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4"/>
  </w:num>
  <w:num w:numId="3">
    <w:abstractNumId w:val="2"/>
  </w:num>
  <w:num w:numId="4">
    <w:abstractNumId w:val="7"/>
  </w:num>
  <w:num w:numId="5">
    <w:abstractNumId w:val="1"/>
  </w:num>
  <w:num w:numId="6">
    <w:abstractNumId w:val="5"/>
  </w:num>
  <w:num w:numId="7">
    <w:abstractNumId w:val="8"/>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F0"/>
    <w:rsid w:val="002816F9"/>
    <w:rsid w:val="002C31F1"/>
    <w:rsid w:val="00363A4E"/>
    <w:rsid w:val="003C2BA5"/>
    <w:rsid w:val="00507FD4"/>
    <w:rsid w:val="006060B5"/>
    <w:rsid w:val="00671AF0"/>
    <w:rsid w:val="006B6CA1"/>
    <w:rsid w:val="007153E9"/>
    <w:rsid w:val="00715C78"/>
    <w:rsid w:val="007B1037"/>
    <w:rsid w:val="00901869"/>
    <w:rsid w:val="00902CAB"/>
    <w:rsid w:val="009F4FBE"/>
    <w:rsid w:val="00A4108D"/>
    <w:rsid w:val="00AC5D45"/>
    <w:rsid w:val="00B25E5D"/>
    <w:rsid w:val="00B5276A"/>
    <w:rsid w:val="00B57C66"/>
    <w:rsid w:val="00BC40F1"/>
    <w:rsid w:val="00D15242"/>
    <w:rsid w:val="00DC0E23"/>
    <w:rsid w:val="00F961AA"/>
    <w:rsid w:val="00FF1A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7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AF0"/>
    <w:pPr>
      <w:ind w:left="720"/>
      <w:contextualSpacing/>
    </w:pPr>
  </w:style>
  <w:style w:type="paragraph" w:styleId="Header">
    <w:name w:val="header"/>
    <w:basedOn w:val="Normal"/>
    <w:link w:val="HeaderChar"/>
    <w:uiPriority w:val="99"/>
    <w:unhideWhenUsed/>
    <w:rsid w:val="0067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AF0"/>
  </w:style>
  <w:style w:type="paragraph" w:styleId="Footer">
    <w:name w:val="footer"/>
    <w:basedOn w:val="Normal"/>
    <w:link w:val="FooterChar"/>
    <w:uiPriority w:val="99"/>
    <w:unhideWhenUsed/>
    <w:rsid w:val="00671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AF0"/>
  </w:style>
  <w:style w:type="table" w:styleId="TableGrid">
    <w:name w:val="Table Grid"/>
    <w:basedOn w:val="TableNormal"/>
    <w:uiPriority w:val="59"/>
    <w:rsid w:val="006B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AF0"/>
    <w:pPr>
      <w:ind w:left="720"/>
      <w:contextualSpacing/>
    </w:pPr>
  </w:style>
  <w:style w:type="paragraph" w:styleId="Header">
    <w:name w:val="header"/>
    <w:basedOn w:val="Normal"/>
    <w:link w:val="HeaderChar"/>
    <w:uiPriority w:val="99"/>
    <w:unhideWhenUsed/>
    <w:rsid w:val="0067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AF0"/>
  </w:style>
  <w:style w:type="paragraph" w:styleId="Footer">
    <w:name w:val="footer"/>
    <w:basedOn w:val="Normal"/>
    <w:link w:val="FooterChar"/>
    <w:uiPriority w:val="99"/>
    <w:unhideWhenUsed/>
    <w:rsid w:val="00671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AF0"/>
  </w:style>
  <w:style w:type="table" w:styleId="TableGrid">
    <w:name w:val="Table Grid"/>
    <w:basedOn w:val="TableNormal"/>
    <w:uiPriority w:val="59"/>
    <w:rsid w:val="006B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6825-E226-47CA-B730-5DBEDB85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18110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ROUKEMA</dc:creator>
  <cp:lastModifiedBy>William</cp:lastModifiedBy>
  <cp:revision>2</cp:revision>
  <cp:lastPrinted>2019-06-07T16:03:00Z</cp:lastPrinted>
  <dcterms:created xsi:type="dcterms:W3CDTF">2019-06-13T13:44:00Z</dcterms:created>
  <dcterms:modified xsi:type="dcterms:W3CDTF">2019-06-13T13:44:00Z</dcterms:modified>
</cp:coreProperties>
</file>