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64D00" w14:textId="5614D706" w:rsidR="00F424F0" w:rsidRDefault="002537F8" w:rsidP="00F424F0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sz w:val="28"/>
          <w:u w:val="single"/>
        </w:rPr>
      </w:pPr>
      <w:bookmarkStart w:id="0" w:name="_GoBack"/>
      <w:bookmarkEnd w:id="0"/>
      <w:r>
        <w:rPr>
          <w:rFonts w:ascii="Calibri" w:eastAsia="Calibri" w:hAnsi="Calibri" w:cs="Times New Roman"/>
          <w:b/>
          <w:sz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6F35" w:rsidRPr="008F1F49">
        <w:rPr>
          <w:rFonts w:ascii="Calibri" w:eastAsia="Calibri" w:hAnsi="Calibri" w:cs="Times New Roman"/>
          <w:b/>
          <w:sz w:val="28"/>
          <w:u w:val="single"/>
        </w:rPr>
        <w:t xml:space="preserve">Stratford Boys </w:t>
      </w:r>
      <w:r w:rsidR="00F424F0" w:rsidRPr="008F1F49">
        <w:rPr>
          <w:rFonts w:ascii="Calibri" w:eastAsia="Calibri" w:hAnsi="Calibri" w:cs="Times New Roman"/>
          <w:b/>
          <w:sz w:val="28"/>
          <w:u w:val="single"/>
        </w:rPr>
        <w:t>Tournament Schedule 202</w:t>
      </w:r>
      <w:r w:rsidR="00A63586">
        <w:rPr>
          <w:rFonts w:ascii="Calibri" w:eastAsia="Calibri" w:hAnsi="Calibri" w:cs="Times New Roman"/>
          <w:b/>
          <w:sz w:val="28"/>
          <w:u w:val="single"/>
        </w:rPr>
        <w:t>1</w:t>
      </w:r>
      <w:r w:rsidR="00F424F0" w:rsidRPr="008F1F49">
        <w:rPr>
          <w:rFonts w:ascii="Calibri" w:eastAsia="Calibri" w:hAnsi="Calibri" w:cs="Times New Roman"/>
          <w:b/>
          <w:sz w:val="28"/>
          <w:u w:val="single"/>
        </w:rPr>
        <w:t xml:space="preserve"> – 202</w:t>
      </w:r>
      <w:r w:rsidR="00A63586">
        <w:rPr>
          <w:rFonts w:ascii="Calibri" w:eastAsia="Calibri" w:hAnsi="Calibri" w:cs="Times New Roman"/>
          <w:b/>
          <w:sz w:val="28"/>
          <w:u w:val="single"/>
        </w:rPr>
        <w:t>2</w:t>
      </w:r>
    </w:p>
    <w:p w14:paraId="7889EA60" w14:textId="55DC19B2" w:rsidR="008D5350" w:rsidRPr="008D5350" w:rsidRDefault="008D5350" w:rsidP="00F424F0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 xml:space="preserve">Updated </w:t>
      </w:r>
      <w:r w:rsidR="00246117">
        <w:rPr>
          <w:rFonts w:ascii="Calibri" w:eastAsia="Calibri" w:hAnsi="Calibri" w:cs="Times New Roman"/>
          <w:b/>
          <w:sz w:val="28"/>
        </w:rPr>
        <w:t>Sept. 9</w:t>
      </w:r>
    </w:p>
    <w:p w14:paraId="6224FAC1" w14:textId="77777777" w:rsidR="00F424F0" w:rsidRPr="00F424F0" w:rsidRDefault="00F424F0" w:rsidP="00F424F0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sz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424F0" w:rsidRPr="00F424F0" w14:paraId="126456EC" w14:textId="77777777" w:rsidTr="00F424F0">
        <w:tc>
          <w:tcPr>
            <w:tcW w:w="3116" w:type="dxa"/>
            <w:shd w:val="clear" w:color="auto" w:fill="D9D9D9" w:themeFill="background1" w:themeFillShade="D9"/>
          </w:tcPr>
          <w:p w14:paraId="77CF46A6" w14:textId="07FB82CD" w:rsidR="00F424F0" w:rsidRPr="00F424F0" w:rsidRDefault="00F424F0" w:rsidP="00F424F0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424F0">
              <w:rPr>
                <w:rFonts w:ascii="Calibri" w:eastAsia="Calibri" w:hAnsi="Calibri" w:cs="Times New Roman"/>
                <w:sz w:val="24"/>
                <w:szCs w:val="24"/>
              </w:rPr>
              <w:t>Dates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5D64A3C" w14:textId="7E61D3AF" w:rsidR="00F424F0" w:rsidRPr="00F424F0" w:rsidRDefault="00F424F0" w:rsidP="00F424F0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424F0">
              <w:rPr>
                <w:rFonts w:ascii="Calibri" w:eastAsia="Calibri" w:hAnsi="Calibri" w:cs="Times New Roman"/>
                <w:sz w:val="24"/>
                <w:szCs w:val="24"/>
              </w:rPr>
              <w:t>Course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8EACA6B" w14:textId="58DC5C6C" w:rsidR="00F424F0" w:rsidRPr="00F424F0" w:rsidRDefault="00F424F0" w:rsidP="00F424F0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424F0">
              <w:rPr>
                <w:rFonts w:ascii="Calibri" w:eastAsia="Calibri" w:hAnsi="Calibri" w:cs="Times New Roman"/>
                <w:sz w:val="24"/>
                <w:szCs w:val="24"/>
              </w:rPr>
              <w:t>Events</w:t>
            </w:r>
          </w:p>
        </w:tc>
      </w:tr>
      <w:tr w:rsidR="00F424F0" w:rsidRPr="00A16F35" w14:paraId="48420FF3" w14:textId="77777777" w:rsidTr="00F424F0">
        <w:tc>
          <w:tcPr>
            <w:tcW w:w="3116" w:type="dxa"/>
          </w:tcPr>
          <w:p w14:paraId="2E674C5D" w14:textId="289E6A85" w:rsidR="00F424F0" w:rsidRPr="00A16F35" w:rsidRDefault="006E69FE" w:rsidP="00F424F0">
            <w:pPr>
              <w:contextualSpacing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March 3</w:t>
            </w:r>
            <w:r w:rsidR="00A63586">
              <w:rPr>
                <w:rFonts w:ascii="Calibri" w:eastAsia="Calibri" w:hAnsi="Calibri" w:cs="Times New Roman"/>
                <w:szCs w:val="24"/>
              </w:rPr>
              <w:t>0 - 31</w:t>
            </w:r>
            <w:r>
              <w:rPr>
                <w:rFonts w:ascii="Calibri" w:eastAsia="Calibri" w:hAnsi="Calibri" w:cs="Times New Roman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4BE96134" w14:textId="7A50580C" w:rsidR="00F424F0" w:rsidRPr="00A16F35" w:rsidRDefault="00B46F35" w:rsidP="00F424F0">
            <w:pPr>
              <w:contextualSpacing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Cypress Lakes GC</w:t>
            </w:r>
          </w:p>
        </w:tc>
        <w:tc>
          <w:tcPr>
            <w:tcW w:w="3117" w:type="dxa"/>
          </w:tcPr>
          <w:p w14:paraId="5342E46D" w14:textId="1F2D85D6" w:rsidR="00F424F0" w:rsidRPr="00A16F35" w:rsidRDefault="00F424F0" w:rsidP="00F424F0">
            <w:pPr>
              <w:contextualSpacing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A16F35">
              <w:rPr>
                <w:rFonts w:ascii="Calibri" w:eastAsia="Calibri" w:hAnsi="Calibri" w:cs="Times New Roman"/>
                <w:szCs w:val="24"/>
              </w:rPr>
              <w:t>Boys District Tournament</w:t>
            </w:r>
          </w:p>
        </w:tc>
      </w:tr>
      <w:tr w:rsidR="00F424F0" w:rsidRPr="00A16F35" w14:paraId="2687ABD6" w14:textId="77777777" w:rsidTr="002E211B">
        <w:tc>
          <w:tcPr>
            <w:tcW w:w="3116" w:type="dxa"/>
            <w:shd w:val="clear" w:color="auto" w:fill="D9D9D9" w:themeFill="background1" w:themeFillShade="D9"/>
          </w:tcPr>
          <w:p w14:paraId="296ABBC3" w14:textId="029296DA" w:rsidR="00F424F0" w:rsidRPr="00A16F35" w:rsidRDefault="002537F8" w:rsidP="00F424F0">
            <w:pPr>
              <w:contextualSpacing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April 2</w:t>
            </w:r>
            <w:r w:rsidR="00246117"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</w:rPr>
              <w:t xml:space="preserve"> - 2</w:t>
            </w:r>
            <w:r w:rsidR="00246117">
              <w:rPr>
                <w:rFonts w:ascii="Calibri" w:eastAsia="Calibri" w:hAnsi="Calibri" w:cs="Times New Roman"/>
                <w:szCs w:val="24"/>
              </w:rPr>
              <w:t>1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EB2038C" w14:textId="58A00927" w:rsidR="00F424F0" w:rsidRPr="00A16F35" w:rsidRDefault="00A63586" w:rsidP="00F424F0">
            <w:pPr>
              <w:contextualSpacing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Eagle Pointe</w:t>
            </w:r>
            <w:r w:rsidR="00B46F35">
              <w:rPr>
                <w:rFonts w:ascii="Calibri" w:eastAsia="Calibri" w:hAnsi="Calibri" w:cs="Times New Roman"/>
                <w:szCs w:val="24"/>
              </w:rPr>
              <w:t xml:space="preserve"> GC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E3F1EA7" w14:textId="77B6AD43" w:rsidR="00F424F0" w:rsidRPr="00A16F35" w:rsidRDefault="00F424F0" w:rsidP="00F424F0">
            <w:pPr>
              <w:contextualSpacing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A16F35">
              <w:rPr>
                <w:rFonts w:ascii="Calibri" w:eastAsia="Calibri" w:hAnsi="Calibri" w:cs="Times New Roman"/>
                <w:szCs w:val="24"/>
              </w:rPr>
              <w:t>Boys Regional Tournament</w:t>
            </w:r>
          </w:p>
        </w:tc>
      </w:tr>
      <w:tr w:rsidR="00F424F0" w:rsidRPr="00A16F35" w14:paraId="3FA02D78" w14:textId="77777777" w:rsidTr="00F424F0">
        <w:tc>
          <w:tcPr>
            <w:tcW w:w="3116" w:type="dxa"/>
          </w:tcPr>
          <w:p w14:paraId="3DD7E8F0" w14:textId="30A4525A" w:rsidR="00F424F0" w:rsidRPr="00A16F35" w:rsidRDefault="00376163" w:rsidP="00F424F0">
            <w:pPr>
              <w:contextualSpacing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 xml:space="preserve">May 9 – 10 </w:t>
            </w:r>
          </w:p>
        </w:tc>
        <w:tc>
          <w:tcPr>
            <w:tcW w:w="3117" w:type="dxa"/>
          </w:tcPr>
          <w:p w14:paraId="1F1021DF" w14:textId="2774C088" w:rsidR="00F424F0" w:rsidRPr="00A16F35" w:rsidRDefault="004126EF" w:rsidP="00F424F0">
            <w:pPr>
              <w:contextualSpacing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Legacy Hills GC</w:t>
            </w:r>
          </w:p>
        </w:tc>
        <w:tc>
          <w:tcPr>
            <w:tcW w:w="3117" w:type="dxa"/>
          </w:tcPr>
          <w:p w14:paraId="48F023F4" w14:textId="5A708517" w:rsidR="00F424F0" w:rsidRPr="00A16F35" w:rsidRDefault="00F424F0" w:rsidP="00F424F0">
            <w:pPr>
              <w:contextualSpacing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A16F35">
              <w:rPr>
                <w:rFonts w:ascii="Calibri" w:eastAsia="Calibri" w:hAnsi="Calibri" w:cs="Times New Roman"/>
                <w:szCs w:val="24"/>
              </w:rPr>
              <w:t>Boys State Tournament</w:t>
            </w:r>
          </w:p>
        </w:tc>
      </w:tr>
    </w:tbl>
    <w:p w14:paraId="1B48E067" w14:textId="29AEA417" w:rsidR="00F424F0" w:rsidRPr="00A16F35" w:rsidRDefault="00F424F0" w:rsidP="00F424F0">
      <w:pPr>
        <w:spacing w:after="0" w:line="240" w:lineRule="auto"/>
        <w:contextualSpacing/>
        <w:jc w:val="center"/>
        <w:rPr>
          <w:rFonts w:ascii="Calibri" w:eastAsia="Calibri" w:hAnsi="Calibri" w:cs="Times New Roman"/>
          <w:sz w:val="18"/>
        </w:rPr>
      </w:pPr>
    </w:p>
    <w:p w14:paraId="205B2F14" w14:textId="7539CD68" w:rsidR="00F424F0" w:rsidRPr="00953484" w:rsidRDefault="00A16F35" w:rsidP="00F424F0">
      <w:pPr>
        <w:spacing w:after="0" w:line="240" w:lineRule="auto"/>
        <w:contextualSpacing/>
        <w:rPr>
          <w:rFonts w:ascii="Calibri" w:eastAsia="Calibri" w:hAnsi="Calibri" w:cs="Times New Roman"/>
          <w:b/>
          <w:sz w:val="28"/>
        </w:rPr>
      </w:pPr>
      <w:r w:rsidRPr="008F1F49">
        <w:rPr>
          <w:rFonts w:ascii="Calibri" w:eastAsia="Calibri" w:hAnsi="Calibri" w:cs="Times New Roman"/>
          <w:b/>
          <w:sz w:val="28"/>
        </w:rPr>
        <w:t>Varsity</w:t>
      </w:r>
      <w:r w:rsidR="00F424F0" w:rsidRPr="008F1F49">
        <w:rPr>
          <w:rFonts w:ascii="Calibri" w:eastAsia="Calibri" w:hAnsi="Calibri" w:cs="Times New Roman"/>
          <w:b/>
          <w:sz w:val="28"/>
        </w:rPr>
        <w:t xml:space="preserve"> (Top 5)</w:t>
      </w:r>
      <w:r w:rsidR="002537F8" w:rsidRPr="008F1F49">
        <w:rPr>
          <w:rFonts w:ascii="Calibri" w:eastAsia="Calibri" w:hAnsi="Calibri" w:cs="Times New Roman"/>
          <w:b/>
          <w:sz w:val="28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424F0" w:rsidRPr="00F424F0" w14:paraId="018BBD8C" w14:textId="77777777" w:rsidTr="00F424F0">
        <w:tc>
          <w:tcPr>
            <w:tcW w:w="4675" w:type="dxa"/>
            <w:shd w:val="clear" w:color="auto" w:fill="D9D9D9" w:themeFill="background1" w:themeFillShade="D9"/>
          </w:tcPr>
          <w:p w14:paraId="31D1B283" w14:textId="24907E1D" w:rsidR="00F424F0" w:rsidRPr="00F424F0" w:rsidRDefault="00F424F0" w:rsidP="00F424F0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424F0">
              <w:rPr>
                <w:rFonts w:ascii="Calibri" w:eastAsia="Calibri" w:hAnsi="Calibri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4BA1385" w14:textId="1E3F8BEA" w:rsidR="00F424F0" w:rsidRPr="00F424F0" w:rsidRDefault="00F424F0" w:rsidP="00F424F0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424F0">
              <w:rPr>
                <w:rFonts w:ascii="Calibri" w:eastAsia="Calibri" w:hAnsi="Calibri" w:cs="Times New Roman"/>
                <w:b/>
                <w:sz w:val="24"/>
                <w:szCs w:val="24"/>
              </w:rPr>
              <w:t>Course</w:t>
            </w:r>
          </w:p>
        </w:tc>
      </w:tr>
      <w:tr w:rsidR="00F424F0" w:rsidRPr="00A16F35" w14:paraId="35F319C7" w14:textId="77777777" w:rsidTr="007E15DD">
        <w:tc>
          <w:tcPr>
            <w:tcW w:w="4675" w:type="dxa"/>
            <w:shd w:val="clear" w:color="auto" w:fill="FFFFFF" w:themeFill="background1"/>
          </w:tcPr>
          <w:p w14:paraId="68F34A5F" w14:textId="283F846A" w:rsidR="00F424F0" w:rsidRPr="00A16F35" w:rsidRDefault="00E65C22" w:rsidP="008D706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 xml:space="preserve">Oct. 11 – 12 </w:t>
            </w:r>
          </w:p>
        </w:tc>
        <w:tc>
          <w:tcPr>
            <w:tcW w:w="4675" w:type="dxa"/>
            <w:shd w:val="clear" w:color="auto" w:fill="FFFFFF" w:themeFill="background1"/>
          </w:tcPr>
          <w:p w14:paraId="5879064A" w14:textId="00D60F81" w:rsidR="00F424F0" w:rsidRPr="00A16F35" w:rsidRDefault="00E65C22" w:rsidP="008D706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Eagle Pointe</w:t>
            </w:r>
          </w:p>
        </w:tc>
      </w:tr>
      <w:tr w:rsidR="00F424F0" w:rsidRPr="00A16F35" w14:paraId="78BBAFD4" w14:textId="77777777" w:rsidTr="0032379D">
        <w:tc>
          <w:tcPr>
            <w:tcW w:w="4675" w:type="dxa"/>
            <w:shd w:val="clear" w:color="auto" w:fill="D9D9D9" w:themeFill="background1" w:themeFillShade="D9"/>
          </w:tcPr>
          <w:p w14:paraId="4A30B96A" w14:textId="23082EF3" w:rsidR="00F424F0" w:rsidRPr="00A16F35" w:rsidRDefault="007E15DD" w:rsidP="008D706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Oct. 22 – 23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4A45F458" w14:textId="063998CF" w:rsidR="008D7062" w:rsidRPr="00A16F35" w:rsidRDefault="007E15DD" w:rsidP="008D706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Battleground GC</w:t>
            </w:r>
          </w:p>
        </w:tc>
      </w:tr>
      <w:tr w:rsidR="007E15DD" w:rsidRPr="00A16F35" w14:paraId="204DADFE" w14:textId="77777777" w:rsidTr="007E15DD">
        <w:tc>
          <w:tcPr>
            <w:tcW w:w="4675" w:type="dxa"/>
            <w:shd w:val="clear" w:color="auto" w:fill="FFFFFF" w:themeFill="background1"/>
          </w:tcPr>
          <w:p w14:paraId="53554C61" w14:textId="1604A4A9" w:rsidR="007E15DD" w:rsidRPr="00A16F35" w:rsidRDefault="007E15DD" w:rsidP="007E15DD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Nov. 5 – 6</w:t>
            </w:r>
          </w:p>
        </w:tc>
        <w:tc>
          <w:tcPr>
            <w:tcW w:w="4675" w:type="dxa"/>
            <w:shd w:val="clear" w:color="auto" w:fill="FFFFFF" w:themeFill="background1"/>
          </w:tcPr>
          <w:p w14:paraId="0A600287" w14:textId="4B2DA549" w:rsidR="007E15DD" w:rsidRPr="00A16F35" w:rsidRDefault="007E15DD" w:rsidP="007E15DD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Conroe CC</w:t>
            </w:r>
          </w:p>
        </w:tc>
      </w:tr>
      <w:tr w:rsidR="007E15DD" w:rsidRPr="00A16F35" w14:paraId="6D89587D" w14:textId="77777777" w:rsidTr="0032379D">
        <w:tc>
          <w:tcPr>
            <w:tcW w:w="4675" w:type="dxa"/>
            <w:shd w:val="clear" w:color="auto" w:fill="D9D9D9" w:themeFill="background1" w:themeFillShade="D9"/>
          </w:tcPr>
          <w:p w14:paraId="28B62345" w14:textId="6B7E70F7" w:rsidR="007E15DD" w:rsidRDefault="008A591B" w:rsidP="007E15DD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 xml:space="preserve">Dec. 3 – 4 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6E73DA44" w14:textId="63A775EB" w:rsidR="007E15DD" w:rsidRDefault="008A591B" w:rsidP="007E15DD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Golf Clubs of Houston</w:t>
            </w:r>
          </w:p>
        </w:tc>
      </w:tr>
      <w:tr w:rsidR="008A591B" w:rsidRPr="00A16F35" w14:paraId="6C077A9B" w14:textId="77777777" w:rsidTr="007E15DD">
        <w:tc>
          <w:tcPr>
            <w:tcW w:w="4675" w:type="dxa"/>
            <w:shd w:val="clear" w:color="auto" w:fill="FFFFFF" w:themeFill="background1"/>
          </w:tcPr>
          <w:p w14:paraId="44B2DBFE" w14:textId="54AEEC71" w:rsidR="008A591B" w:rsidRDefault="008A591B" w:rsidP="008A591B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Dec. 10 – 11</w:t>
            </w:r>
          </w:p>
        </w:tc>
        <w:tc>
          <w:tcPr>
            <w:tcW w:w="4675" w:type="dxa"/>
            <w:shd w:val="clear" w:color="auto" w:fill="FFFFFF" w:themeFill="background1"/>
          </w:tcPr>
          <w:p w14:paraId="1CAE7692" w14:textId="55B19752" w:rsidR="008A591B" w:rsidRDefault="008A591B" w:rsidP="008A591B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246117">
              <w:rPr>
                <w:rFonts w:ascii="Calibri" w:eastAsia="Calibri" w:hAnsi="Calibri" w:cs="Times New Roman"/>
                <w:b/>
                <w:color w:val="FF0000"/>
                <w:szCs w:val="24"/>
              </w:rPr>
              <w:t>Regional Fall Preview Eagle Pointe</w:t>
            </w:r>
          </w:p>
        </w:tc>
      </w:tr>
      <w:tr w:rsidR="008A591B" w:rsidRPr="00A16F35" w14:paraId="0E585896" w14:textId="77777777" w:rsidTr="0032379D">
        <w:tc>
          <w:tcPr>
            <w:tcW w:w="4675" w:type="dxa"/>
            <w:shd w:val="clear" w:color="auto" w:fill="D9D9D9" w:themeFill="background1" w:themeFillShade="D9"/>
          </w:tcPr>
          <w:p w14:paraId="6D85D037" w14:textId="190710B0" w:rsidR="008A591B" w:rsidRPr="00A16F35" w:rsidRDefault="008A591B" w:rsidP="008A591B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Jan. 17 - 18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4191B84E" w14:textId="1EAD7837" w:rsidR="008A591B" w:rsidRPr="00A16F35" w:rsidRDefault="00BD6F82" w:rsidP="008A591B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Aggie Cup (</w:t>
            </w:r>
            <w:r w:rsidR="008A591B">
              <w:rPr>
                <w:rFonts w:ascii="Calibri" w:eastAsia="Calibri" w:hAnsi="Calibri" w:cs="Times New Roman"/>
                <w:b/>
                <w:szCs w:val="24"/>
              </w:rPr>
              <w:t>Traditions/</w:t>
            </w:r>
            <w:proofErr w:type="spellStart"/>
            <w:r w:rsidR="008A591B">
              <w:rPr>
                <w:rFonts w:ascii="Calibri" w:eastAsia="Calibri" w:hAnsi="Calibri" w:cs="Times New Roman"/>
                <w:b/>
                <w:szCs w:val="24"/>
              </w:rPr>
              <w:t>Miramont</w:t>
            </w:r>
            <w:proofErr w:type="spellEnd"/>
            <w:r>
              <w:rPr>
                <w:rFonts w:ascii="Calibri" w:eastAsia="Calibri" w:hAnsi="Calibri" w:cs="Times New Roman"/>
                <w:b/>
                <w:szCs w:val="24"/>
              </w:rPr>
              <w:t>)</w:t>
            </w:r>
          </w:p>
        </w:tc>
      </w:tr>
      <w:tr w:rsidR="008A591B" w:rsidRPr="00A16F35" w14:paraId="71FB53BB" w14:textId="77777777" w:rsidTr="007E15DD">
        <w:tc>
          <w:tcPr>
            <w:tcW w:w="4675" w:type="dxa"/>
            <w:shd w:val="clear" w:color="auto" w:fill="FFFFFF" w:themeFill="background1"/>
          </w:tcPr>
          <w:p w14:paraId="17C67F76" w14:textId="15B805F0" w:rsidR="008A591B" w:rsidRPr="00A16F35" w:rsidRDefault="008A591B" w:rsidP="008A591B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Feb. 11 – 12</w:t>
            </w:r>
          </w:p>
        </w:tc>
        <w:tc>
          <w:tcPr>
            <w:tcW w:w="4675" w:type="dxa"/>
            <w:shd w:val="clear" w:color="auto" w:fill="FFFFFF" w:themeFill="background1"/>
          </w:tcPr>
          <w:p w14:paraId="35149740" w14:textId="4FC87D9C" w:rsidR="008A591B" w:rsidRPr="00A16F35" w:rsidRDefault="008A591B" w:rsidP="008A591B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Bentwater Yacht and CC</w:t>
            </w:r>
          </w:p>
        </w:tc>
      </w:tr>
      <w:tr w:rsidR="008A591B" w:rsidRPr="00A16F35" w14:paraId="79E7CB12" w14:textId="77777777" w:rsidTr="0032379D">
        <w:tc>
          <w:tcPr>
            <w:tcW w:w="4675" w:type="dxa"/>
            <w:shd w:val="clear" w:color="auto" w:fill="D9D9D9" w:themeFill="background1" w:themeFillShade="D9"/>
          </w:tcPr>
          <w:p w14:paraId="028F9AE9" w14:textId="5987B711" w:rsidR="008A591B" w:rsidRDefault="008A591B" w:rsidP="008A591B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March 25 -26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A368DB9" w14:textId="4686E882" w:rsidR="008A591B" w:rsidRDefault="008A591B" w:rsidP="008A591B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Regional Spring Preview Eagle Pointe</w:t>
            </w:r>
          </w:p>
        </w:tc>
      </w:tr>
    </w:tbl>
    <w:p w14:paraId="06F11459" w14:textId="6740E30B" w:rsidR="00F424F0" w:rsidRPr="00A16F35" w:rsidRDefault="00F424F0" w:rsidP="00F424F0">
      <w:pPr>
        <w:spacing w:after="0" w:line="240" w:lineRule="auto"/>
        <w:contextualSpacing/>
        <w:rPr>
          <w:rFonts w:ascii="Calibri" w:eastAsia="Calibri" w:hAnsi="Calibri" w:cs="Times New Roman"/>
          <w:b/>
          <w:sz w:val="18"/>
        </w:rPr>
      </w:pPr>
    </w:p>
    <w:p w14:paraId="7CE82EC4" w14:textId="28EE7BFC" w:rsidR="00F424F0" w:rsidRPr="00953484" w:rsidRDefault="00A16F35" w:rsidP="00F424F0">
      <w:pPr>
        <w:spacing w:after="0" w:line="240" w:lineRule="auto"/>
        <w:contextualSpacing/>
        <w:rPr>
          <w:rFonts w:ascii="Calibri" w:eastAsia="Calibri" w:hAnsi="Calibri" w:cs="Times New Roman"/>
          <w:b/>
          <w:sz w:val="28"/>
        </w:rPr>
      </w:pPr>
      <w:r w:rsidRPr="008F1F49">
        <w:rPr>
          <w:rFonts w:ascii="Calibri" w:eastAsia="Calibri" w:hAnsi="Calibri" w:cs="Times New Roman"/>
          <w:b/>
          <w:sz w:val="28"/>
        </w:rPr>
        <w:t>Varsity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424F0" w:rsidRPr="00F424F0" w14:paraId="24A67025" w14:textId="77777777" w:rsidTr="0029132B">
        <w:tc>
          <w:tcPr>
            <w:tcW w:w="4675" w:type="dxa"/>
            <w:shd w:val="clear" w:color="auto" w:fill="D9D9D9" w:themeFill="background1" w:themeFillShade="D9"/>
          </w:tcPr>
          <w:p w14:paraId="7257163A" w14:textId="77777777" w:rsidR="00F424F0" w:rsidRPr="00F424F0" w:rsidRDefault="00F424F0" w:rsidP="0029132B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424F0">
              <w:rPr>
                <w:rFonts w:ascii="Calibri" w:eastAsia="Calibri" w:hAnsi="Calibri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11FCA72F" w14:textId="77777777" w:rsidR="00F424F0" w:rsidRPr="00F424F0" w:rsidRDefault="00F424F0" w:rsidP="0029132B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424F0">
              <w:rPr>
                <w:rFonts w:ascii="Calibri" w:eastAsia="Calibri" w:hAnsi="Calibri" w:cs="Times New Roman"/>
                <w:b/>
                <w:sz w:val="24"/>
                <w:szCs w:val="24"/>
              </w:rPr>
              <w:t>Course</w:t>
            </w:r>
          </w:p>
        </w:tc>
      </w:tr>
      <w:tr w:rsidR="00F424F0" w:rsidRPr="00A16F35" w14:paraId="4D560532" w14:textId="77777777" w:rsidTr="007E15DD">
        <w:tc>
          <w:tcPr>
            <w:tcW w:w="4675" w:type="dxa"/>
            <w:shd w:val="clear" w:color="auto" w:fill="FFFFFF" w:themeFill="background1"/>
          </w:tcPr>
          <w:p w14:paraId="20290C84" w14:textId="4D9694A2" w:rsidR="00F424F0" w:rsidRPr="00A16F35" w:rsidRDefault="00A82F41" w:rsidP="008D706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Oct. 2</w:t>
            </w:r>
            <w:r w:rsidR="00E65C22">
              <w:rPr>
                <w:rFonts w:ascii="Calibri" w:eastAsia="Calibri" w:hAnsi="Calibri" w:cs="Times New Roman"/>
                <w:b/>
                <w:szCs w:val="24"/>
              </w:rPr>
              <w:t>0</w:t>
            </w:r>
          </w:p>
        </w:tc>
        <w:tc>
          <w:tcPr>
            <w:tcW w:w="4675" w:type="dxa"/>
            <w:shd w:val="clear" w:color="auto" w:fill="FFFFFF" w:themeFill="background1"/>
          </w:tcPr>
          <w:p w14:paraId="61D1EBF5" w14:textId="5D64D644" w:rsidR="00F424F0" w:rsidRPr="00A16F35" w:rsidRDefault="00E65C22" w:rsidP="008D706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Jersey Meadow</w:t>
            </w:r>
            <w:r w:rsidR="00A82F41">
              <w:rPr>
                <w:rFonts w:ascii="Calibri" w:eastAsia="Calibri" w:hAnsi="Calibri" w:cs="Times New Roman"/>
                <w:b/>
                <w:szCs w:val="24"/>
              </w:rPr>
              <w:t xml:space="preserve"> GC</w:t>
            </w:r>
          </w:p>
        </w:tc>
      </w:tr>
      <w:tr w:rsidR="00F424F0" w:rsidRPr="00A16F35" w14:paraId="7738F4C1" w14:textId="77777777" w:rsidTr="0032379D">
        <w:tc>
          <w:tcPr>
            <w:tcW w:w="4675" w:type="dxa"/>
            <w:shd w:val="clear" w:color="auto" w:fill="D9D9D9" w:themeFill="background1" w:themeFillShade="D9"/>
          </w:tcPr>
          <w:p w14:paraId="78123E48" w14:textId="7EF31FA3" w:rsidR="00F424F0" w:rsidRPr="00A16F35" w:rsidRDefault="00E65C22" w:rsidP="008D706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Oct. 25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6EEC384E" w14:textId="61CCCA90" w:rsidR="00F424F0" w:rsidRPr="00A16F35" w:rsidRDefault="00E65C22" w:rsidP="008D706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Sienna GC</w:t>
            </w:r>
          </w:p>
        </w:tc>
      </w:tr>
      <w:tr w:rsidR="00E65C22" w:rsidRPr="00A16F35" w14:paraId="424ACA87" w14:textId="77777777" w:rsidTr="007E15DD">
        <w:tc>
          <w:tcPr>
            <w:tcW w:w="4675" w:type="dxa"/>
            <w:shd w:val="clear" w:color="auto" w:fill="FFFFFF" w:themeFill="background1"/>
          </w:tcPr>
          <w:p w14:paraId="5F128A05" w14:textId="10D6E607" w:rsidR="00E65C22" w:rsidRPr="00A16F35" w:rsidRDefault="00E65C22" w:rsidP="00E65C2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 xml:space="preserve">Nov. </w:t>
            </w:r>
            <w:r w:rsidR="008D5350">
              <w:rPr>
                <w:rFonts w:ascii="Calibri" w:eastAsia="Calibri" w:hAnsi="Calibri" w:cs="Times New Roman"/>
                <w:b/>
                <w:szCs w:val="24"/>
              </w:rPr>
              <w:t>12 - 13</w:t>
            </w:r>
          </w:p>
        </w:tc>
        <w:tc>
          <w:tcPr>
            <w:tcW w:w="4675" w:type="dxa"/>
            <w:shd w:val="clear" w:color="auto" w:fill="FFFFFF" w:themeFill="background1"/>
          </w:tcPr>
          <w:p w14:paraId="6545D009" w14:textId="1E987A31" w:rsidR="00E65C22" w:rsidRPr="00A16F35" w:rsidRDefault="00E65C22" w:rsidP="00E65C2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High Meadow Ranch GC</w:t>
            </w:r>
          </w:p>
        </w:tc>
      </w:tr>
      <w:tr w:rsidR="00E65C22" w:rsidRPr="00A16F35" w14:paraId="56F2A4B4" w14:textId="77777777" w:rsidTr="0032379D">
        <w:tc>
          <w:tcPr>
            <w:tcW w:w="4675" w:type="dxa"/>
            <w:shd w:val="clear" w:color="auto" w:fill="D9D9D9" w:themeFill="background1" w:themeFillShade="D9"/>
          </w:tcPr>
          <w:p w14:paraId="4A0C7710" w14:textId="7962DA84" w:rsidR="00E65C22" w:rsidRDefault="00E65C22" w:rsidP="00E65C2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Nov. 29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B409074" w14:textId="728D16B2" w:rsidR="00E65C22" w:rsidRDefault="00E65C22" w:rsidP="00E65C2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Golf Crest GC</w:t>
            </w:r>
          </w:p>
        </w:tc>
      </w:tr>
      <w:tr w:rsidR="00E65C22" w:rsidRPr="00A16F35" w14:paraId="70A7EF38" w14:textId="77777777" w:rsidTr="007E15DD">
        <w:tc>
          <w:tcPr>
            <w:tcW w:w="4675" w:type="dxa"/>
            <w:shd w:val="clear" w:color="auto" w:fill="FFFFFF" w:themeFill="background1"/>
          </w:tcPr>
          <w:p w14:paraId="4A486E0A" w14:textId="5C499F2E" w:rsidR="00E65C22" w:rsidRPr="00A16F35" w:rsidRDefault="00E65C22" w:rsidP="00E65C2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Dec. 6</w:t>
            </w:r>
          </w:p>
        </w:tc>
        <w:tc>
          <w:tcPr>
            <w:tcW w:w="4675" w:type="dxa"/>
            <w:shd w:val="clear" w:color="auto" w:fill="FFFFFF" w:themeFill="background1"/>
          </w:tcPr>
          <w:p w14:paraId="57B25D08" w14:textId="2F8EF480" w:rsidR="00E65C22" w:rsidRPr="00A16F35" w:rsidRDefault="00E65C22" w:rsidP="00E65C2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Cypresswood – Tradition GC</w:t>
            </w:r>
            <w:r w:rsidR="008A591B">
              <w:rPr>
                <w:rFonts w:ascii="Calibri" w:eastAsia="Calibri" w:hAnsi="Calibri" w:cs="Times New Roman"/>
                <w:b/>
                <w:szCs w:val="24"/>
              </w:rPr>
              <w:t xml:space="preserve"> (Match Play)</w:t>
            </w:r>
          </w:p>
        </w:tc>
      </w:tr>
      <w:tr w:rsidR="00E65C22" w:rsidRPr="00A16F35" w14:paraId="2A3EE517" w14:textId="77777777" w:rsidTr="0032379D">
        <w:tc>
          <w:tcPr>
            <w:tcW w:w="4675" w:type="dxa"/>
            <w:shd w:val="clear" w:color="auto" w:fill="D9D9D9" w:themeFill="background1" w:themeFillShade="D9"/>
          </w:tcPr>
          <w:p w14:paraId="75912616" w14:textId="4248F9FE" w:rsidR="00E65C22" w:rsidRPr="00A16F35" w:rsidRDefault="00E65C22" w:rsidP="00E65C2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Jan. 26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C6F05D0" w14:textId="3AA98D06" w:rsidR="00E65C22" w:rsidRPr="00246117" w:rsidRDefault="00E65C22" w:rsidP="00E65C22">
            <w:pPr>
              <w:contextualSpacing/>
              <w:jc w:val="center"/>
              <w:rPr>
                <w:rFonts w:ascii="Calibri" w:eastAsia="Calibri" w:hAnsi="Calibri" w:cs="Times New Roman"/>
                <w:b/>
                <w:color w:val="FF0000"/>
                <w:szCs w:val="24"/>
              </w:rPr>
            </w:pPr>
            <w:r w:rsidRPr="00246117">
              <w:rPr>
                <w:rFonts w:ascii="Calibri" w:eastAsia="Calibri" w:hAnsi="Calibri" w:cs="Times New Roman"/>
                <w:b/>
                <w:color w:val="FF0000"/>
                <w:szCs w:val="24"/>
              </w:rPr>
              <w:t>The Woodlands CC – Oaks Course</w:t>
            </w:r>
          </w:p>
        </w:tc>
      </w:tr>
      <w:tr w:rsidR="00E65C22" w:rsidRPr="00A16F35" w14:paraId="523A4B5A" w14:textId="77777777" w:rsidTr="007E15DD">
        <w:tc>
          <w:tcPr>
            <w:tcW w:w="4675" w:type="dxa"/>
            <w:shd w:val="clear" w:color="auto" w:fill="FFFFFF" w:themeFill="background1"/>
          </w:tcPr>
          <w:p w14:paraId="49E765BE" w14:textId="6566AD49" w:rsidR="00E65C22" w:rsidRPr="00A16F35" w:rsidRDefault="00E65C22" w:rsidP="00E65C2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Feb. 3</w:t>
            </w:r>
          </w:p>
        </w:tc>
        <w:tc>
          <w:tcPr>
            <w:tcW w:w="4675" w:type="dxa"/>
            <w:shd w:val="clear" w:color="auto" w:fill="FFFFFF" w:themeFill="background1"/>
          </w:tcPr>
          <w:p w14:paraId="4D370150" w14:textId="7A4E03DD" w:rsidR="00E65C22" w:rsidRPr="00A16F35" w:rsidRDefault="00E65C22" w:rsidP="00E65C2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Eagle Pointe GC</w:t>
            </w:r>
          </w:p>
        </w:tc>
      </w:tr>
      <w:tr w:rsidR="00E65C22" w:rsidRPr="00A16F35" w14:paraId="73562409" w14:textId="77777777" w:rsidTr="0032379D">
        <w:tc>
          <w:tcPr>
            <w:tcW w:w="4675" w:type="dxa"/>
            <w:shd w:val="clear" w:color="auto" w:fill="D9D9D9" w:themeFill="background1" w:themeFillShade="D9"/>
          </w:tcPr>
          <w:p w14:paraId="5FC1F1DB" w14:textId="1DF73C15" w:rsidR="00E65C22" w:rsidRPr="00A16F35" w:rsidRDefault="00E65C22" w:rsidP="00E65C2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Feb. 7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2E685373" w14:textId="30C8C2C7" w:rsidR="00E65C22" w:rsidRPr="00A16F35" w:rsidRDefault="00E65C22" w:rsidP="00E65C22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Sugar Creek GC</w:t>
            </w:r>
          </w:p>
        </w:tc>
      </w:tr>
    </w:tbl>
    <w:p w14:paraId="3F531D6D" w14:textId="3FE24E62" w:rsidR="00F424F0" w:rsidRPr="00A16F35" w:rsidRDefault="00F424F0" w:rsidP="00F424F0">
      <w:pPr>
        <w:spacing w:after="0" w:line="240" w:lineRule="auto"/>
        <w:contextualSpacing/>
        <w:rPr>
          <w:rFonts w:ascii="Calibri" w:eastAsia="Calibri" w:hAnsi="Calibri" w:cs="Times New Roman"/>
          <w:b/>
          <w:sz w:val="18"/>
        </w:rPr>
      </w:pPr>
    </w:p>
    <w:p w14:paraId="23A63E9B" w14:textId="6017342F" w:rsidR="00F424F0" w:rsidRPr="00953484" w:rsidRDefault="00A16F35" w:rsidP="00F424F0">
      <w:pPr>
        <w:spacing w:after="0" w:line="240" w:lineRule="auto"/>
        <w:contextualSpacing/>
        <w:rPr>
          <w:rFonts w:ascii="Calibri" w:eastAsia="Calibri" w:hAnsi="Calibri" w:cs="Times New Roman"/>
          <w:b/>
          <w:sz w:val="28"/>
        </w:rPr>
      </w:pPr>
      <w:r w:rsidRPr="008F1F49">
        <w:rPr>
          <w:rFonts w:ascii="Calibri" w:eastAsia="Calibri" w:hAnsi="Calibri" w:cs="Times New Roman"/>
          <w:b/>
          <w:sz w:val="28"/>
        </w:rPr>
        <w:t>Junior Varsity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424F0" w:rsidRPr="00F424F0" w14:paraId="6EF31281" w14:textId="77777777" w:rsidTr="0029132B">
        <w:tc>
          <w:tcPr>
            <w:tcW w:w="4675" w:type="dxa"/>
            <w:shd w:val="clear" w:color="auto" w:fill="D9D9D9" w:themeFill="background1" w:themeFillShade="D9"/>
          </w:tcPr>
          <w:p w14:paraId="3BBC7EE0" w14:textId="77777777" w:rsidR="00F424F0" w:rsidRPr="00F424F0" w:rsidRDefault="00F424F0" w:rsidP="0029132B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424F0">
              <w:rPr>
                <w:rFonts w:ascii="Calibri" w:eastAsia="Calibri" w:hAnsi="Calibri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495C248D" w14:textId="77777777" w:rsidR="00F424F0" w:rsidRPr="00F424F0" w:rsidRDefault="00F424F0" w:rsidP="0029132B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424F0">
              <w:rPr>
                <w:rFonts w:ascii="Calibri" w:eastAsia="Calibri" w:hAnsi="Calibri" w:cs="Times New Roman"/>
                <w:b/>
                <w:sz w:val="24"/>
                <w:szCs w:val="24"/>
              </w:rPr>
              <w:t>Course</w:t>
            </w:r>
          </w:p>
        </w:tc>
      </w:tr>
      <w:tr w:rsidR="00F424F0" w:rsidRPr="00A16F35" w14:paraId="26977051" w14:textId="77777777" w:rsidTr="007E15DD">
        <w:tc>
          <w:tcPr>
            <w:tcW w:w="4675" w:type="dxa"/>
            <w:shd w:val="clear" w:color="auto" w:fill="FFFFFF" w:themeFill="background1"/>
          </w:tcPr>
          <w:p w14:paraId="7E19E488" w14:textId="28D86F58" w:rsidR="002B77CC" w:rsidRPr="00A16F35" w:rsidRDefault="002B77CC" w:rsidP="002B77CC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Sept. 21</w:t>
            </w:r>
          </w:p>
        </w:tc>
        <w:tc>
          <w:tcPr>
            <w:tcW w:w="4675" w:type="dxa"/>
            <w:shd w:val="clear" w:color="auto" w:fill="FFFFFF" w:themeFill="background1"/>
          </w:tcPr>
          <w:p w14:paraId="42613768" w14:textId="6081D0C4" w:rsidR="00F424F0" w:rsidRPr="00A16F35" w:rsidRDefault="002B77CC" w:rsidP="008B4E9F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Cypresswood GC</w:t>
            </w:r>
          </w:p>
        </w:tc>
      </w:tr>
      <w:tr w:rsidR="00E551FA" w:rsidRPr="00A16F35" w14:paraId="1A01AD84" w14:textId="77777777" w:rsidTr="0032379D">
        <w:tc>
          <w:tcPr>
            <w:tcW w:w="4675" w:type="dxa"/>
            <w:shd w:val="clear" w:color="auto" w:fill="D9D9D9" w:themeFill="background1" w:themeFillShade="D9"/>
          </w:tcPr>
          <w:p w14:paraId="10F8438E" w14:textId="31A96F94" w:rsidR="00E551FA" w:rsidRPr="00A16F35" w:rsidRDefault="00E551FA" w:rsidP="00E551FA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Oct. 20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1F444B18" w14:textId="4C2A5609" w:rsidR="00E551FA" w:rsidRPr="00A16F35" w:rsidRDefault="00E551FA" w:rsidP="00E551FA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Jersey Meadow GC</w:t>
            </w:r>
          </w:p>
        </w:tc>
      </w:tr>
      <w:tr w:rsidR="00E551FA" w:rsidRPr="00A16F35" w14:paraId="05B18073" w14:textId="77777777" w:rsidTr="007E15DD">
        <w:tc>
          <w:tcPr>
            <w:tcW w:w="4675" w:type="dxa"/>
            <w:shd w:val="clear" w:color="auto" w:fill="FFFFFF" w:themeFill="background1"/>
          </w:tcPr>
          <w:p w14:paraId="4D6A539B" w14:textId="41D7E43E" w:rsidR="00E551FA" w:rsidRPr="00A16F35" w:rsidRDefault="00E551FA" w:rsidP="00E551FA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Nov. 1</w:t>
            </w:r>
          </w:p>
        </w:tc>
        <w:tc>
          <w:tcPr>
            <w:tcW w:w="4675" w:type="dxa"/>
            <w:shd w:val="clear" w:color="auto" w:fill="FFFFFF" w:themeFill="background1"/>
          </w:tcPr>
          <w:p w14:paraId="0316330F" w14:textId="6DE952BB" w:rsidR="00E551FA" w:rsidRPr="00A16F35" w:rsidRDefault="00E551FA" w:rsidP="00E551FA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Moody Gardens GC</w:t>
            </w:r>
          </w:p>
        </w:tc>
      </w:tr>
      <w:tr w:rsidR="00E551FA" w:rsidRPr="00A16F35" w14:paraId="569E232F" w14:textId="77777777" w:rsidTr="0032379D">
        <w:tc>
          <w:tcPr>
            <w:tcW w:w="4675" w:type="dxa"/>
            <w:shd w:val="clear" w:color="auto" w:fill="D9D9D9" w:themeFill="background1" w:themeFillShade="D9"/>
          </w:tcPr>
          <w:p w14:paraId="05995F86" w14:textId="52D25CEF" w:rsidR="00E551FA" w:rsidRPr="00A16F35" w:rsidRDefault="008D5350" w:rsidP="00E551FA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Nov. 18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67F2546F" w14:textId="48F7661A" w:rsidR="00E551FA" w:rsidRPr="00A16F35" w:rsidRDefault="008D5350" w:rsidP="00E551FA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High Meadow Ranch GC</w:t>
            </w:r>
          </w:p>
        </w:tc>
      </w:tr>
      <w:tr w:rsidR="008D5350" w:rsidRPr="00A16F35" w14:paraId="153DC66D" w14:textId="77777777" w:rsidTr="007E15DD">
        <w:tc>
          <w:tcPr>
            <w:tcW w:w="4675" w:type="dxa"/>
            <w:shd w:val="clear" w:color="auto" w:fill="FFFFFF" w:themeFill="background1"/>
          </w:tcPr>
          <w:p w14:paraId="0BB89480" w14:textId="3D037AD6" w:rsidR="008D5350" w:rsidRPr="00A16F35" w:rsidRDefault="008D5350" w:rsidP="008D5350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Jan. 31</w:t>
            </w:r>
          </w:p>
        </w:tc>
        <w:tc>
          <w:tcPr>
            <w:tcW w:w="4675" w:type="dxa"/>
            <w:shd w:val="clear" w:color="auto" w:fill="FFFFFF" w:themeFill="background1"/>
          </w:tcPr>
          <w:p w14:paraId="43259E7C" w14:textId="25CCBBAA" w:rsidR="008D5350" w:rsidRPr="00A16F35" w:rsidRDefault="008D5350" w:rsidP="008D5350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Cypress Lakes GC</w:t>
            </w:r>
          </w:p>
        </w:tc>
      </w:tr>
      <w:tr w:rsidR="008D5350" w:rsidRPr="00A16F35" w14:paraId="3805BEAD" w14:textId="77777777" w:rsidTr="0032379D">
        <w:tc>
          <w:tcPr>
            <w:tcW w:w="4675" w:type="dxa"/>
            <w:shd w:val="clear" w:color="auto" w:fill="D9D9D9" w:themeFill="background1" w:themeFillShade="D9"/>
          </w:tcPr>
          <w:p w14:paraId="286CB97F" w14:textId="7BF43584" w:rsidR="008D5350" w:rsidRDefault="008D5350" w:rsidP="008D5350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Feb. 8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6E1508F6" w14:textId="7CCF122C" w:rsidR="008D5350" w:rsidRDefault="008D5350" w:rsidP="008D5350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Jersey Meadow GC</w:t>
            </w:r>
          </w:p>
        </w:tc>
      </w:tr>
      <w:tr w:rsidR="008D5350" w:rsidRPr="00A16F35" w14:paraId="2D4444E7" w14:textId="77777777" w:rsidTr="007E15DD">
        <w:tc>
          <w:tcPr>
            <w:tcW w:w="4675" w:type="dxa"/>
            <w:shd w:val="clear" w:color="auto" w:fill="FFFFFF" w:themeFill="background1"/>
          </w:tcPr>
          <w:p w14:paraId="7DF21318" w14:textId="2448984A" w:rsidR="008D5350" w:rsidRPr="00A16F35" w:rsidRDefault="008D5350" w:rsidP="008D5350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Feb. 28</w:t>
            </w:r>
          </w:p>
        </w:tc>
        <w:tc>
          <w:tcPr>
            <w:tcW w:w="4675" w:type="dxa"/>
            <w:shd w:val="clear" w:color="auto" w:fill="FFFFFF" w:themeFill="background1"/>
          </w:tcPr>
          <w:p w14:paraId="4AD37535" w14:textId="7C8FBFF0" w:rsidR="008D5350" w:rsidRPr="00A16F35" w:rsidRDefault="008D5350" w:rsidP="008D5350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Walden on Lake Conroe</w:t>
            </w:r>
          </w:p>
        </w:tc>
      </w:tr>
      <w:tr w:rsidR="008D5350" w:rsidRPr="00A16F35" w14:paraId="2F1F649B" w14:textId="77777777" w:rsidTr="0032379D">
        <w:tc>
          <w:tcPr>
            <w:tcW w:w="4675" w:type="dxa"/>
            <w:shd w:val="clear" w:color="auto" w:fill="D9D9D9" w:themeFill="background1" w:themeFillShade="D9"/>
          </w:tcPr>
          <w:p w14:paraId="2F1412CF" w14:textId="31C3542C" w:rsidR="008D5350" w:rsidRPr="00A16F35" w:rsidRDefault="008D5350" w:rsidP="008D5350">
            <w:pPr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March 21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30224E37" w14:textId="2D80EABC" w:rsidR="008D5350" w:rsidRPr="00A16F35" w:rsidRDefault="008D5350" w:rsidP="008D5350">
            <w:pPr>
              <w:tabs>
                <w:tab w:val="left" w:pos="3015"/>
              </w:tabs>
              <w:contextualSpacing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Moody Gardens GC</w:t>
            </w:r>
          </w:p>
        </w:tc>
      </w:tr>
    </w:tbl>
    <w:p w14:paraId="67E5CCEE" w14:textId="77777777" w:rsidR="00F424F0" w:rsidRPr="00F424F0" w:rsidRDefault="00F424F0" w:rsidP="00A16F35">
      <w:pPr>
        <w:spacing w:after="0" w:line="240" w:lineRule="auto"/>
        <w:contextualSpacing/>
        <w:rPr>
          <w:rFonts w:ascii="Calibri" w:eastAsia="Calibri" w:hAnsi="Calibri" w:cs="Times New Roman"/>
          <w:b/>
          <w:sz w:val="32"/>
        </w:rPr>
      </w:pPr>
    </w:p>
    <w:sectPr w:rsidR="00F424F0" w:rsidRPr="00F424F0" w:rsidSect="00B96A17">
      <w:headerReference w:type="default" r:id="rId7"/>
      <w:footerReference w:type="default" r:id="rId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9569B" w14:textId="77777777" w:rsidR="0088562B" w:rsidRDefault="0088562B" w:rsidP="009D34F8">
      <w:pPr>
        <w:spacing w:after="0" w:line="240" w:lineRule="auto"/>
      </w:pPr>
      <w:r>
        <w:separator/>
      </w:r>
    </w:p>
  </w:endnote>
  <w:endnote w:type="continuationSeparator" w:id="0">
    <w:p w14:paraId="290F6766" w14:textId="77777777" w:rsidR="0088562B" w:rsidRDefault="0088562B" w:rsidP="009D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80" w:type="dxa"/>
      <w:tblInd w:w="-8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0980"/>
    </w:tblGrid>
    <w:tr w:rsidR="00093BB2" w:rsidRPr="00093BB2" w14:paraId="7DF69F7C" w14:textId="77777777" w:rsidTr="00093BB2">
      <w:tc>
        <w:tcPr>
          <w:tcW w:w="10980" w:type="dxa"/>
          <w:tcBorders>
            <w:top w:val="double" w:sz="4" w:space="0" w:color="auto"/>
            <w:left w:val="nil"/>
            <w:bottom w:val="nil"/>
            <w:right w:val="nil"/>
          </w:tcBorders>
        </w:tcPr>
        <w:p w14:paraId="4B90681B" w14:textId="124E51BA" w:rsidR="00093BB2" w:rsidRPr="00093BB2" w:rsidRDefault="00093BB2" w:rsidP="00093BB2">
          <w:pPr>
            <w:pStyle w:val="Header"/>
            <w:jc w:val="center"/>
            <w:rPr>
              <w:rFonts w:ascii="Castellar" w:hAnsi="Castellar"/>
              <w:b/>
              <w:i/>
              <w:sz w:val="36"/>
              <w:szCs w:val="36"/>
            </w:rPr>
          </w:pPr>
          <w:r w:rsidRPr="00093BB2">
            <w:rPr>
              <w:rFonts w:ascii="Castellar" w:hAnsi="Castellar"/>
              <w:b/>
              <w:i/>
              <w:sz w:val="36"/>
              <w:szCs w:val="36"/>
            </w:rPr>
            <w:t>B</w:t>
          </w:r>
          <w:r w:rsidRPr="004A6C01">
            <w:rPr>
              <w:rFonts w:ascii="Castellar" w:hAnsi="Castellar"/>
              <w:b/>
              <w:i/>
              <w:sz w:val="32"/>
              <w:szCs w:val="32"/>
            </w:rPr>
            <w:t>UILDI</w:t>
          </w:r>
          <w:r w:rsidR="00775EF1">
            <w:rPr>
              <w:rFonts w:ascii="Castellar" w:hAnsi="Castellar"/>
              <w:b/>
              <w:i/>
              <w:sz w:val="32"/>
              <w:szCs w:val="32"/>
            </w:rPr>
            <w:t xml:space="preserve">NG A winning TRADITION </w:t>
          </w:r>
        </w:p>
      </w:tc>
    </w:tr>
  </w:tbl>
  <w:p w14:paraId="145315ED" w14:textId="77777777" w:rsidR="00093BB2" w:rsidRDefault="0009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46C33" w14:textId="77777777" w:rsidR="0088562B" w:rsidRDefault="0088562B" w:rsidP="009D34F8">
      <w:pPr>
        <w:spacing w:after="0" w:line="240" w:lineRule="auto"/>
      </w:pPr>
      <w:r>
        <w:separator/>
      </w:r>
    </w:p>
  </w:footnote>
  <w:footnote w:type="continuationSeparator" w:id="0">
    <w:p w14:paraId="21075CAF" w14:textId="77777777" w:rsidR="0088562B" w:rsidRDefault="0088562B" w:rsidP="009D3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80" w:type="dxa"/>
      <w:tblInd w:w="-815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4050"/>
      <w:gridCol w:w="4050"/>
      <w:gridCol w:w="1440"/>
    </w:tblGrid>
    <w:tr w:rsidR="009D34F8" w:rsidRPr="00093BB2" w14:paraId="61EBA699" w14:textId="77777777" w:rsidTr="00093BB2">
      <w:tc>
        <w:tcPr>
          <w:tcW w:w="1440" w:type="dxa"/>
        </w:tcPr>
        <w:p w14:paraId="2D74B5AE" w14:textId="7C0E6263" w:rsidR="009D34F8" w:rsidRPr="00093BB2" w:rsidRDefault="009D34F8">
          <w:pPr>
            <w:pStyle w:val="Header"/>
            <w:rPr>
              <w:rFonts w:ascii="Castellar" w:hAnsi="Castellar"/>
            </w:rPr>
          </w:pPr>
          <w:r w:rsidRPr="00093BB2">
            <w:rPr>
              <w:rFonts w:ascii="Castellar" w:hAnsi="Castellar"/>
              <w:noProof/>
            </w:rPr>
            <w:drawing>
              <wp:inline distT="0" distB="0" distL="0" distR="0" wp14:anchorId="4EE177BC" wp14:editId="3ABB463B">
                <wp:extent cx="685800" cy="657404"/>
                <wp:effectExtent l="0" t="0" r="0" b="9525"/>
                <wp:docPr id="2" name="Picture 2" descr="C:\Users\cozadr\AppData\Local\Microsoft\Windows\INetCache\Content.Outlook\95J0Q17Z\Logos 0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zadr\AppData\Local\Microsoft\Windows\INetCache\Content.Outlook\95J0Q17Z\Logos 00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167" cy="680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2"/>
          <w:vAlign w:val="center"/>
        </w:tcPr>
        <w:p w14:paraId="692D301E" w14:textId="77777777" w:rsidR="009D34F8" w:rsidRPr="002B4F7D" w:rsidRDefault="009D34F8" w:rsidP="009D34F8">
          <w:pPr>
            <w:pStyle w:val="Header"/>
            <w:jc w:val="center"/>
            <w:rPr>
              <w:rFonts w:ascii="Castellar" w:hAnsi="Castellar"/>
              <w:b/>
              <w:sz w:val="44"/>
              <w:szCs w:val="44"/>
            </w:rPr>
          </w:pPr>
          <w:r w:rsidRPr="002B4F7D">
            <w:rPr>
              <w:rFonts w:ascii="Castellar" w:hAnsi="Castellar"/>
              <w:b/>
              <w:sz w:val="44"/>
              <w:szCs w:val="44"/>
            </w:rPr>
            <w:t>Stratford Spartan Golf</w:t>
          </w:r>
        </w:p>
        <w:p w14:paraId="716A9505" w14:textId="08A2786C" w:rsidR="007413DB" w:rsidRPr="002B4F7D" w:rsidRDefault="007413DB" w:rsidP="007413DB">
          <w:pPr>
            <w:pStyle w:val="Header"/>
            <w:jc w:val="center"/>
            <w:rPr>
              <w:rFonts w:ascii="Castellar" w:hAnsi="Castellar"/>
              <w:b/>
              <w:sz w:val="16"/>
              <w:szCs w:val="16"/>
            </w:rPr>
          </w:pPr>
          <w:r w:rsidRPr="002B4F7D">
            <w:rPr>
              <w:rFonts w:ascii="Castellar" w:hAnsi="Castellar"/>
              <w:b/>
              <w:sz w:val="16"/>
              <w:szCs w:val="16"/>
            </w:rPr>
            <w:t>14555 Fern Drive, Houston, TX 77079, (713) 251-3400</w:t>
          </w:r>
        </w:p>
      </w:tc>
      <w:tc>
        <w:tcPr>
          <w:tcW w:w="1440" w:type="dxa"/>
        </w:tcPr>
        <w:p w14:paraId="20E3E597" w14:textId="3D822498" w:rsidR="009D34F8" w:rsidRPr="00093BB2" w:rsidRDefault="009D34F8" w:rsidP="00093BB2">
          <w:pPr>
            <w:pStyle w:val="Header"/>
            <w:jc w:val="right"/>
            <w:rPr>
              <w:rFonts w:ascii="Castellar" w:hAnsi="Castellar"/>
            </w:rPr>
          </w:pPr>
          <w:r w:rsidRPr="00093BB2">
            <w:rPr>
              <w:rFonts w:ascii="Castellar" w:hAnsi="Castellar"/>
              <w:noProof/>
            </w:rPr>
            <w:drawing>
              <wp:inline distT="0" distB="0" distL="0" distR="0" wp14:anchorId="44C2A8EB" wp14:editId="7AD72712">
                <wp:extent cx="685800" cy="657404"/>
                <wp:effectExtent l="0" t="0" r="0" b="9525"/>
                <wp:docPr id="3" name="Picture 3" descr="C:\Users\cozadr\AppData\Local\Microsoft\Windows\INetCache\Content.Outlook\95J0Q17Z\Logos 0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zadr\AppData\Local\Microsoft\Windows\INetCache\Content.Outlook\95J0Q17Z\Logos 00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167" cy="680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13DB" w:rsidRPr="00093BB2" w14:paraId="2056E3EE" w14:textId="77777777" w:rsidTr="00093BB2">
      <w:tc>
        <w:tcPr>
          <w:tcW w:w="5490" w:type="dxa"/>
          <w:gridSpan w:val="2"/>
        </w:tcPr>
        <w:p w14:paraId="50C97E9C" w14:textId="712191D3" w:rsidR="007413DB" w:rsidRDefault="007A2083" w:rsidP="007413DB">
          <w:pPr>
            <w:pStyle w:val="Header"/>
            <w:rPr>
              <w:rFonts w:ascii="Castellar" w:hAnsi="Castellar"/>
              <w:b/>
              <w:sz w:val="16"/>
              <w:szCs w:val="16"/>
            </w:rPr>
          </w:pPr>
          <w:r>
            <w:rPr>
              <w:rFonts w:ascii="Castellar" w:hAnsi="Castellar"/>
              <w:b/>
              <w:sz w:val="16"/>
              <w:szCs w:val="16"/>
            </w:rPr>
            <w:t xml:space="preserve">Head </w:t>
          </w:r>
          <w:r w:rsidR="00F424F0">
            <w:rPr>
              <w:rFonts w:ascii="Castellar" w:hAnsi="Castellar"/>
              <w:b/>
              <w:sz w:val="16"/>
              <w:szCs w:val="16"/>
            </w:rPr>
            <w:t>girl’s Coach:  Tim Johnson</w:t>
          </w:r>
        </w:p>
        <w:p w14:paraId="7B260D97" w14:textId="3CF5A487" w:rsidR="00E22642" w:rsidRPr="002B4F7D" w:rsidRDefault="00F424F0" w:rsidP="007413DB">
          <w:pPr>
            <w:pStyle w:val="Header"/>
            <w:rPr>
              <w:rFonts w:ascii="Castellar" w:hAnsi="Castellar"/>
              <w:b/>
              <w:sz w:val="16"/>
              <w:szCs w:val="16"/>
            </w:rPr>
          </w:pPr>
          <w:r>
            <w:rPr>
              <w:rFonts w:ascii="Castellar" w:hAnsi="Castellar"/>
              <w:b/>
              <w:sz w:val="16"/>
              <w:szCs w:val="16"/>
            </w:rPr>
            <w:t>Head boy’s Coach:  Mark Mathe</w:t>
          </w:r>
        </w:p>
      </w:tc>
      <w:tc>
        <w:tcPr>
          <w:tcW w:w="5490" w:type="dxa"/>
          <w:gridSpan w:val="2"/>
        </w:tcPr>
        <w:p w14:paraId="212CC161" w14:textId="77777777" w:rsidR="007413DB" w:rsidRDefault="00D35269" w:rsidP="00E22642">
          <w:pPr>
            <w:pStyle w:val="Header"/>
            <w:jc w:val="right"/>
            <w:rPr>
              <w:rFonts w:ascii="Castellar" w:hAnsi="Castellar"/>
              <w:b/>
              <w:sz w:val="16"/>
              <w:szCs w:val="16"/>
            </w:rPr>
          </w:pPr>
          <w:r w:rsidRPr="002B4F7D">
            <w:rPr>
              <w:rFonts w:ascii="Castellar" w:hAnsi="Castellar"/>
              <w:b/>
              <w:sz w:val="16"/>
              <w:szCs w:val="16"/>
            </w:rPr>
            <w:t xml:space="preserve">Athletic Coordinator:  </w:t>
          </w:r>
          <w:r w:rsidR="00E22642">
            <w:rPr>
              <w:rFonts w:ascii="Castellar" w:hAnsi="Castellar"/>
              <w:b/>
              <w:sz w:val="16"/>
              <w:szCs w:val="16"/>
            </w:rPr>
            <w:t xml:space="preserve">Todd </w:t>
          </w:r>
          <w:proofErr w:type="spellStart"/>
          <w:r w:rsidR="00E22642">
            <w:rPr>
              <w:rFonts w:ascii="Castellar" w:hAnsi="Castellar"/>
              <w:b/>
              <w:sz w:val="16"/>
              <w:szCs w:val="16"/>
            </w:rPr>
            <w:t>rankin</w:t>
          </w:r>
          <w:proofErr w:type="spellEnd"/>
        </w:p>
        <w:p w14:paraId="595B584A" w14:textId="40DF5228" w:rsidR="00E22642" w:rsidRPr="002B4F7D" w:rsidRDefault="00F424F0" w:rsidP="00F424F0">
          <w:pPr>
            <w:pStyle w:val="Header"/>
            <w:jc w:val="right"/>
            <w:rPr>
              <w:rFonts w:ascii="Castellar" w:hAnsi="Castellar"/>
              <w:b/>
              <w:sz w:val="16"/>
              <w:szCs w:val="16"/>
            </w:rPr>
          </w:pPr>
          <w:r>
            <w:rPr>
              <w:rFonts w:ascii="Castellar" w:hAnsi="Castellar"/>
              <w:b/>
              <w:sz w:val="16"/>
              <w:szCs w:val="16"/>
            </w:rPr>
            <w:t>Principal:  Raymorris Barnes</w:t>
          </w:r>
        </w:p>
      </w:tc>
    </w:tr>
  </w:tbl>
  <w:p w14:paraId="22D02CC2" w14:textId="094568E5" w:rsidR="009D34F8" w:rsidRDefault="009D3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4370"/>
    <w:multiLevelType w:val="hybridMultilevel"/>
    <w:tmpl w:val="43D26346"/>
    <w:lvl w:ilvl="0" w:tplc="DA1628C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551B3D"/>
    <w:multiLevelType w:val="hybridMultilevel"/>
    <w:tmpl w:val="2B92CB4E"/>
    <w:lvl w:ilvl="0" w:tplc="3D483E30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C3BD7"/>
    <w:multiLevelType w:val="hybridMultilevel"/>
    <w:tmpl w:val="B2F0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4134"/>
    <w:multiLevelType w:val="hybridMultilevel"/>
    <w:tmpl w:val="3030E696"/>
    <w:lvl w:ilvl="0" w:tplc="3B78E0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A4869"/>
    <w:multiLevelType w:val="hybridMultilevel"/>
    <w:tmpl w:val="1B2E13AE"/>
    <w:lvl w:ilvl="0" w:tplc="7FAC4F0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6B66CE"/>
    <w:multiLevelType w:val="hybridMultilevel"/>
    <w:tmpl w:val="785CD4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E64D5"/>
    <w:multiLevelType w:val="hybridMultilevel"/>
    <w:tmpl w:val="57BE9FB4"/>
    <w:lvl w:ilvl="0" w:tplc="651C58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351D7B"/>
    <w:multiLevelType w:val="hybridMultilevel"/>
    <w:tmpl w:val="B0C644D8"/>
    <w:lvl w:ilvl="0" w:tplc="9B6290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D62"/>
    <w:rsid w:val="00002DB5"/>
    <w:rsid w:val="00063437"/>
    <w:rsid w:val="00067952"/>
    <w:rsid w:val="000814A8"/>
    <w:rsid w:val="00093BB2"/>
    <w:rsid w:val="000B0870"/>
    <w:rsid w:val="000F756E"/>
    <w:rsid w:val="001259E7"/>
    <w:rsid w:val="001372C3"/>
    <w:rsid w:val="001F2156"/>
    <w:rsid w:val="001F406F"/>
    <w:rsid w:val="0021371E"/>
    <w:rsid w:val="0022238F"/>
    <w:rsid w:val="00224EF4"/>
    <w:rsid w:val="0023241D"/>
    <w:rsid w:val="00246117"/>
    <w:rsid w:val="002537F8"/>
    <w:rsid w:val="00266171"/>
    <w:rsid w:val="00285598"/>
    <w:rsid w:val="00295A2B"/>
    <w:rsid w:val="002B4F7D"/>
    <w:rsid w:val="002B77CC"/>
    <w:rsid w:val="002E211B"/>
    <w:rsid w:val="002E52FE"/>
    <w:rsid w:val="0031007D"/>
    <w:rsid w:val="0031275F"/>
    <w:rsid w:val="003135D3"/>
    <w:rsid w:val="0032379D"/>
    <w:rsid w:val="0033438B"/>
    <w:rsid w:val="00350737"/>
    <w:rsid w:val="00376163"/>
    <w:rsid w:val="003A5830"/>
    <w:rsid w:val="003D0020"/>
    <w:rsid w:val="003D1863"/>
    <w:rsid w:val="003F21EB"/>
    <w:rsid w:val="0040517B"/>
    <w:rsid w:val="004126EF"/>
    <w:rsid w:val="00426D14"/>
    <w:rsid w:val="004450AB"/>
    <w:rsid w:val="00453B95"/>
    <w:rsid w:val="004A6C01"/>
    <w:rsid w:val="004E4D65"/>
    <w:rsid w:val="00502C86"/>
    <w:rsid w:val="00525500"/>
    <w:rsid w:val="00595B52"/>
    <w:rsid w:val="005E221A"/>
    <w:rsid w:val="00654739"/>
    <w:rsid w:val="00657881"/>
    <w:rsid w:val="00680EB7"/>
    <w:rsid w:val="006A425F"/>
    <w:rsid w:val="006E69FE"/>
    <w:rsid w:val="00712834"/>
    <w:rsid w:val="007342B9"/>
    <w:rsid w:val="007413DB"/>
    <w:rsid w:val="00746EF9"/>
    <w:rsid w:val="007607A3"/>
    <w:rsid w:val="00775EF1"/>
    <w:rsid w:val="00787F5C"/>
    <w:rsid w:val="007A2083"/>
    <w:rsid w:val="007E15DD"/>
    <w:rsid w:val="007F6232"/>
    <w:rsid w:val="00833252"/>
    <w:rsid w:val="0086341D"/>
    <w:rsid w:val="00872E4F"/>
    <w:rsid w:val="0088562B"/>
    <w:rsid w:val="008A591B"/>
    <w:rsid w:val="008A5BA1"/>
    <w:rsid w:val="008B4E9F"/>
    <w:rsid w:val="008B5006"/>
    <w:rsid w:val="008C4005"/>
    <w:rsid w:val="008D5350"/>
    <w:rsid w:val="008D7062"/>
    <w:rsid w:val="008F170B"/>
    <w:rsid w:val="008F1F49"/>
    <w:rsid w:val="00936014"/>
    <w:rsid w:val="00937C2F"/>
    <w:rsid w:val="00951FEE"/>
    <w:rsid w:val="00953484"/>
    <w:rsid w:val="00967629"/>
    <w:rsid w:val="00967ACA"/>
    <w:rsid w:val="00996168"/>
    <w:rsid w:val="009A1081"/>
    <w:rsid w:val="009D34F8"/>
    <w:rsid w:val="009E2545"/>
    <w:rsid w:val="00A16F35"/>
    <w:rsid w:val="00A355A8"/>
    <w:rsid w:val="00A431FB"/>
    <w:rsid w:val="00A4491B"/>
    <w:rsid w:val="00A570D5"/>
    <w:rsid w:val="00A63586"/>
    <w:rsid w:val="00A82F41"/>
    <w:rsid w:val="00A95A7E"/>
    <w:rsid w:val="00AA0A4C"/>
    <w:rsid w:val="00AB5EAF"/>
    <w:rsid w:val="00AC70F7"/>
    <w:rsid w:val="00AF30D2"/>
    <w:rsid w:val="00B00FCC"/>
    <w:rsid w:val="00B46F35"/>
    <w:rsid w:val="00B600F8"/>
    <w:rsid w:val="00B66786"/>
    <w:rsid w:val="00B75522"/>
    <w:rsid w:val="00B95C69"/>
    <w:rsid w:val="00B96A17"/>
    <w:rsid w:val="00BC0C02"/>
    <w:rsid w:val="00BD6F82"/>
    <w:rsid w:val="00C44638"/>
    <w:rsid w:val="00C61280"/>
    <w:rsid w:val="00C650E3"/>
    <w:rsid w:val="00C87A69"/>
    <w:rsid w:val="00CC5C8D"/>
    <w:rsid w:val="00D00917"/>
    <w:rsid w:val="00D35269"/>
    <w:rsid w:val="00D40FEC"/>
    <w:rsid w:val="00D631D0"/>
    <w:rsid w:val="00D642C4"/>
    <w:rsid w:val="00D7693D"/>
    <w:rsid w:val="00D80AB1"/>
    <w:rsid w:val="00D84C33"/>
    <w:rsid w:val="00DC446A"/>
    <w:rsid w:val="00DE5B81"/>
    <w:rsid w:val="00E22642"/>
    <w:rsid w:val="00E34055"/>
    <w:rsid w:val="00E41746"/>
    <w:rsid w:val="00E4347A"/>
    <w:rsid w:val="00E54DC0"/>
    <w:rsid w:val="00E551FA"/>
    <w:rsid w:val="00E6242C"/>
    <w:rsid w:val="00E65C22"/>
    <w:rsid w:val="00E67B78"/>
    <w:rsid w:val="00EA4EF2"/>
    <w:rsid w:val="00EC008B"/>
    <w:rsid w:val="00EF7426"/>
    <w:rsid w:val="00F424F0"/>
    <w:rsid w:val="00F61403"/>
    <w:rsid w:val="00F77ED6"/>
    <w:rsid w:val="00FC30FA"/>
    <w:rsid w:val="00FC468A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117B2"/>
  <w15:chartTrackingRefBased/>
  <w15:docId w15:val="{0D70BFA9-30EF-419B-B2EB-CB3BAB64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41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332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3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4F8"/>
  </w:style>
  <w:style w:type="paragraph" w:styleId="Footer">
    <w:name w:val="footer"/>
    <w:basedOn w:val="Normal"/>
    <w:link w:val="FooterChar"/>
    <w:uiPriority w:val="99"/>
    <w:unhideWhenUsed/>
    <w:rsid w:val="009D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4F8"/>
  </w:style>
  <w:style w:type="table" w:styleId="TableGrid">
    <w:name w:val="Table Grid"/>
    <w:basedOn w:val="TableNormal"/>
    <w:uiPriority w:val="39"/>
    <w:rsid w:val="009D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Timothy</dc:creator>
  <cp:keywords/>
  <dc:description/>
  <cp:lastModifiedBy>JENNIFER JENNIFER COBB PETTERSSON COBB</cp:lastModifiedBy>
  <cp:revision>2</cp:revision>
  <cp:lastPrinted>2021-01-03T19:17:00Z</cp:lastPrinted>
  <dcterms:created xsi:type="dcterms:W3CDTF">2021-09-21T22:22:00Z</dcterms:created>
  <dcterms:modified xsi:type="dcterms:W3CDTF">2021-09-21T22:22:00Z</dcterms:modified>
</cp:coreProperties>
</file>