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84DE" w14:textId="77777777" w:rsidR="000A135C" w:rsidRDefault="000A135C" w:rsidP="00A360D8">
      <w:pPr>
        <w:pStyle w:val="NoSpacing"/>
      </w:pPr>
    </w:p>
    <w:p w14:paraId="3FA79194" w14:textId="77777777" w:rsidR="000A135C" w:rsidRDefault="000A135C" w:rsidP="00A360D8">
      <w:pPr>
        <w:pStyle w:val="NoSpacing"/>
      </w:pPr>
    </w:p>
    <w:p w14:paraId="0BB03706" w14:textId="77777777" w:rsidR="000A135C" w:rsidRDefault="000A135C" w:rsidP="00A360D8">
      <w:pPr>
        <w:pStyle w:val="NoSpacing"/>
      </w:pPr>
    </w:p>
    <w:p w14:paraId="443B51C3" w14:textId="77777777" w:rsidR="000A135C" w:rsidRDefault="000A135C" w:rsidP="00A360D8">
      <w:pPr>
        <w:pStyle w:val="NoSpacing"/>
      </w:pPr>
    </w:p>
    <w:p w14:paraId="028F499F" w14:textId="023B9E7A" w:rsidR="00746F76" w:rsidRPr="00746F76" w:rsidRDefault="00A45C34" w:rsidP="00A360D8">
      <w:pPr>
        <w:pStyle w:val="NoSpacing"/>
      </w:pPr>
      <w:r w:rsidRPr="00746F76">
        <w:rPr>
          <w:noProof/>
          <w:color w:val="003976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F094B01" wp14:editId="5F27FB89">
            <wp:simplePos x="0" y="0"/>
            <wp:positionH relativeFrom="page">
              <wp:posOffset>3324225</wp:posOffset>
            </wp:positionH>
            <wp:positionV relativeFrom="paragraph">
              <wp:posOffset>-285750</wp:posOffset>
            </wp:positionV>
            <wp:extent cx="4305300" cy="5995035"/>
            <wp:effectExtent l="0" t="0" r="0" b="5715"/>
            <wp:wrapNone/>
            <wp:docPr id="1" name="Picture 1" descr="Timeline&#10;&#10;Description automatically generated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99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46F76" w:rsidRPr="00746F76">
        <w:t>8U</w:t>
      </w:r>
    </w:p>
    <w:p w14:paraId="4E080D96" w14:textId="07CD498D" w:rsidR="00746F76" w:rsidRDefault="00AF7005" w:rsidP="00A360D8">
      <w:pPr>
        <w:pStyle w:val="NoSpacing"/>
        <w:rPr>
          <w:sz w:val="27"/>
          <w:szCs w:val="27"/>
        </w:rPr>
      </w:pPr>
      <w:r>
        <w:rPr>
          <w:sz w:val="27"/>
          <w:szCs w:val="27"/>
        </w:rPr>
        <w:t>8</w:t>
      </w:r>
      <w:r w:rsidR="00E84CB5">
        <w:rPr>
          <w:sz w:val="27"/>
          <w:szCs w:val="27"/>
        </w:rPr>
        <w:t xml:space="preserve"> </w:t>
      </w:r>
      <w:r w:rsidR="00746F76" w:rsidRPr="00A0310E">
        <w:rPr>
          <w:sz w:val="27"/>
          <w:szCs w:val="27"/>
        </w:rPr>
        <w:t>&amp; Under</w:t>
      </w:r>
    </w:p>
    <w:p w14:paraId="21508176" w14:textId="77777777" w:rsidR="00E84CB5" w:rsidRPr="00A0310E" w:rsidRDefault="00E84CB5" w:rsidP="00A360D8">
      <w:pPr>
        <w:pStyle w:val="NoSpacing"/>
        <w:rPr>
          <w:sz w:val="27"/>
          <w:szCs w:val="27"/>
        </w:rPr>
      </w:pPr>
    </w:p>
    <w:p w14:paraId="2EB34746" w14:textId="77777777" w:rsidR="00A0310E" w:rsidRPr="00AF7005" w:rsidRDefault="00746F76" w:rsidP="00A360D8">
      <w:pPr>
        <w:pStyle w:val="NoSpacing"/>
        <w:rPr>
          <w:sz w:val="18"/>
          <w:szCs w:val="18"/>
        </w:rPr>
      </w:pPr>
      <w:r w:rsidRPr="00AF7005">
        <w:rPr>
          <w:sz w:val="18"/>
          <w:szCs w:val="18"/>
        </w:rPr>
        <w:t>Practice Fundamental Movement Skills (FMS) like</w:t>
      </w:r>
    </w:p>
    <w:p w14:paraId="10FFE693" w14:textId="77777777" w:rsidR="00A360D8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running, swimming or jumping. Also </w:t>
      </w:r>
    </w:p>
    <w:p w14:paraId="25FE0F82" w14:textId="713ECB08" w:rsidR="00746F76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introduce the </w:t>
      </w:r>
      <w:proofErr w:type="gramStart"/>
      <w:r w:rsidRPr="00746F76">
        <w:rPr>
          <w:color w:val="414141"/>
          <w:sz w:val="18"/>
          <w:szCs w:val="18"/>
        </w:rPr>
        <w:t>ABC’s</w:t>
      </w:r>
      <w:proofErr w:type="gramEnd"/>
      <w:r w:rsidRPr="00746F76">
        <w:rPr>
          <w:color w:val="414141"/>
          <w:sz w:val="18"/>
          <w:szCs w:val="18"/>
        </w:rPr>
        <w:t xml:space="preserve"> of athleticism:</w:t>
      </w:r>
    </w:p>
    <w:p w14:paraId="03837B6A" w14:textId="77777777" w:rsidR="004809E1" w:rsidRPr="00746F76" w:rsidRDefault="004809E1" w:rsidP="00A360D8">
      <w:pPr>
        <w:pStyle w:val="NoSpacing"/>
        <w:rPr>
          <w:color w:val="414141"/>
          <w:sz w:val="18"/>
          <w:szCs w:val="18"/>
        </w:rPr>
      </w:pPr>
    </w:p>
    <w:p w14:paraId="7D137D90" w14:textId="77777777" w:rsidR="00A360D8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ABC’s - Agility, Balance &amp; Coordination</w:t>
      </w:r>
    </w:p>
    <w:p w14:paraId="1EA5BACE" w14:textId="6FC500CF" w:rsidR="00746F76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and Speed.</w:t>
      </w:r>
    </w:p>
    <w:p w14:paraId="4C3BC387" w14:textId="77777777" w:rsidR="004809E1" w:rsidRPr="00746F76" w:rsidRDefault="004809E1" w:rsidP="00A360D8">
      <w:pPr>
        <w:pStyle w:val="NoSpacing"/>
        <w:rPr>
          <w:color w:val="414141"/>
          <w:sz w:val="18"/>
          <w:szCs w:val="18"/>
        </w:rPr>
      </w:pPr>
    </w:p>
    <w:p w14:paraId="56FC3CBD" w14:textId="5135C565" w:rsidR="00746F76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Focus on flexibility during this stage.</w:t>
      </w:r>
    </w:p>
    <w:p w14:paraId="578F3D71" w14:textId="77777777" w:rsidR="004809E1" w:rsidRPr="00746F76" w:rsidRDefault="004809E1" w:rsidP="00A360D8">
      <w:pPr>
        <w:pStyle w:val="NoSpacing"/>
        <w:rPr>
          <w:color w:val="414141"/>
          <w:sz w:val="18"/>
          <w:szCs w:val="18"/>
        </w:rPr>
      </w:pPr>
    </w:p>
    <w:p w14:paraId="669A622F" w14:textId="77777777" w:rsidR="004809E1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This is the first window for speed training </w:t>
      </w:r>
    </w:p>
    <w:p w14:paraId="0EBB52B3" w14:textId="77777777" w:rsidR="004809E1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with an emphasis on agility, quickness and </w:t>
      </w:r>
    </w:p>
    <w:p w14:paraId="5F6AC8A4" w14:textId="77777777" w:rsidR="004809E1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change of direction. Less than 5 seconds </w:t>
      </w:r>
    </w:p>
    <w:p w14:paraId="25B2F893" w14:textId="43604603" w:rsidR="00746F76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in duration.</w:t>
      </w:r>
    </w:p>
    <w:p w14:paraId="7E8AB9BB" w14:textId="77777777" w:rsidR="004809E1" w:rsidRPr="00746F76" w:rsidRDefault="004809E1" w:rsidP="00A360D8">
      <w:pPr>
        <w:pStyle w:val="NoSpacing"/>
        <w:rPr>
          <w:color w:val="414141"/>
          <w:sz w:val="18"/>
          <w:szCs w:val="18"/>
        </w:rPr>
      </w:pPr>
    </w:p>
    <w:p w14:paraId="5966A19A" w14:textId="77777777" w:rsidR="004809E1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Once a week, prior to or after practice, </w:t>
      </w:r>
    </w:p>
    <w:p w14:paraId="64E26FA4" w14:textId="77777777" w:rsidR="004809E1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spend 30 minutes off-ice working on the </w:t>
      </w:r>
    </w:p>
    <w:p w14:paraId="3DAA407A" w14:textId="77777777" w:rsidR="004809E1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Fundamental Movement Skills and the ABC’s. </w:t>
      </w:r>
    </w:p>
    <w:p w14:paraId="59CC9BBA" w14:textId="77777777" w:rsidR="001010A0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This can be done through games and challenging </w:t>
      </w:r>
    </w:p>
    <w:p w14:paraId="5DF6F80A" w14:textId="529FDC20" w:rsidR="00746F76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activities. Keep it fun!</w:t>
      </w:r>
    </w:p>
    <w:p w14:paraId="3D4F4954" w14:textId="77777777" w:rsidR="001010A0" w:rsidRPr="00746F76" w:rsidRDefault="001010A0" w:rsidP="00A360D8">
      <w:pPr>
        <w:pStyle w:val="NoSpacing"/>
        <w:rPr>
          <w:color w:val="414141"/>
          <w:sz w:val="18"/>
          <w:szCs w:val="18"/>
        </w:rPr>
      </w:pPr>
    </w:p>
    <w:p w14:paraId="5D513367" w14:textId="77777777" w:rsidR="001010A0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Play multiple sports and engage in activities like </w:t>
      </w:r>
    </w:p>
    <w:p w14:paraId="6BEBC206" w14:textId="77777777" w:rsidR="001010A0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soccer, running, gymnastics, swimming, skiing </w:t>
      </w:r>
    </w:p>
    <w:p w14:paraId="0784A2A5" w14:textId="77777777" w:rsidR="001010A0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or other activities 75% of the time and play hockey </w:t>
      </w:r>
    </w:p>
    <w:p w14:paraId="66969343" w14:textId="4E7F5FA2" w:rsidR="00746F76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the other 25%.</w:t>
      </w:r>
    </w:p>
    <w:p w14:paraId="3807F561" w14:textId="77777777" w:rsidR="001010A0" w:rsidRPr="00746F76" w:rsidRDefault="001010A0" w:rsidP="00A360D8">
      <w:pPr>
        <w:pStyle w:val="NoSpacing"/>
        <w:rPr>
          <w:color w:val="414141"/>
          <w:sz w:val="18"/>
          <w:szCs w:val="18"/>
        </w:rPr>
      </w:pPr>
    </w:p>
    <w:p w14:paraId="2B4E620A" w14:textId="77777777" w:rsidR="001010A0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 xml:space="preserve">Group players into top 1/3, middle 1/3, </w:t>
      </w:r>
    </w:p>
    <w:p w14:paraId="399C664E" w14:textId="245D5338" w:rsidR="00746F76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beginner 1/3.</w:t>
      </w:r>
    </w:p>
    <w:p w14:paraId="0899525F" w14:textId="77777777" w:rsidR="001010A0" w:rsidRPr="00746F76" w:rsidRDefault="001010A0" w:rsidP="00A360D8">
      <w:pPr>
        <w:pStyle w:val="NoSpacing"/>
        <w:rPr>
          <w:color w:val="414141"/>
          <w:sz w:val="18"/>
          <w:szCs w:val="18"/>
        </w:rPr>
      </w:pPr>
    </w:p>
    <w:p w14:paraId="400D8691" w14:textId="413DCD06" w:rsidR="00746F76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30 – 60 players each practice session</w:t>
      </w:r>
    </w:p>
    <w:p w14:paraId="7DD03EDC" w14:textId="77777777" w:rsidR="00AF7005" w:rsidRPr="00746F76" w:rsidRDefault="00AF7005" w:rsidP="00A360D8">
      <w:pPr>
        <w:pStyle w:val="NoSpacing"/>
        <w:rPr>
          <w:color w:val="414141"/>
          <w:sz w:val="18"/>
          <w:szCs w:val="18"/>
        </w:rPr>
      </w:pPr>
    </w:p>
    <w:p w14:paraId="61F04669" w14:textId="620C7B69" w:rsidR="00746F76" w:rsidRPr="00746F76" w:rsidRDefault="00746F76" w:rsidP="00AF7005">
      <w:pPr>
        <w:pStyle w:val="NoSpacing"/>
        <w:numPr>
          <w:ilvl w:val="0"/>
          <w:numId w:val="3"/>
        </w:numPr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2-3 ice touches per week</w:t>
      </w:r>
    </w:p>
    <w:p w14:paraId="59CA0CE6" w14:textId="3F21B07C" w:rsidR="00746F76" w:rsidRPr="00746F76" w:rsidRDefault="00746F76" w:rsidP="00AF7005">
      <w:pPr>
        <w:pStyle w:val="NoSpacing"/>
        <w:numPr>
          <w:ilvl w:val="0"/>
          <w:numId w:val="3"/>
        </w:numPr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50 min ice sessions</w:t>
      </w:r>
    </w:p>
    <w:p w14:paraId="375DBCD4" w14:textId="13FE1B04" w:rsidR="00746F76" w:rsidRPr="00746F76" w:rsidRDefault="00746F76" w:rsidP="00AF7005">
      <w:pPr>
        <w:pStyle w:val="NoSpacing"/>
        <w:numPr>
          <w:ilvl w:val="0"/>
          <w:numId w:val="3"/>
        </w:numPr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5 month’s = 20 weeks per season maximum</w:t>
      </w:r>
    </w:p>
    <w:p w14:paraId="2221F2B9" w14:textId="50254D89" w:rsidR="00746F76" w:rsidRDefault="00746F76" w:rsidP="00AF7005">
      <w:pPr>
        <w:pStyle w:val="NoSpacing"/>
        <w:numPr>
          <w:ilvl w:val="0"/>
          <w:numId w:val="3"/>
        </w:numPr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50 to 60 ice touches per season </w:t>
      </w:r>
    </w:p>
    <w:p w14:paraId="50A007EE" w14:textId="77777777" w:rsidR="00E84CB5" w:rsidRPr="00746F76" w:rsidRDefault="00E84CB5" w:rsidP="00AF7005">
      <w:pPr>
        <w:pStyle w:val="NoSpacing"/>
        <w:numPr>
          <w:ilvl w:val="0"/>
          <w:numId w:val="3"/>
        </w:numPr>
        <w:rPr>
          <w:color w:val="414141"/>
          <w:sz w:val="18"/>
          <w:szCs w:val="18"/>
        </w:rPr>
      </w:pPr>
    </w:p>
    <w:p w14:paraId="0B6977A8" w14:textId="185FF2E3" w:rsidR="00746F76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Min 16 cross ice/half-ice games &amp; 34 practices</w:t>
      </w:r>
    </w:p>
    <w:p w14:paraId="6F9EB6B4" w14:textId="77777777" w:rsidR="000A135C" w:rsidRPr="00746F76" w:rsidRDefault="000A135C" w:rsidP="00A360D8">
      <w:pPr>
        <w:pStyle w:val="NoSpacing"/>
        <w:rPr>
          <w:color w:val="414141"/>
          <w:sz w:val="18"/>
          <w:szCs w:val="18"/>
        </w:rPr>
      </w:pPr>
    </w:p>
    <w:p w14:paraId="68201057" w14:textId="0B087B4D" w:rsidR="00746F76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Max 20 cross ice/half-ice games &amp; 40 practices</w:t>
      </w:r>
    </w:p>
    <w:p w14:paraId="010FFA2D" w14:textId="77777777" w:rsidR="000A135C" w:rsidRPr="00746F76" w:rsidRDefault="000A135C" w:rsidP="00A360D8">
      <w:pPr>
        <w:pStyle w:val="NoSpacing"/>
        <w:rPr>
          <w:color w:val="414141"/>
          <w:sz w:val="18"/>
          <w:szCs w:val="18"/>
        </w:rPr>
      </w:pPr>
    </w:p>
    <w:p w14:paraId="311FCF2B" w14:textId="77777777" w:rsidR="00746F76" w:rsidRPr="00746F76" w:rsidRDefault="00746F76" w:rsidP="00A360D8">
      <w:pPr>
        <w:pStyle w:val="NoSpacing"/>
        <w:rPr>
          <w:color w:val="414141"/>
          <w:sz w:val="18"/>
          <w:szCs w:val="18"/>
        </w:rPr>
      </w:pPr>
      <w:r w:rsidRPr="00746F76">
        <w:rPr>
          <w:color w:val="414141"/>
          <w:sz w:val="18"/>
          <w:szCs w:val="18"/>
        </w:rPr>
        <w:t>9 to 13 players/team; no fulltime goalies</w:t>
      </w:r>
    </w:p>
    <w:p w14:paraId="2C5B7E3D" w14:textId="06873903" w:rsidR="00746F76" w:rsidRPr="00746F76" w:rsidRDefault="00746F76" w:rsidP="00A360D8">
      <w:pPr>
        <w:pStyle w:val="NoSpacing"/>
        <w:rPr>
          <w:color w:val="414141"/>
          <w:sz w:val="18"/>
          <w:szCs w:val="18"/>
        </w:rPr>
      </w:pPr>
    </w:p>
    <w:sectPr w:rsidR="00746F76" w:rsidRPr="00746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6880"/>
    <w:multiLevelType w:val="hybridMultilevel"/>
    <w:tmpl w:val="8F7CFB40"/>
    <w:lvl w:ilvl="0" w:tplc="27B6E8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30B54"/>
    <w:multiLevelType w:val="multilevel"/>
    <w:tmpl w:val="6DF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07EFF"/>
    <w:multiLevelType w:val="hybridMultilevel"/>
    <w:tmpl w:val="B3F0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902CF3"/>
    <w:rsid w:val="000A135C"/>
    <w:rsid w:val="001010A0"/>
    <w:rsid w:val="00204A55"/>
    <w:rsid w:val="004809E1"/>
    <w:rsid w:val="005663DA"/>
    <w:rsid w:val="00645134"/>
    <w:rsid w:val="00746F76"/>
    <w:rsid w:val="00A0310E"/>
    <w:rsid w:val="00A360D8"/>
    <w:rsid w:val="00A45C34"/>
    <w:rsid w:val="00AF7005"/>
    <w:rsid w:val="00BF365F"/>
    <w:rsid w:val="00E63F17"/>
    <w:rsid w:val="00E84CB5"/>
    <w:rsid w:val="7390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2CF3"/>
  <w15:chartTrackingRefBased/>
  <w15:docId w15:val="{AFDADA7E-2647-45D5-A0BC-80138FBC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6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46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F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6F7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46F76"/>
    <w:rPr>
      <w:color w:val="0000FF"/>
      <w:u w:val="single"/>
    </w:rPr>
  </w:style>
  <w:style w:type="paragraph" w:customStyle="1" w:styleId="cutline">
    <w:name w:val="cutline"/>
    <w:basedOn w:val="Normal"/>
    <w:rsid w:val="0074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10E"/>
    <w:pPr>
      <w:ind w:left="720"/>
      <w:contextualSpacing/>
    </w:pPr>
  </w:style>
  <w:style w:type="paragraph" w:styleId="NoSpacing">
    <w:name w:val="No Spacing"/>
    <w:uiPriority w:val="1"/>
    <w:qFormat/>
    <w:rsid w:val="00A36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9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6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3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6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57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9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3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dn3.sportngin.com/attachments/photo/5185/4093/8U_infographic_081815_1_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Suoja</dc:creator>
  <cp:keywords/>
  <dc:description/>
  <cp:lastModifiedBy>Kevin Suoja</cp:lastModifiedBy>
  <cp:revision>2</cp:revision>
  <dcterms:created xsi:type="dcterms:W3CDTF">2021-12-06T14:22:00Z</dcterms:created>
  <dcterms:modified xsi:type="dcterms:W3CDTF">2021-12-06T14:22:00Z</dcterms:modified>
</cp:coreProperties>
</file>