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DF852B" w14:textId="77777777" w:rsidR="00A718A5" w:rsidRDefault="00A718A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F047580" w14:textId="3F2F40B6" w:rsidR="00A718A5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C153BA5" wp14:editId="159E022F">
            <wp:simplePos x="0" y="0"/>
            <wp:positionH relativeFrom="column">
              <wp:posOffset>2436812</wp:posOffset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 distT="0" dist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63010">
        <w:rPr>
          <w:rFonts w:ascii="Arial" w:eastAsia="Arial" w:hAnsi="Arial" w:cs="Arial"/>
          <w:b/>
          <w:sz w:val="22"/>
          <w:szCs w:val="22"/>
        </w:rPr>
        <w:t>Minutes</w:t>
      </w:r>
    </w:p>
    <w:p w14:paraId="591C6FCA" w14:textId="77777777" w:rsidR="00A718A5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Monday, April 3, 2023</w:t>
      </w:r>
    </w:p>
    <w:p w14:paraId="32F96C61" w14:textId="77777777" w:rsidR="00A718A5" w:rsidRDefault="0000000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6:00 pm River’s Edge Conference Room</w:t>
      </w:r>
    </w:p>
    <w:p w14:paraId="25BF9078" w14:textId="77777777" w:rsidR="00A718A5" w:rsidRDefault="00A718A5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3"/>
        <w:gridCol w:w="8741"/>
      </w:tblGrid>
      <w:tr w:rsidR="00A718A5" w14:paraId="615F7314" w14:textId="77777777">
        <w:tc>
          <w:tcPr>
            <w:tcW w:w="1213" w:type="dxa"/>
            <w:shd w:val="clear" w:color="auto" w:fill="auto"/>
          </w:tcPr>
          <w:p w14:paraId="41160D28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min</w:t>
            </w:r>
          </w:p>
        </w:tc>
        <w:tc>
          <w:tcPr>
            <w:tcW w:w="8741" w:type="dxa"/>
            <w:shd w:val="clear" w:color="auto" w:fill="auto"/>
          </w:tcPr>
          <w:p w14:paraId="06038EE7" w14:textId="77777777" w:rsidR="00A718A5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Call to Order:  6:03</w:t>
            </w:r>
          </w:p>
          <w:p w14:paraId="518DDF73" w14:textId="77777777" w:rsidR="00A718A5" w:rsidRDefault="00A718A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AC22D12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Approved Absences - Kerry, Rich B, Anne,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Allen ,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Brian</w:t>
            </w:r>
          </w:p>
          <w:p w14:paraId="1647F3C4" w14:textId="77777777" w:rsidR="00A718A5" w:rsidRDefault="00000000">
            <w:pPr>
              <w:rPr>
                <w:rFonts w:ascii="Arial" w:eastAsia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Minutes approved- Libby 2nd Heather </w:t>
            </w:r>
          </w:p>
        </w:tc>
      </w:tr>
      <w:tr w:rsidR="00A718A5" w14:paraId="0894F476" w14:textId="77777777">
        <w:tc>
          <w:tcPr>
            <w:tcW w:w="1213" w:type="dxa"/>
            <w:shd w:val="clear" w:color="auto" w:fill="auto"/>
          </w:tcPr>
          <w:p w14:paraId="25CEAE0B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 min</w:t>
            </w:r>
          </w:p>
          <w:p w14:paraId="04F7A56E" w14:textId="77777777" w:rsidR="00A718A5" w:rsidRDefault="00A718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2B9220BD" w14:textId="77777777" w:rsidR="00A718A5" w:rsidRDefault="0000000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Director Reports</w:t>
            </w:r>
          </w:p>
          <w:p w14:paraId="1FFEB9D8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President </w:t>
            </w:r>
            <w:r>
              <w:rPr>
                <w:rFonts w:ascii="Arial" w:eastAsia="Arial" w:hAnsi="Arial" w:cs="Arial"/>
                <w:sz w:val="20"/>
                <w:szCs w:val="20"/>
              </w:rPr>
              <w:t>– Rich Oswald (15 minutes)</w:t>
            </w:r>
          </w:p>
          <w:p w14:paraId="0A2C5C61" w14:textId="77777777" w:rsidR="00A718A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Nomination procedure for high school director- Submit bio to Rich, he will send back 3 questions rega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rding their intention, then a panel will meet those interested and then will come to the board with a recommendation. </w:t>
            </w:r>
          </w:p>
          <w:p w14:paraId="62E09E99" w14:textId="77777777" w:rsidR="00A718A5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Second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sheet of ice is looking good. Main rink has held pressure for over two weeks. </w:t>
            </w:r>
          </w:p>
          <w:p w14:paraId="5E31379C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212F4852" w14:textId="77777777" w:rsidR="00A718A5" w:rsidRDefault="00000000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Several players tried out for u18 Team Midwest from the Blues- 4 players made the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team</w:t>
            </w:r>
            <w:proofErr w:type="gramEnd"/>
          </w:p>
          <w:p w14:paraId="2DF633CD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sz w:val="20"/>
                <w:szCs w:val="20"/>
              </w:rPr>
              <w:t>Melody Wright</w:t>
            </w:r>
          </w:p>
          <w:p w14:paraId="592E1A49" w14:textId="77777777" w:rsidR="00A718A5" w:rsidRDefault="00000000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Working on developing Team Midwest teams at the lower age levels</w:t>
            </w:r>
          </w:p>
          <w:p w14:paraId="58B3420D" w14:textId="77777777" w:rsidR="00A718A5" w:rsidRDefault="00000000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Safe sports are completed for the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  <w:proofErr w:type="gramEnd"/>
          </w:p>
          <w:p w14:paraId="6FF9DD43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Anne Gannon</w:t>
            </w:r>
          </w:p>
          <w:p w14:paraId="5FAA4CCC" w14:textId="77777777" w:rsidR="00A718A5" w:rsidRDefault="00000000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Not Present </w:t>
            </w:r>
          </w:p>
          <w:p w14:paraId="235118E2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Rich Blunk </w:t>
            </w:r>
          </w:p>
          <w:p w14:paraId="793469B8" w14:textId="77777777" w:rsidR="00A718A5" w:rsidRDefault="00000000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Present</w:t>
            </w:r>
          </w:p>
          <w:p w14:paraId="6AC8ACF4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Zach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Honert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(10 minutes)  </w:t>
            </w:r>
          </w:p>
          <w:p w14:paraId="2FA0093F" w14:textId="77777777" w:rsidR="00A718A5" w:rsidRDefault="00000000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Nothing to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proofErr w:type="gramEnd"/>
          </w:p>
          <w:p w14:paraId="298F926D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Brian Orwig </w:t>
            </w:r>
          </w:p>
          <w:p w14:paraId="03F11F97" w14:textId="77777777" w:rsidR="00A718A5" w:rsidRDefault="00000000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Present</w:t>
            </w:r>
          </w:p>
          <w:p w14:paraId="54559BFA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Kerry Toporowski </w:t>
            </w:r>
          </w:p>
          <w:p w14:paraId="734DA188" w14:textId="77777777" w:rsidR="00A718A5" w:rsidRDefault="00000000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Not Present </w:t>
            </w:r>
          </w:p>
          <w:p w14:paraId="043AC4D6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House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Dan Beckwith</w:t>
            </w:r>
          </w:p>
          <w:p w14:paraId="5D9E04E8" w14:textId="77777777" w:rsidR="00A718A5" w:rsidRDefault="00000000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Spoke with Select coaches- Wanting to drop Midwest Select League- This will need to be discussed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further</w:t>
            </w:r>
            <w:proofErr w:type="gramEnd"/>
          </w:p>
          <w:p w14:paraId="122F16D8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DHSD </w:t>
            </w:r>
            <w:proofErr w:type="gramStart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Dillon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Fournier</w:t>
            </w:r>
          </w:p>
          <w:p w14:paraId="338C18CA" w14:textId="77777777" w:rsidR="00A718A5" w:rsidRDefault="00000000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Present</w:t>
            </w:r>
          </w:p>
          <w:p w14:paraId="209FB954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One Goal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– Allen Arndt </w:t>
            </w:r>
          </w:p>
          <w:p w14:paraId="2A958AFB" w14:textId="77777777" w:rsidR="00A718A5" w:rsidRDefault="00000000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Not Present</w:t>
            </w:r>
          </w:p>
          <w:p w14:paraId="46019341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–Heather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457AF6CF" w14:textId="77777777" w:rsidR="00A718A5" w:rsidRDefault="00000000">
            <w:pPr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Working on volunteer program proposal (buy outs, events, Storm Games,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195B4702" w14:textId="77777777" w:rsidR="00A718A5" w:rsidRDefault="00000000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(April 1- March 31st)</w:t>
            </w:r>
          </w:p>
          <w:p w14:paraId="5DBFC91A" w14:textId="77777777" w:rsidR="00A718A5" w:rsidRDefault="00000000">
            <w:pPr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Buyout $ go towards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scholarships</w:t>
            </w:r>
            <w:proofErr w:type="gramEnd"/>
          </w:p>
          <w:p w14:paraId="2192DF30" w14:textId="77777777" w:rsidR="00A718A5" w:rsidRDefault="00000000">
            <w:pPr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Storm 50/50 has been deposited up to the March 24th game. 3 games this week</w:t>
            </w:r>
          </w:p>
          <w:p w14:paraId="1A88E7C4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–Libby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Montenguise</w:t>
            </w:r>
            <w:proofErr w:type="spellEnd"/>
          </w:p>
          <w:p w14:paraId="11300DF1" w14:textId="77777777" w:rsidR="00A718A5" w:rsidRDefault="00000000">
            <w:pPr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Welcome Back to Hockey Night- Explain different teams, volunteering, costs, leagues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etc</w:t>
            </w:r>
            <w:proofErr w:type="spellEnd"/>
            <w:proofErr w:type="gramEnd"/>
          </w:p>
          <w:p w14:paraId="7B9391D1" w14:textId="77777777" w:rsidR="00A718A5" w:rsidRDefault="00000000">
            <w:pPr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Held in August before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tryouts</w:t>
            </w:r>
            <w:proofErr w:type="gramEnd"/>
          </w:p>
          <w:p w14:paraId="674DF2C3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 and Storm Update</w:t>
            </w:r>
            <w:r>
              <w:rPr>
                <w:rFonts w:ascii="Arial" w:eastAsia="Arial" w:hAnsi="Arial" w:cs="Arial"/>
                <w:sz w:val="20"/>
                <w:szCs w:val="20"/>
              </w:rPr>
              <w:t>– Kate Oswald and Storm Staff</w:t>
            </w:r>
          </w:p>
          <w:p w14:paraId="34671C26" w14:textId="77777777" w:rsidR="00A718A5" w:rsidRDefault="00000000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Nothing to Report- Katie</w:t>
            </w:r>
          </w:p>
          <w:p w14:paraId="72AFBA90" w14:textId="77777777" w:rsidR="00A718A5" w:rsidRDefault="00000000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John- Looking for feedback at the May meeting regarding things Storm has done well, things to work on etc.</w:t>
            </w:r>
          </w:p>
          <w:p w14:paraId="5A952191" w14:textId="77777777" w:rsidR="00A718A5" w:rsidRDefault="00000000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Possibly purchasing a bus</w:t>
            </w:r>
          </w:p>
          <w:p w14:paraId="2635B03D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sz w:val="20"/>
                <w:szCs w:val="20"/>
              </w:rPr>
              <w:t>Todd Ashby</w:t>
            </w:r>
          </w:p>
          <w:p w14:paraId="74B6D199" w14:textId="77777777" w:rsidR="00A718A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Seasons over- runner up for MWAHA</w:t>
            </w:r>
          </w:p>
          <w:p w14:paraId="2493D8B0" w14:textId="77777777" w:rsidR="00A718A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Losing 1 player this year</w:t>
            </w:r>
          </w:p>
          <w:p w14:paraId="56ECA663" w14:textId="77777777" w:rsidR="00A718A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All girls practice held- 20 girls came, generated some one goal registrations- very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successful, positive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feedback</w:t>
            </w:r>
            <w:proofErr w:type="gramEnd"/>
          </w:p>
          <w:p w14:paraId="4FB8049F" w14:textId="77777777" w:rsidR="00A718A5" w:rsidRDefault="00000000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Numbers are favorable for 2-3 teams over the next couple of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seasons</w:t>
            </w:r>
            <w:proofErr w:type="gramEnd"/>
          </w:p>
          <w:p w14:paraId="61962DBD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- Michelle Arndt </w:t>
            </w:r>
          </w:p>
          <w:p w14:paraId="59658DAA" w14:textId="77777777" w:rsidR="00A718A5" w:rsidRDefault="00000000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42 registered for one goal/learn to play. 20 are brand new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players</w:t>
            </w:r>
            <w:proofErr w:type="gramEnd"/>
          </w:p>
          <w:p w14:paraId="27F8A314" w14:textId="77777777" w:rsidR="00A718A5" w:rsidRDefault="00000000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Emails have been sent out for coaches for April session</w:t>
            </w:r>
          </w:p>
        </w:tc>
      </w:tr>
      <w:tr w:rsidR="00A718A5" w14:paraId="3EED094F" w14:textId="77777777">
        <w:trPr>
          <w:trHeight w:val="620"/>
        </w:trPr>
        <w:tc>
          <w:tcPr>
            <w:tcW w:w="1213" w:type="dxa"/>
            <w:shd w:val="clear" w:color="auto" w:fill="auto"/>
          </w:tcPr>
          <w:p w14:paraId="5572FD33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15 minutes</w:t>
            </w:r>
          </w:p>
        </w:tc>
        <w:tc>
          <w:tcPr>
            <w:tcW w:w="8741" w:type="dxa"/>
            <w:shd w:val="clear" w:color="auto" w:fill="auto"/>
          </w:tcPr>
          <w:p w14:paraId="37687F6B" w14:textId="77777777" w:rsidR="00A718A5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New Business: </w:t>
            </w:r>
          </w:p>
        </w:tc>
      </w:tr>
      <w:tr w:rsidR="00A718A5" w14:paraId="189591E4" w14:textId="77777777">
        <w:tc>
          <w:tcPr>
            <w:tcW w:w="1213" w:type="dxa"/>
            <w:shd w:val="clear" w:color="auto" w:fill="auto"/>
          </w:tcPr>
          <w:p w14:paraId="268AE295" w14:textId="77777777" w:rsidR="00A718A5" w:rsidRDefault="00A718A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41" w:type="dxa"/>
            <w:shd w:val="clear" w:color="auto" w:fill="auto"/>
          </w:tcPr>
          <w:p w14:paraId="39234186" w14:textId="77777777" w:rsidR="00A718A5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Adjournment:  6:59- Heather</w:t>
            </w:r>
          </w:p>
        </w:tc>
      </w:tr>
    </w:tbl>
    <w:p w14:paraId="3D0A93FF" w14:textId="77777777" w:rsidR="00A718A5" w:rsidRDefault="00A718A5">
      <w:pPr>
        <w:rPr>
          <w:rFonts w:ascii="Arial" w:eastAsia="Arial" w:hAnsi="Arial" w:cs="Arial"/>
          <w:b/>
          <w:sz w:val="20"/>
          <w:szCs w:val="20"/>
        </w:rPr>
      </w:pPr>
    </w:p>
    <w:p w14:paraId="59DC7201" w14:textId="77777777" w:rsidR="00A718A5" w:rsidRDefault="00A718A5">
      <w:pPr>
        <w:rPr>
          <w:rFonts w:ascii="Arial" w:eastAsia="Arial" w:hAnsi="Arial" w:cs="Arial"/>
          <w:b/>
          <w:sz w:val="22"/>
          <w:szCs w:val="22"/>
        </w:rPr>
      </w:pPr>
    </w:p>
    <w:p w14:paraId="790E7E6E" w14:textId="77777777" w:rsidR="00A718A5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Next Meeting: Monday, May 1, 2023, 6:00 p.m.  River’s Edge Conference Room</w:t>
      </w:r>
    </w:p>
    <w:sectPr w:rsidR="00A718A5">
      <w:pgSz w:w="12240" w:h="15840"/>
      <w:pgMar w:top="720" w:right="1138" w:bottom="450" w:left="113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25C"/>
    <w:multiLevelType w:val="multilevel"/>
    <w:tmpl w:val="1D9C65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C207FF"/>
    <w:multiLevelType w:val="multilevel"/>
    <w:tmpl w:val="CE54F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7615D5"/>
    <w:multiLevelType w:val="multilevel"/>
    <w:tmpl w:val="9B8E0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4A7E03"/>
    <w:multiLevelType w:val="multilevel"/>
    <w:tmpl w:val="1AEC2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5206FF"/>
    <w:multiLevelType w:val="multilevel"/>
    <w:tmpl w:val="3CDAD0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EC56A4"/>
    <w:multiLevelType w:val="multilevel"/>
    <w:tmpl w:val="52840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3E469B"/>
    <w:multiLevelType w:val="multilevel"/>
    <w:tmpl w:val="E72AE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EB03CD"/>
    <w:multiLevelType w:val="multilevel"/>
    <w:tmpl w:val="F9689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C771B0"/>
    <w:multiLevelType w:val="multilevel"/>
    <w:tmpl w:val="8264C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F7749F"/>
    <w:multiLevelType w:val="multilevel"/>
    <w:tmpl w:val="924CE8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24618A"/>
    <w:multiLevelType w:val="multilevel"/>
    <w:tmpl w:val="74929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9FF559A"/>
    <w:multiLevelType w:val="multilevel"/>
    <w:tmpl w:val="64C8C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D1530F8"/>
    <w:multiLevelType w:val="multilevel"/>
    <w:tmpl w:val="95069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DA123F9"/>
    <w:multiLevelType w:val="multilevel"/>
    <w:tmpl w:val="6DC81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DED1BD2"/>
    <w:multiLevelType w:val="multilevel"/>
    <w:tmpl w:val="DB9A5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40A20A0"/>
    <w:multiLevelType w:val="multilevel"/>
    <w:tmpl w:val="8244E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13784229">
    <w:abstractNumId w:val="13"/>
  </w:num>
  <w:num w:numId="2" w16cid:durableId="546062326">
    <w:abstractNumId w:val="7"/>
  </w:num>
  <w:num w:numId="3" w16cid:durableId="993800635">
    <w:abstractNumId w:val="14"/>
  </w:num>
  <w:num w:numId="4" w16cid:durableId="1973050095">
    <w:abstractNumId w:val="9"/>
  </w:num>
  <w:num w:numId="5" w16cid:durableId="1917130072">
    <w:abstractNumId w:val="15"/>
  </w:num>
  <w:num w:numId="6" w16cid:durableId="1284733405">
    <w:abstractNumId w:val="6"/>
  </w:num>
  <w:num w:numId="7" w16cid:durableId="1647969593">
    <w:abstractNumId w:val="8"/>
  </w:num>
  <w:num w:numId="8" w16cid:durableId="1956787253">
    <w:abstractNumId w:val="0"/>
  </w:num>
  <w:num w:numId="9" w16cid:durableId="1895114266">
    <w:abstractNumId w:val="10"/>
  </w:num>
  <w:num w:numId="10" w16cid:durableId="445540257">
    <w:abstractNumId w:val="12"/>
  </w:num>
  <w:num w:numId="11" w16cid:durableId="2015067591">
    <w:abstractNumId w:val="2"/>
  </w:num>
  <w:num w:numId="12" w16cid:durableId="1962416459">
    <w:abstractNumId w:val="1"/>
  </w:num>
  <w:num w:numId="13" w16cid:durableId="1421753350">
    <w:abstractNumId w:val="11"/>
  </w:num>
  <w:num w:numId="14" w16cid:durableId="584844139">
    <w:abstractNumId w:val="4"/>
  </w:num>
  <w:num w:numId="15" w16cid:durableId="1688827100">
    <w:abstractNumId w:val="3"/>
  </w:num>
  <w:num w:numId="16" w16cid:durableId="1432512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A5"/>
    <w:rsid w:val="00063010"/>
    <w:rsid w:val="00A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14C7"/>
  <w15:docId w15:val="{48BAFF7A-F14D-41DD-B5A4-BD1BD04C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lang w:eastAsia="hi-I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X8XhousbX83Rzf1OP9VXFDoRxg==">AMUW2mUzUkI/ADvz5WYetJdo6POnIUwJBlFCn14JWcWAZC1M8YBMgbzhOYwN6lfi16N92Yma8mBCwT4wHUYIXCGH7p4gj1p8Y0CnnCSSQkxus9xtMVkCmok=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Katie Oswald</cp:lastModifiedBy>
  <cp:revision>2</cp:revision>
  <dcterms:created xsi:type="dcterms:W3CDTF">2023-04-27T19:57:00Z</dcterms:created>
  <dcterms:modified xsi:type="dcterms:W3CDTF">2023-04-27T19:57:00Z</dcterms:modified>
</cp:coreProperties>
</file>