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3E3" w:rsidRDefault="00313E2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19D43D94" wp14:editId="7E4B286F">
            <wp:simplePos x="0" y="0"/>
            <wp:positionH relativeFrom="column">
              <wp:posOffset>505056</wp:posOffset>
            </wp:positionH>
            <wp:positionV relativeFrom="paragraph">
              <wp:posOffset>4998662</wp:posOffset>
            </wp:positionV>
            <wp:extent cx="2360295" cy="603250"/>
            <wp:effectExtent l="0" t="0" r="1905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iagara_frontier_volleyball_logo lo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502400</wp:posOffset>
            </wp:positionH>
            <wp:positionV relativeFrom="paragraph">
              <wp:posOffset>8255</wp:posOffset>
            </wp:positionV>
            <wp:extent cx="2360295" cy="603250"/>
            <wp:effectExtent l="0" t="0" r="1905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iagara_frontier_volleyball_logo lo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85725</wp:posOffset>
            </wp:positionH>
            <wp:positionV relativeFrom="margin">
              <wp:posOffset>-149340</wp:posOffset>
            </wp:positionV>
            <wp:extent cx="6686550" cy="44481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oreshe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F30400A" wp14:editId="19157D60">
            <wp:simplePos x="0" y="0"/>
            <wp:positionH relativeFrom="margin">
              <wp:posOffset>80010</wp:posOffset>
            </wp:positionH>
            <wp:positionV relativeFrom="margin">
              <wp:posOffset>4822940</wp:posOffset>
            </wp:positionV>
            <wp:extent cx="6686550" cy="44481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oreshe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333E3" w:rsidSect="00E300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D5"/>
    <w:rsid w:val="00313E2F"/>
    <w:rsid w:val="003F6749"/>
    <w:rsid w:val="003F6A3C"/>
    <w:rsid w:val="00AD6658"/>
    <w:rsid w:val="00E300F0"/>
    <w:rsid w:val="00E5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CE649-4395-46CC-93D1-05539E74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Lucci</dc:creator>
  <cp:keywords/>
  <dc:description/>
  <cp:lastModifiedBy>Rocco Lucci</cp:lastModifiedBy>
  <cp:revision>2</cp:revision>
  <cp:lastPrinted>2022-01-14T07:28:00Z</cp:lastPrinted>
  <dcterms:created xsi:type="dcterms:W3CDTF">2022-01-14T07:02:00Z</dcterms:created>
  <dcterms:modified xsi:type="dcterms:W3CDTF">2022-01-14T08:43:00Z</dcterms:modified>
</cp:coreProperties>
</file>