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B8105" w14:textId="5E1DF7D9" w:rsidR="00795B4E" w:rsidRPr="008C58BD" w:rsidRDefault="005C1B19">
      <w:pPr>
        <w:rPr>
          <w:b/>
        </w:rPr>
      </w:pPr>
      <w:r w:rsidRPr="008C58BD">
        <w:rPr>
          <w:b/>
        </w:rPr>
        <w:t>Board Meeting:</w:t>
      </w:r>
      <w:r w:rsidR="0060793A">
        <w:rPr>
          <w:b/>
        </w:rPr>
        <w:t xml:space="preserve"> </w:t>
      </w:r>
      <w:r w:rsidR="00841AF4">
        <w:rPr>
          <w:b/>
        </w:rPr>
        <w:t>3/16</w:t>
      </w:r>
      <w:r w:rsidR="00D32B31">
        <w:rPr>
          <w:b/>
        </w:rPr>
        <w:t>/20</w:t>
      </w:r>
      <w:r w:rsidR="003953A9">
        <w:rPr>
          <w:b/>
        </w:rPr>
        <w:t>20</w:t>
      </w:r>
    </w:p>
    <w:p w14:paraId="0CD15E89" w14:textId="51732985" w:rsidR="005C1B19" w:rsidRDefault="005C1B19" w:rsidP="00E75B7A">
      <w:pPr>
        <w:rPr>
          <w:b/>
        </w:rPr>
      </w:pPr>
      <w:r w:rsidRPr="008C58BD">
        <w:rPr>
          <w:b/>
        </w:rPr>
        <w:t xml:space="preserve">Board Members: </w:t>
      </w:r>
      <w:r w:rsidR="003953A9">
        <w:rPr>
          <w:b/>
        </w:rPr>
        <w:t>Ben Silver</w:t>
      </w:r>
      <w:r w:rsidR="00374D07">
        <w:rPr>
          <w:b/>
        </w:rPr>
        <w:t xml:space="preserve">, </w:t>
      </w:r>
      <w:r w:rsidR="0087181F">
        <w:rPr>
          <w:b/>
        </w:rPr>
        <w:t>Andrew Isaacson, Ryan Black</w:t>
      </w:r>
      <w:r w:rsidR="0087181F">
        <w:rPr>
          <w:b/>
        </w:rPr>
        <w:t xml:space="preserve">, </w:t>
      </w:r>
      <w:r w:rsidR="00DD1C72">
        <w:rPr>
          <w:b/>
        </w:rPr>
        <w:t xml:space="preserve">David </w:t>
      </w:r>
      <w:proofErr w:type="spellStart"/>
      <w:r w:rsidR="00DD1C72">
        <w:rPr>
          <w:b/>
        </w:rPr>
        <w:t>Neiss</w:t>
      </w:r>
      <w:proofErr w:type="spellEnd"/>
      <w:r w:rsidR="003953A9">
        <w:rPr>
          <w:b/>
        </w:rPr>
        <w:t xml:space="preserve">, </w:t>
      </w:r>
      <w:r w:rsidR="009025F9">
        <w:rPr>
          <w:b/>
        </w:rPr>
        <w:t xml:space="preserve">Lou Liu, Jen Hendrickson, </w:t>
      </w:r>
      <w:r w:rsidR="003953A9">
        <w:rPr>
          <w:b/>
        </w:rPr>
        <w:t xml:space="preserve">Doug Federer, Kevin </w:t>
      </w:r>
      <w:proofErr w:type="spellStart"/>
      <w:r w:rsidR="003953A9">
        <w:rPr>
          <w:b/>
        </w:rPr>
        <w:t>Bille</w:t>
      </w:r>
      <w:proofErr w:type="spellEnd"/>
      <w:r w:rsidR="003953A9">
        <w:rPr>
          <w:b/>
        </w:rPr>
        <w:t xml:space="preserve">, Mandy </w:t>
      </w:r>
      <w:proofErr w:type="spellStart"/>
      <w:r w:rsidR="003953A9">
        <w:rPr>
          <w:b/>
        </w:rPr>
        <w:t>Ewig</w:t>
      </w:r>
      <w:proofErr w:type="spellEnd"/>
      <w:r w:rsidR="0087181F">
        <w:rPr>
          <w:b/>
        </w:rPr>
        <w:t xml:space="preserve">, Jeff </w:t>
      </w:r>
      <w:proofErr w:type="spellStart"/>
      <w:r w:rsidR="0087181F">
        <w:rPr>
          <w:b/>
        </w:rPr>
        <w:t>Herrig</w:t>
      </w:r>
      <w:proofErr w:type="spellEnd"/>
      <w:r w:rsidR="0087181F">
        <w:rPr>
          <w:b/>
        </w:rPr>
        <w:t xml:space="preserve">, Troy </w:t>
      </w:r>
      <w:proofErr w:type="spellStart"/>
      <w:r w:rsidR="0087181F">
        <w:rPr>
          <w:b/>
        </w:rPr>
        <w:t>Sailer</w:t>
      </w:r>
      <w:proofErr w:type="spellEnd"/>
      <w:r w:rsidR="0087181F">
        <w:rPr>
          <w:b/>
        </w:rPr>
        <w:t xml:space="preserve">, Carolina Serrano, Eric Jensen, Chad Creager </w:t>
      </w:r>
      <w:r w:rsidR="00F92191">
        <w:rPr>
          <w:b/>
        </w:rPr>
        <w:t xml:space="preserve">&amp; </w:t>
      </w:r>
      <w:proofErr w:type="spellStart"/>
      <w:r w:rsidR="00627168" w:rsidRPr="008C58BD">
        <w:rPr>
          <w:b/>
        </w:rPr>
        <w:t>Kjersten</w:t>
      </w:r>
      <w:proofErr w:type="spellEnd"/>
      <w:r w:rsidR="00627168" w:rsidRPr="008C58BD">
        <w:rPr>
          <w:b/>
        </w:rPr>
        <w:t xml:space="preserve"> Welter</w:t>
      </w:r>
      <w:r w:rsidR="0028303B">
        <w:rPr>
          <w:b/>
        </w:rPr>
        <w:t xml:space="preserve">. </w:t>
      </w:r>
    </w:p>
    <w:p w14:paraId="33E74669" w14:textId="08B76FFB" w:rsidR="008C37C8" w:rsidRPr="008C58BD" w:rsidRDefault="009025F9" w:rsidP="00E75B7A">
      <w:pPr>
        <w:rPr>
          <w:b/>
        </w:rPr>
      </w:pPr>
      <w:r>
        <w:rPr>
          <w:b/>
        </w:rPr>
        <w:t xml:space="preserve">Visitors:  </w:t>
      </w:r>
      <w:r w:rsidR="00D610AA">
        <w:rPr>
          <w:b/>
        </w:rPr>
        <w:t>Scott Welter</w:t>
      </w:r>
      <w:r w:rsidR="0087181F">
        <w:rPr>
          <w:b/>
        </w:rPr>
        <w:t xml:space="preserve">, Kelly </w:t>
      </w:r>
      <w:proofErr w:type="spellStart"/>
      <w:r w:rsidR="0087181F">
        <w:rPr>
          <w:b/>
        </w:rPr>
        <w:t>Kjorness</w:t>
      </w:r>
      <w:proofErr w:type="spellEnd"/>
      <w:r w:rsidR="0087181F">
        <w:rPr>
          <w:b/>
        </w:rPr>
        <w:t>, Hugo</w:t>
      </w:r>
    </w:p>
    <w:p w14:paraId="7FE3E805" w14:textId="77777777" w:rsidR="005C1B19" w:rsidRPr="006D7036" w:rsidRDefault="005C1B19">
      <w:pPr>
        <w:rPr>
          <w:sz w:val="10"/>
          <w:szCs w:val="10"/>
        </w:rPr>
      </w:pPr>
    </w:p>
    <w:p w14:paraId="65490F49" w14:textId="25EC2D5F" w:rsidR="005C1B19" w:rsidRPr="005C1B19" w:rsidRDefault="009025F9">
      <w:pPr>
        <w:rPr>
          <w:b/>
        </w:rPr>
      </w:pPr>
      <w:r>
        <w:rPr>
          <w:b/>
        </w:rPr>
        <w:t>6:3</w:t>
      </w:r>
      <w:r w:rsidR="00595CE8">
        <w:rPr>
          <w:b/>
        </w:rPr>
        <w:t>8</w:t>
      </w:r>
      <w:r w:rsidR="005C1B19" w:rsidRPr="005C1B19">
        <w:rPr>
          <w:b/>
        </w:rPr>
        <w:t xml:space="preserve"> Call to order</w:t>
      </w:r>
      <w:r w:rsidR="005C1B19">
        <w:rPr>
          <w:b/>
        </w:rPr>
        <w:t xml:space="preserve"> - </w:t>
      </w:r>
      <w:r w:rsidR="003953A9">
        <w:rPr>
          <w:b/>
        </w:rPr>
        <w:t>Ben</w:t>
      </w:r>
    </w:p>
    <w:p w14:paraId="0D5DCEE1" w14:textId="77777777" w:rsidR="00F30583" w:rsidRPr="005305E5" w:rsidRDefault="00F30583">
      <w:pPr>
        <w:rPr>
          <w:sz w:val="10"/>
          <w:szCs w:val="10"/>
        </w:rPr>
      </w:pPr>
    </w:p>
    <w:p w14:paraId="62D65717" w14:textId="7DF6D54D" w:rsidR="00F30583" w:rsidRPr="005305E5" w:rsidRDefault="00F30583">
      <w:pPr>
        <w:rPr>
          <w:b/>
        </w:rPr>
      </w:pPr>
      <w:r w:rsidRPr="005305E5">
        <w:rPr>
          <w:b/>
        </w:rPr>
        <w:t>Mtg Minutes</w:t>
      </w:r>
    </w:p>
    <w:p w14:paraId="422BED9C" w14:textId="3970C205" w:rsidR="00D610AA" w:rsidRDefault="008868F6" w:rsidP="00B83039">
      <w:r>
        <w:t>*</w:t>
      </w:r>
      <w:r w:rsidR="00F12D24">
        <w:t xml:space="preserve"> </w:t>
      </w:r>
      <w:r w:rsidR="00674755">
        <w:t>Ryan</w:t>
      </w:r>
      <w:r w:rsidR="003108E4">
        <w:t xml:space="preserve"> </w:t>
      </w:r>
      <w:r w:rsidR="00F12D24">
        <w:t>motion</w:t>
      </w:r>
      <w:r w:rsidR="00374D07">
        <w:t>s</w:t>
      </w:r>
      <w:r w:rsidR="00F12D24">
        <w:t xml:space="preserve"> to approve the </w:t>
      </w:r>
      <w:r w:rsidR="00674755">
        <w:t>February</w:t>
      </w:r>
      <w:r w:rsidR="00595CE8">
        <w:t xml:space="preserve"> </w:t>
      </w:r>
      <w:r w:rsidR="00F12D24">
        <w:t>minutes</w:t>
      </w:r>
      <w:r w:rsidR="00222EF5">
        <w:t xml:space="preserve">, </w:t>
      </w:r>
      <w:r w:rsidR="00674755">
        <w:t>Eric</w:t>
      </w:r>
      <w:r w:rsidR="0060793A">
        <w:t xml:space="preserve"> </w:t>
      </w:r>
      <w:r w:rsidR="00374D07">
        <w:t xml:space="preserve">seconds </w:t>
      </w:r>
      <w:r w:rsidR="00B83039">
        <w:t>all aye.</w:t>
      </w:r>
    </w:p>
    <w:p w14:paraId="0A6BED8D" w14:textId="77777777" w:rsidR="00151CA9" w:rsidRPr="00CC1319" w:rsidRDefault="00151CA9" w:rsidP="004340FA">
      <w:pPr>
        <w:rPr>
          <w:b/>
          <w:sz w:val="10"/>
          <w:szCs w:val="10"/>
        </w:rPr>
      </w:pPr>
    </w:p>
    <w:p w14:paraId="723E1429" w14:textId="0A25B518" w:rsidR="0060793A" w:rsidRPr="00D610AA" w:rsidRDefault="004340FA" w:rsidP="004340FA">
      <w:pPr>
        <w:rPr>
          <w:b/>
        </w:rPr>
      </w:pPr>
      <w:r>
        <w:rPr>
          <w:b/>
        </w:rPr>
        <w:t>Treasu</w:t>
      </w:r>
      <w:r w:rsidR="00C54AB4">
        <w:rPr>
          <w:b/>
        </w:rPr>
        <w:t xml:space="preserve">rer’s </w:t>
      </w:r>
      <w:r w:rsidR="00F74E8B">
        <w:rPr>
          <w:b/>
        </w:rPr>
        <w:t>update/</w:t>
      </w:r>
      <w:r w:rsidR="00C54AB4">
        <w:rPr>
          <w:b/>
        </w:rPr>
        <w:t>report</w:t>
      </w:r>
      <w:r w:rsidR="003953A9">
        <w:rPr>
          <w:b/>
        </w:rPr>
        <w:t xml:space="preserve"> - Doug</w:t>
      </w:r>
    </w:p>
    <w:p w14:paraId="43D660A9" w14:textId="0A13FEBF" w:rsidR="00B435D4" w:rsidRDefault="0060793A" w:rsidP="003953A9">
      <w:r>
        <w:t xml:space="preserve">* </w:t>
      </w:r>
      <w:r w:rsidR="003953A9">
        <w:t>Update.  Going over the spreadsheet.</w:t>
      </w:r>
    </w:p>
    <w:p w14:paraId="3C209BEF" w14:textId="175E4F68" w:rsidR="003953A9" w:rsidRDefault="003953A9" w:rsidP="003953A9">
      <w:r>
        <w:t xml:space="preserve">* </w:t>
      </w:r>
      <w:r w:rsidR="00674755">
        <w:t>Umpires – clarification on what this was (dome ball umps)</w:t>
      </w:r>
    </w:p>
    <w:p w14:paraId="181919A2" w14:textId="275682DD" w:rsidR="00674755" w:rsidRDefault="00674755" w:rsidP="003953A9">
      <w:r>
        <w:t>* Taxes to be filed, I will need a signature</w:t>
      </w:r>
    </w:p>
    <w:p w14:paraId="2F0A466B" w14:textId="6892CF28" w:rsidR="00DD1C72" w:rsidRDefault="003953A9" w:rsidP="00674755">
      <w:r>
        <w:t xml:space="preserve">* </w:t>
      </w:r>
      <w:r w:rsidR="00674755">
        <w:t>Quarterly sales tax coming up</w:t>
      </w:r>
    </w:p>
    <w:p w14:paraId="55853D59" w14:textId="77777777" w:rsidR="00674755" w:rsidRDefault="00674755" w:rsidP="00674755">
      <w:r>
        <w:t xml:space="preserve">* Old accounts with players who have aged out, but never paid.  Most of them are pretty old.  I will probably be </w:t>
      </w:r>
    </w:p>
    <w:p w14:paraId="63221FC0" w14:textId="0B7D1512" w:rsidR="00674755" w:rsidRDefault="00674755" w:rsidP="00674755">
      <w:r>
        <w:t xml:space="preserve">    writing off that $3000.00.  </w:t>
      </w:r>
      <w:proofErr w:type="gramStart"/>
      <w:r>
        <w:t>Ben,</w:t>
      </w:r>
      <w:proofErr w:type="gramEnd"/>
      <w:r>
        <w:t xml:space="preserve"> let’s check to make sure they are out of association first (Doug – privately).</w:t>
      </w:r>
    </w:p>
    <w:p w14:paraId="57BDAC1A" w14:textId="77777777" w:rsidR="00F12D24" w:rsidRPr="00D61ACF" w:rsidRDefault="00F12D24">
      <w:pPr>
        <w:rPr>
          <w:sz w:val="10"/>
          <w:szCs w:val="10"/>
        </w:rPr>
      </w:pPr>
    </w:p>
    <w:p w14:paraId="66EED38E" w14:textId="45B55339" w:rsidR="00674755" w:rsidRDefault="00674755" w:rsidP="00061F2B">
      <w:pPr>
        <w:rPr>
          <w:b/>
        </w:rPr>
      </w:pPr>
      <w:r>
        <w:rPr>
          <w:b/>
        </w:rPr>
        <w:t>Finance committee – Doug</w:t>
      </w:r>
      <w:r w:rsidR="0096016A">
        <w:rPr>
          <w:b/>
        </w:rPr>
        <w:t xml:space="preserve"> (Doug, Dave, Kevin and Scott (non-voting member))</w:t>
      </w:r>
    </w:p>
    <w:p w14:paraId="77531F64" w14:textId="77777777" w:rsidR="00674755" w:rsidRDefault="00674755" w:rsidP="00674755">
      <w:pPr>
        <w:rPr>
          <w:bCs/>
        </w:rPr>
      </w:pPr>
      <w:r>
        <w:rPr>
          <w:bCs/>
        </w:rPr>
        <w:t xml:space="preserve">* </w:t>
      </w:r>
      <w:r w:rsidRPr="00674755">
        <w:rPr>
          <w:bCs/>
        </w:rPr>
        <w:t>Had our first committee</w:t>
      </w:r>
      <w:r>
        <w:rPr>
          <w:bCs/>
        </w:rPr>
        <w:tab/>
      </w:r>
    </w:p>
    <w:p w14:paraId="7AFB1BF5" w14:textId="77777777" w:rsidR="00674755" w:rsidRDefault="00674755" w:rsidP="00674755">
      <w:pPr>
        <w:rPr>
          <w:bCs/>
        </w:rPr>
      </w:pPr>
      <w:r>
        <w:rPr>
          <w:bCs/>
        </w:rPr>
        <w:t xml:space="preserve">* More formality around issuing checks – under $500.00 Doug can do, $500-$1500 would go to committee – over </w:t>
      </w:r>
    </w:p>
    <w:p w14:paraId="4FF57021" w14:textId="5120A534" w:rsidR="00674755" w:rsidRDefault="00674755" w:rsidP="00674755">
      <w:pPr>
        <w:rPr>
          <w:bCs/>
        </w:rPr>
      </w:pPr>
      <w:r>
        <w:rPr>
          <w:bCs/>
        </w:rPr>
        <w:t xml:space="preserve">   $1500 would require board approval.</w:t>
      </w:r>
    </w:p>
    <w:p w14:paraId="57845585" w14:textId="77777777" w:rsidR="00674755" w:rsidRDefault="00674755" w:rsidP="00674755">
      <w:pPr>
        <w:rPr>
          <w:bCs/>
        </w:rPr>
      </w:pPr>
      <w:r>
        <w:rPr>
          <w:bCs/>
        </w:rPr>
        <w:t xml:space="preserve">* Form would be good for things like…the mats we approved last meeting.  Bringing a bit more formality to the </w:t>
      </w:r>
    </w:p>
    <w:p w14:paraId="527BF429" w14:textId="77777777" w:rsidR="00674755" w:rsidRDefault="00674755" w:rsidP="00674755">
      <w:pPr>
        <w:rPr>
          <w:bCs/>
        </w:rPr>
      </w:pPr>
      <w:r>
        <w:rPr>
          <w:bCs/>
        </w:rPr>
        <w:t xml:space="preserve">    process and a better paper trail/tracking </w:t>
      </w:r>
      <w:proofErr w:type="gramStart"/>
      <w:r>
        <w:rPr>
          <w:bCs/>
        </w:rPr>
        <w:t>methods</w:t>
      </w:r>
      <w:proofErr w:type="gramEnd"/>
      <w:r>
        <w:rPr>
          <w:bCs/>
        </w:rPr>
        <w:t>.</w:t>
      </w:r>
    </w:p>
    <w:p w14:paraId="11263248" w14:textId="77777777" w:rsidR="0096016A" w:rsidRDefault="00674755" w:rsidP="00674755">
      <w:pPr>
        <w:rPr>
          <w:bCs/>
        </w:rPr>
      </w:pPr>
      <w:r>
        <w:rPr>
          <w:bCs/>
        </w:rPr>
        <w:t xml:space="preserve">* Ben – so currently our commissioners have blank spending rights?  Doug – sort of, but that is a grey area we are </w:t>
      </w:r>
    </w:p>
    <w:p w14:paraId="1FFB5F8D" w14:textId="77777777" w:rsidR="0096016A" w:rsidRDefault="0096016A" w:rsidP="00674755">
      <w:pPr>
        <w:rPr>
          <w:bCs/>
        </w:rPr>
      </w:pPr>
      <w:r>
        <w:rPr>
          <w:bCs/>
        </w:rPr>
        <w:t xml:space="preserve">   </w:t>
      </w:r>
      <w:r w:rsidR="00674755">
        <w:rPr>
          <w:bCs/>
        </w:rPr>
        <w:t xml:space="preserve">trying to </w:t>
      </w:r>
      <w:r>
        <w:rPr>
          <w:bCs/>
        </w:rPr>
        <w:t xml:space="preserve">decide.  Proposed idea to have a preliminary budget proposal in the fall.  I like that there would be a </w:t>
      </w:r>
    </w:p>
    <w:p w14:paraId="056B2227" w14:textId="77777777" w:rsidR="0096016A" w:rsidRDefault="0096016A" w:rsidP="00674755">
      <w:pPr>
        <w:rPr>
          <w:bCs/>
        </w:rPr>
      </w:pPr>
      <w:r>
        <w:rPr>
          <w:bCs/>
        </w:rPr>
        <w:t xml:space="preserve">    basic proposal -</w:t>
      </w:r>
      <w:proofErr w:type="spellStart"/>
      <w:r>
        <w:rPr>
          <w:bCs/>
        </w:rPr>
        <w:t>Kjersten</w:t>
      </w:r>
      <w:proofErr w:type="spellEnd"/>
      <w:r>
        <w:rPr>
          <w:bCs/>
        </w:rPr>
        <w:t xml:space="preserve">.  Ben – so a basic proposal and </w:t>
      </w:r>
      <w:r w:rsidR="00674755">
        <w:rPr>
          <w:bCs/>
        </w:rPr>
        <w:tab/>
      </w:r>
      <w:r w:rsidR="00674755">
        <w:rPr>
          <w:bCs/>
        </w:rPr>
        <w:tab/>
      </w:r>
      <w:r w:rsidR="00674755">
        <w:rPr>
          <w:bCs/>
        </w:rPr>
        <w:tab/>
      </w:r>
      <w:r w:rsidR="00674755">
        <w:rPr>
          <w:bCs/>
        </w:rPr>
        <w:tab/>
      </w:r>
      <w:r w:rsidR="00674755">
        <w:rPr>
          <w:bCs/>
        </w:rPr>
        <w:tab/>
      </w:r>
      <w:r w:rsidR="00674755">
        <w:rPr>
          <w:bCs/>
        </w:rPr>
        <w:tab/>
      </w:r>
      <w:r w:rsidR="00674755">
        <w:rPr>
          <w:bCs/>
        </w:rPr>
        <w:tab/>
      </w:r>
      <w:r w:rsidR="00674755">
        <w:rPr>
          <w:bCs/>
        </w:rPr>
        <w:tab/>
      </w:r>
      <w:r w:rsidR="00674755">
        <w:rPr>
          <w:bCs/>
        </w:rPr>
        <w:tab/>
      </w:r>
      <w:r w:rsidR="00674755">
        <w:rPr>
          <w:bCs/>
        </w:rPr>
        <w:tab/>
      </w:r>
    </w:p>
    <w:p w14:paraId="79E7B288" w14:textId="7F01E5C7" w:rsidR="0096016A" w:rsidRDefault="0096016A" w:rsidP="00674755">
      <w:pPr>
        <w:rPr>
          <w:b/>
        </w:rPr>
      </w:pPr>
      <w:r>
        <w:rPr>
          <w:b/>
        </w:rPr>
        <w:t>Marketing Committee – Ben</w:t>
      </w:r>
    </w:p>
    <w:p w14:paraId="7DDFF629" w14:textId="03354188" w:rsidR="0096016A" w:rsidRPr="0096016A" w:rsidRDefault="0096016A" w:rsidP="0096016A">
      <w:pPr>
        <w:rPr>
          <w:bCs/>
        </w:rPr>
      </w:pPr>
      <w:r>
        <w:rPr>
          <w:bCs/>
        </w:rPr>
        <w:t xml:space="preserve">* </w:t>
      </w:r>
      <w:r w:rsidRPr="0096016A">
        <w:rPr>
          <w:bCs/>
        </w:rPr>
        <w:t>Talked about billboards (</w:t>
      </w:r>
      <w:proofErr w:type="gramStart"/>
      <w:r w:rsidRPr="0096016A">
        <w:rPr>
          <w:bCs/>
        </w:rPr>
        <w:t>2 &amp; 3 year</w:t>
      </w:r>
      <w:proofErr w:type="gramEnd"/>
      <w:r w:rsidRPr="0096016A">
        <w:rPr>
          <w:bCs/>
        </w:rPr>
        <w:t xml:space="preserve"> agreements. $2000.00 for 2 years and $2500</w:t>
      </w:r>
      <w:r>
        <w:rPr>
          <w:bCs/>
        </w:rPr>
        <w:t>.00</w:t>
      </w:r>
      <w:r w:rsidRPr="0096016A">
        <w:rPr>
          <w:bCs/>
        </w:rPr>
        <w:t xml:space="preserve"> for 3 years)</w:t>
      </w:r>
    </w:p>
    <w:p w14:paraId="22DF21EE" w14:textId="50DEE047" w:rsidR="0096016A" w:rsidRDefault="0096016A" w:rsidP="0096016A">
      <w:pPr>
        <w:rPr>
          <w:bCs/>
        </w:rPr>
      </w:pPr>
      <w:r w:rsidRPr="0096016A">
        <w:rPr>
          <w:bCs/>
        </w:rPr>
        <w:t xml:space="preserve">* Talked about </w:t>
      </w:r>
      <w:r>
        <w:rPr>
          <w:bCs/>
        </w:rPr>
        <w:t xml:space="preserve">what a sponsor gets for each level. ($300-$350 per year). </w:t>
      </w:r>
    </w:p>
    <w:p w14:paraId="114ED5FE" w14:textId="75BB1FB6" w:rsidR="0096016A" w:rsidRDefault="0096016A" w:rsidP="0096016A">
      <w:pPr>
        <w:rPr>
          <w:bCs/>
        </w:rPr>
      </w:pPr>
      <w:r>
        <w:rPr>
          <w:bCs/>
        </w:rPr>
        <w:t>* Talked about sponsors being on every team banner and not just sponsoring one team.</w:t>
      </w:r>
    </w:p>
    <w:p w14:paraId="26BC7B03" w14:textId="27F085FD" w:rsidR="0096016A" w:rsidRDefault="0096016A" w:rsidP="0096016A">
      <w:pPr>
        <w:rPr>
          <w:bCs/>
        </w:rPr>
      </w:pPr>
      <w:r>
        <w:rPr>
          <w:bCs/>
        </w:rPr>
        <w:t>* Sponsor would get a plaque with team pic, and online presence.</w:t>
      </w:r>
    </w:p>
    <w:p w14:paraId="7A38582C" w14:textId="43A4519C" w:rsidR="0096016A" w:rsidRDefault="0096016A" w:rsidP="0096016A">
      <w:pPr>
        <w:rPr>
          <w:bCs/>
        </w:rPr>
      </w:pPr>
      <w:r>
        <w:rPr>
          <w:bCs/>
        </w:rPr>
        <w:t>* Online only sponsor for $100.00.</w:t>
      </w:r>
    </w:p>
    <w:p w14:paraId="11DBB96C" w14:textId="659E83C8" w:rsidR="0096016A" w:rsidRDefault="0096016A" w:rsidP="0096016A">
      <w:pPr>
        <w:rPr>
          <w:bCs/>
        </w:rPr>
      </w:pPr>
      <w:r>
        <w:rPr>
          <w:bCs/>
        </w:rPr>
        <w:t>* Vinyl application that could hang at concessions to thank out sponsors.</w:t>
      </w:r>
    </w:p>
    <w:p w14:paraId="4D0A504E" w14:textId="2D1FB867" w:rsidR="0096016A" w:rsidRDefault="0096016A" w:rsidP="0096016A">
      <w:pPr>
        <w:rPr>
          <w:bCs/>
        </w:rPr>
      </w:pPr>
      <w:r>
        <w:rPr>
          <w:bCs/>
        </w:rPr>
        <w:t>* Andrew is going to inventory what is on the field and what is available and what needs to be taken down.</w:t>
      </w:r>
    </w:p>
    <w:p w14:paraId="6E04DA11" w14:textId="77777777" w:rsidR="00147F6E" w:rsidRDefault="0096016A" w:rsidP="0096016A">
      <w:pPr>
        <w:rPr>
          <w:bCs/>
        </w:rPr>
      </w:pPr>
      <w:r>
        <w:rPr>
          <w:bCs/>
        </w:rPr>
        <w:t xml:space="preserve">* Ben </w:t>
      </w:r>
      <w:r w:rsidR="00147F6E">
        <w:rPr>
          <w:bCs/>
        </w:rPr>
        <w:t>–</w:t>
      </w:r>
      <w:r>
        <w:rPr>
          <w:bCs/>
        </w:rPr>
        <w:t xml:space="preserve"> </w:t>
      </w:r>
      <w:r w:rsidR="00147F6E">
        <w:rPr>
          <w:bCs/>
        </w:rPr>
        <w:t xml:space="preserve">does this need to be a paid position?  </w:t>
      </w:r>
      <w:r>
        <w:rPr>
          <w:bCs/>
        </w:rPr>
        <w:t xml:space="preserve">Carolina – we need </w:t>
      </w:r>
      <w:r w:rsidR="00147F6E">
        <w:rPr>
          <w:bCs/>
        </w:rPr>
        <w:t xml:space="preserve">to bring up enrollment and maybe a paid </w:t>
      </w:r>
    </w:p>
    <w:p w14:paraId="17563118" w14:textId="77777777" w:rsidR="00147F6E" w:rsidRDefault="00147F6E" w:rsidP="0096016A">
      <w:pPr>
        <w:rPr>
          <w:bCs/>
        </w:rPr>
      </w:pPr>
      <w:r>
        <w:rPr>
          <w:bCs/>
        </w:rPr>
        <w:t xml:space="preserve">   position would make someone more invested.  </w:t>
      </w:r>
      <w:proofErr w:type="spellStart"/>
      <w:r>
        <w:rPr>
          <w:bCs/>
        </w:rPr>
        <w:t>Kjersten</w:t>
      </w:r>
      <w:proofErr w:type="spellEnd"/>
      <w:r>
        <w:rPr>
          <w:bCs/>
        </w:rPr>
        <w:t xml:space="preserve"> – all 10 years, the goal has been to raise enrollment or </w:t>
      </w:r>
    </w:p>
    <w:p w14:paraId="4A80313A" w14:textId="77777777" w:rsidR="00147F6E" w:rsidRDefault="00147F6E" w:rsidP="0096016A">
      <w:pPr>
        <w:rPr>
          <w:bCs/>
        </w:rPr>
      </w:pPr>
      <w:r>
        <w:rPr>
          <w:bCs/>
        </w:rPr>
        <w:t xml:space="preserve">   keep enrollment, so what are our new ideas?  Ben – we will define more of a role and bring the proposal to the </w:t>
      </w:r>
    </w:p>
    <w:p w14:paraId="34F21187" w14:textId="26AA850F" w:rsidR="0096016A" w:rsidRDefault="00147F6E" w:rsidP="0096016A">
      <w:pPr>
        <w:rPr>
          <w:bCs/>
        </w:rPr>
      </w:pPr>
      <w:r>
        <w:rPr>
          <w:bCs/>
        </w:rPr>
        <w:t xml:space="preserve">   next meeting. </w:t>
      </w:r>
    </w:p>
    <w:p w14:paraId="2FC14B21" w14:textId="77777777" w:rsidR="0096016A" w:rsidRPr="00267578" w:rsidRDefault="0096016A" w:rsidP="0096016A">
      <w:pPr>
        <w:rPr>
          <w:bCs/>
          <w:sz w:val="10"/>
          <w:szCs w:val="10"/>
        </w:rPr>
      </w:pPr>
    </w:p>
    <w:p w14:paraId="17F82E43" w14:textId="2A65EA6D" w:rsidR="00374D07" w:rsidRPr="0096016A" w:rsidRDefault="00222EF5" w:rsidP="0096016A">
      <w:pPr>
        <w:rPr>
          <w:bCs/>
        </w:rPr>
      </w:pPr>
      <w:r w:rsidRPr="0096016A">
        <w:rPr>
          <w:b/>
        </w:rPr>
        <w:t>Webmaster Update - Lou</w:t>
      </w:r>
    </w:p>
    <w:p w14:paraId="1C598EDF" w14:textId="411EAE49" w:rsidR="00641D2A" w:rsidRDefault="00147F6E" w:rsidP="00DD1C72">
      <w:r>
        <w:t>*Lou has no microphone.</w:t>
      </w:r>
    </w:p>
    <w:p w14:paraId="119BCE71" w14:textId="77777777" w:rsidR="00374D07" w:rsidRPr="00374D07" w:rsidRDefault="00374D07" w:rsidP="00061F2B">
      <w:pPr>
        <w:rPr>
          <w:sz w:val="10"/>
          <w:szCs w:val="10"/>
        </w:rPr>
      </w:pPr>
    </w:p>
    <w:p w14:paraId="5D73D09C" w14:textId="356CA46C" w:rsidR="0028303B" w:rsidRDefault="0028303B" w:rsidP="00D610AA">
      <w:pPr>
        <w:rPr>
          <w:b/>
        </w:rPr>
      </w:pPr>
      <w:r>
        <w:rPr>
          <w:b/>
        </w:rPr>
        <w:t xml:space="preserve">Player Development Report – </w:t>
      </w:r>
      <w:r w:rsidR="00147F6E">
        <w:rPr>
          <w:b/>
        </w:rPr>
        <w:t>Chad</w:t>
      </w:r>
    </w:p>
    <w:p w14:paraId="68DB2D5A" w14:textId="5E3F684A" w:rsidR="0028303B" w:rsidRDefault="0028303B" w:rsidP="0028303B">
      <w:r w:rsidRPr="00D610AA">
        <w:t>*</w:t>
      </w:r>
      <w:r>
        <w:t xml:space="preserve"> From </w:t>
      </w:r>
      <w:proofErr w:type="gramStart"/>
      <w:r>
        <w:t>Chad</w:t>
      </w:r>
      <w:r w:rsidR="00147F6E">
        <w:t xml:space="preserve"> :</w:t>
      </w:r>
      <w:proofErr w:type="gramEnd"/>
      <w:r w:rsidR="00147F6E">
        <w:t xml:space="preserve">  focus will be on the 10U level.  It is our largest group level and </w:t>
      </w:r>
    </w:p>
    <w:p w14:paraId="28D43182" w14:textId="53F9042D" w:rsidR="00641D2A" w:rsidRDefault="0028303B" w:rsidP="0028303B">
      <w:r>
        <w:t xml:space="preserve">* </w:t>
      </w:r>
      <w:r w:rsidR="00147F6E">
        <w:t>Given our clinicians and availability – we can only devote to Wednesday nights in June</w:t>
      </w:r>
    </w:p>
    <w:p w14:paraId="4BA93BFD" w14:textId="6E83485A" w:rsidR="00147F6E" w:rsidRDefault="00641D2A" w:rsidP="0028303B">
      <w:r>
        <w:t xml:space="preserve">* </w:t>
      </w:r>
      <w:r w:rsidR="00147F6E">
        <w:t>Want to keep our Sunday nights going.</w:t>
      </w:r>
    </w:p>
    <w:p w14:paraId="1F5BCE9A" w14:textId="77777777" w:rsidR="00147F6E" w:rsidRDefault="00147F6E" w:rsidP="0028303B">
      <w:r>
        <w:t>* Hugely successful when board members step in to help.</w:t>
      </w:r>
    </w:p>
    <w:p w14:paraId="46E19569" w14:textId="77777777" w:rsidR="00147F6E" w:rsidRDefault="00147F6E" w:rsidP="0028303B">
      <w:r>
        <w:t>* We will have Kelsey back to help with pitchers/catchers if/when we get back.</w:t>
      </w:r>
    </w:p>
    <w:p w14:paraId="39B78F41" w14:textId="3C8D5410" w:rsidR="0028303B" w:rsidRDefault="00147F6E" w:rsidP="0028303B">
      <w:r>
        <w:t xml:space="preserve">* Chad shared an outline of a </w:t>
      </w:r>
      <w:proofErr w:type="gramStart"/>
      <w:r>
        <w:t>4-6 week</w:t>
      </w:r>
      <w:proofErr w:type="gramEnd"/>
      <w:r>
        <w:t xml:space="preserve"> clinic and the cost associated per grade level.</w:t>
      </w:r>
      <w:r w:rsidR="0028303B">
        <w:t xml:space="preserve">  </w:t>
      </w:r>
    </w:p>
    <w:p w14:paraId="0B763E8B" w14:textId="77777777" w:rsidR="00077163" w:rsidRDefault="00147F6E" w:rsidP="00D610AA">
      <w:r>
        <w:t xml:space="preserve">* Ben – question, why was this through sign-up genius and not during registration.  </w:t>
      </w:r>
      <w:r w:rsidR="00077163">
        <w:t xml:space="preserve">Jen, we are able to set up </w:t>
      </w:r>
    </w:p>
    <w:p w14:paraId="4BD86DED" w14:textId="77777777" w:rsidR="00077163" w:rsidRDefault="00077163" w:rsidP="00D610AA">
      <w:r>
        <w:t xml:space="preserve">   registrations through the website. Chad – that works great because then they could pay.  Doug – we do pay fees </w:t>
      </w:r>
    </w:p>
    <w:p w14:paraId="59B2E0CB" w14:textId="5449EA18" w:rsidR="0028303B" w:rsidRDefault="00077163" w:rsidP="00D610AA">
      <w:r>
        <w:lastRenderedPageBreak/>
        <w:t xml:space="preserve">   for that though, Ben – it is nominal, 2.6%?  Doug – yes around 3%.</w:t>
      </w:r>
    </w:p>
    <w:p w14:paraId="0C2BE4AC" w14:textId="77777777" w:rsidR="00077163" w:rsidRDefault="00077163" w:rsidP="00077163">
      <w:r>
        <w:t xml:space="preserve">* Ben – are we concerned that Wednesday night is a game night for 12U’s?  Chad – priority goes to games and </w:t>
      </w:r>
    </w:p>
    <w:p w14:paraId="32A68F62" w14:textId="043F4268" w:rsidR="00077163" w:rsidRDefault="00077163" w:rsidP="00077163">
      <w:r>
        <w:t xml:space="preserve">   not clinics, we can find another field or area.</w:t>
      </w:r>
    </w:p>
    <w:p w14:paraId="09E34AFA" w14:textId="301EB478" w:rsidR="00077163" w:rsidRDefault="00077163" w:rsidP="00077163">
      <w:r>
        <w:t xml:space="preserve">* Ben – can we ask what your top asking </w:t>
      </w:r>
      <w:proofErr w:type="spellStart"/>
      <w:r>
        <w:t>is</w:t>
      </w:r>
      <w:proofErr w:type="spellEnd"/>
      <w:r>
        <w:t xml:space="preserve">?  Chad - $1000.00 would be max. </w:t>
      </w:r>
    </w:p>
    <w:p w14:paraId="4E3E1618" w14:textId="77777777" w:rsidR="00077163" w:rsidRDefault="00077163" w:rsidP="00077163">
      <w:pPr>
        <w:rPr>
          <w:b/>
          <w:bCs/>
        </w:rPr>
      </w:pPr>
      <w:r>
        <w:t>*</w:t>
      </w:r>
      <w:r>
        <w:rPr>
          <w:b/>
          <w:bCs/>
        </w:rPr>
        <w:t xml:space="preserve">Ben motions to approve up to $1000.00 for player development Wednesdays for the Summer.  Doug seconds.  </w:t>
      </w:r>
    </w:p>
    <w:p w14:paraId="4793593C" w14:textId="3B9FBFE2" w:rsidR="00CF6C66" w:rsidRDefault="00077163" w:rsidP="00CF6C66">
      <w:r>
        <w:rPr>
          <w:b/>
          <w:bCs/>
        </w:rPr>
        <w:t xml:space="preserve">  All aye. </w:t>
      </w:r>
      <w:r>
        <w:t xml:space="preserve">  Chad thanks the board.</w:t>
      </w:r>
    </w:p>
    <w:p w14:paraId="7A911D2F" w14:textId="77777777" w:rsidR="00535AE5" w:rsidRPr="00535AE5" w:rsidRDefault="00535AE5" w:rsidP="00CF6C66">
      <w:pPr>
        <w:rPr>
          <w:sz w:val="20"/>
          <w:szCs w:val="20"/>
        </w:rPr>
      </w:pPr>
    </w:p>
    <w:p w14:paraId="6742CD09" w14:textId="742524FB" w:rsidR="00077163" w:rsidRDefault="00BB12A3" w:rsidP="00CF6C66">
      <w:pPr>
        <w:rPr>
          <w:b/>
        </w:rPr>
      </w:pPr>
      <w:r>
        <w:rPr>
          <w:b/>
        </w:rPr>
        <w:t>Travel Commissioners - Jen</w:t>
      </w:r>
    </w:p>
    <w:p w14:paraId="2494DD69" w14:textId="0FAE83EB" w:rsidR="00077163" w:rsidRDefault="00077163" w:rsidP="00CF6C66">
      <w:pPr>
        <w:rPr>
          <w:bCs/>
        </w:rPr>
      </w:pPr>
      <w:r w:rsidRPr="00535AE5">
        <w:rPr>
          <w:b/>
        </w:rPr>
        <w:t>8U</w:t>
      </w:r>
      <w:r w:rsidRPr="00077163">
        <w:rPr>
          <w:bCs/>
        </w:rPr>
        <w:t xml:space="preserve"> – 24 girls. 2 teams. (one team of second years and one of mainly first years</w:t>
      </w:r>
      <w:r>
        <w:rPr>
          <w:bCs/>
        </w:rPr>
        <w:t>, some played fall ball</w:t>
      </w:r>
      <w:r w:rsidRPr="00077163">
        <w:rPr>
          <w:bCs/>
        </w:rPr>
        <w:t>)</w:t>
      </w:r>
    </w:p>
    <w:p w14:paraId="35077D81" w14:textId="3358B71E" w:rsidR="00077163" w:rsidRDefault="00077163" w:rsidP="00CF6C66">
      <w:pPr>
        <w:rPr>
          <w:bCs/>
        </w:rPr>
      </w:pPr>
      <w:r w:rsidRPr="00535AE5">
        <w:rPr>
          <w:b/>
        </w:rPr>
        <w:t>10U</w:t>
      </w:r>
      <w:r>
        <w:rPr>
          <w:bCs/>
        </w:rPr>
        <w:t xml:space="preserve"> – we ended up moving 2 8Us up to fill out teams.  We have a top team of 11, a middle team of 13 and a lower team of 13.  We have head coaches identified for all 3 teams and asst. coaches too.</w:t>
      </w:r>
    </w:p>
    <w:p w14:paraId="6D75C473" w14:textId="2B1E81B3" w:rsidR="00077163" w:rsidRDefault="00077163" w:rsidP="00CF6C66">
      <w:pPr>
        <w:rPr>
          <w:bCs/>
        </w:rPr>
      </w:pPr>
      <w:r w:rsidRPr="00535AE5">
        <w:rPr>
          <w:b/>
        </w:rPr>
        <w:t>12U</w:t>
      </w:r>
      <w:r>
        <w:rPr>
          <w:bCs/>
        </w:rPr>
        <w:t xml:space="preserve"> – 29 girls.  2 teams 12U A team of 12 girls and a 12U B team sitting at 17 girls.   We have 3 girls of 12U B that have never played before (concern about over their heads).  Jen called friends in </w:t>
      </w:r>
      <w:proofErr w:type="gramStart"/>
      <w:r>
        <w:rPr>
          <w:bCs/>
        </w:rPr>
        <w:t>Chan,</w:t>
      </w:r>
      <w:proofErr w:type="gramEnd"/>
      <w:r>
        <w:rPr>
          <w:bCs/>
        </w:rPr>
        <w:t xml:space="preserve"> they only have availability at 10U.  Hopkins discussions have shown several barriers.</w:t>
      </w:r>
      <w:r w:rsidR="00535AE5">
        <w:rPr>
          <w:bCs/>
        </w:rPr>
        <w:t xml:space="preserve">  We don’t want to ship off our 3 nor take all of theirs.</w:t>
      </w:r>
    </w:p>
    <w:p w14:paraId="4C62884B" w14:textId="3BE0064F" w:rsidR="00535AE5" w:rsidRDefault="00535AE5" w:rsidP="00CF6C66">
      <w:pPr>
        <w:rPr>
          <w:bCs/>
        </w:rPr>
      </w:pPr>
      <w:r>
        <w:rPr>
          <w:bCs/>
        </w:rPr>
        <w:t xml:space="preserve">Ideas – rotational teams.  Some play Monday, Some Wednesdays?  Tournaments?  We also need a head </w:t>
      </w:r>
      <w:proofErr w:type="gramStart"/>
      <w:r>
        <w:rPr>
          <w:bCs/>
        </w:rPr>
        <w:t>coach?</w:t>
      </w:r>
      <w:proofErr w:type="gramEnd"/>
      <w:r>
        <w:rPr>
          <w:bCs/>
        </w:rPr>
        <w:t xml:space="preserve">  Do we have a paid coach?  We have Hugo who is willing to asst </w:t>
      </w:r>
      <w:proofErr w:type="gramStart"/>
      <w:r>
        <w:rPr>
          <w:bCs/>
        </w:rPr>
        <w:t>coach, but</w:t>
      </w:r>
      <w:proofErr w:type="gramEnd"/>
      <w:r>
        <w:rPr>
          <w:bCs/>
        </w:rPr>
        <w:t xml:space="preserve"> has too much travel.</w:t>
      </w:r>
    </w:p>
    <w:p w14:paraId="6DB609D0" w14:textId="28A92116" w:rsidR="00535AE5" w:rsidRDefault="00535AE5" w:rsidP="00CF6C66">
      <w:pPr>
        <w:rPr>
          <w:bCs/>
        </w:rPr>
      </w:pPr>
      <w:r>
        <w:rPr>
          <w:bCs/>
        </w:rPr>
        <w:t xml:space="preserve">Doug – would we move 10U up?  Jen – ideally no, we would have to pull apart the top 10U team and they deserve a chance to have a good </w:t>
      </w:r>
      <w:proofErr w:type="gramStart"/>
      <w:r>
        <w:rPr>
          <w:bCs/>
        </w:rPr>
        <w:t>team .</w:t>
      </w:r>
      <w:proofErr w:type="gramEnd"/>
      <w:r>
        <w:rPr>
          <w:bCs/>
        </w:rPr>
        <w:t xml:space="preserve">  </w:t>
      </w:r>
      <w:proofErr w:type="spellStart"/>
      <w:r>
        <w:rPr>
          <w:bCs/>
        </w:rPr>
        <w:t>Kjersten</w:t>
      </w:r>
      <w:proofErr w:type="spellEnd"/>
      <w:r>
        <w:rPr>
          <w:bCs/>
        </w:rPr>
        <w:t xml:space="preserve"> – have you thought about talking to the 3 that have never played and seeing if they would be willing to play league games and practices, but limited tournaments.  Kevin – like basketball, do you take the top 5 based on score who pay whole amount and play every game and then take the other 12 and break them up 6 and 6 to two other teams and then </w:t>
      </w:r>
      <w:r w:rsidR="00841AF4">
        <w:rPr>
          <w:bCs/>
        </w:rPr>
        <w:t xml:space="preserve">they rotate (they would maybe then pay a reduced amount).  Hugo – have we thought about opening up registration to see if we can get that magic #?  Have we looked at the list of girls who didn’t come back out this year?  If so, why?  Could we reach out? </w:t>
      </w:r>
    </w:p>
    <w:p w14:paraId="7B6704B5" w14:textId="7AE3B6A4" w:rsidR="008A3C6F" w:rsidRDefault="008A3C6F" w:rsidP="00CF6C66">
      <w:pPr>
        <w:rPr>
          <w:bCs/>
        </w:rPr>
      </w:pPr>
      <w:r>
        <w:rPr>
          <w:bCs/>
        </w:rPr>
        <w:t>Long Discussion</w:t>
      </w:r>
    </w:p>
    <w:p w14:paraId="3ABA6D97" w14:textId="77777777" w:rsidR="00535AE5" w:rsidRPr="00267578" w:rsidRDefault="00535AE5" w:rsidP="00CF6C66">
      <w:pPr>
        <w:rPr>
          <w:bCs/>
          <w:sz w:val="10"/>
          <w:szCs w:val="10"/>
        </w:rPr>
      </w:pPr>
    </w:p>
    <w:p w14:paraId="1AC7803F" w14:textId="429E26D0" w:rsidR="00CF6C66" w:rsidRDefault="00CF6C66" w:rsidP="00CF6C66">
      <w:pPr>
        <w:rPr>
          <w:b/>
        </w:rPr>
      </w:pPr>
      <w:r>
        <w:rPr>
          <w:b/>
        </w:rPr>
        <w:t>Arctic Blast-Scott</w:t>
      </w:r>
    </w:p>
    <w:p w14:paraId="74458882" w14:textId="6E5F8862" w:rsidR="00CF6C66" w:rsidRDefault="006D13BD" w:rsidP="00CF6C66">
      <w:r>
        <w:t>* I have nothing new</w:t>
      </w:r>
    </w:p>
    <w:p w14:paraId="4100ABEC" w14:textId="77777777" w:rsidR="00BB12A3" w:rsidRPr="004A0BDA" w:rsidRDefault="00BB12A3" w:rsidP="00CF6C66">
      <w:pPr>
        <w:rPr>
          <w:b/>
          <w:sz w:val="10"/>
          <w:szCs w:val="10"/>
        </w:rPr>
      </w:pPr>
    </w:p>
    <w:p w14:paraId="2A92C995" w14:textId="77777777" w:rsidR="00CF6C66" w:rsidRDefault="00CF6C66" w:rsidP="00CF6C66">
      <w:pPr>
        <w:rPr>
          <w:b/>
        </w:rPr>
      </w:pPr>
      <w:r>
        <w:rPr>
          <w:b/>
        </w:rPr>
        <w:t xml:space="preserve">Concessions/Volunteers – </w:t>
      </w:r>
      <w:proofErr w:type="spellStart"/>
      <w:r>
        <w:rPr>
          <w:b/>
        </w:rPr>
        <w:t>Kjersten</w:t>
      </w:r>
      <w:proofErr w:type="spellEnd"/>
    </w:p>
    <w:p w14:paraId="5C4C1166" w14:textId="7BD11076" w:rsidR="00CF6C66" w:rsidRDefault="00CF6C66" w:rsidP="00CF6C66">
      <w:r>
        <w:t xml:space="preserve">* SUG </w:t>
      </w:r>
      <w:r w:rsidR="001E21A2">
        <w:t>will be built over Spring Break</w:t>
      </w:r>
      <w:r w:rsidR="00077163">
        <w:t xml:space="preserve"> – but I will need to </w:t>
      </w:r>
      <w:proofErr w:type="gramStart"/>
      <w:r w:rsidR="00077163">
        <w:t>dates</w:t>
      </w:r>
      <w:proofErr w:type="gramEnd"/>
      <w:r w:rsidR="00077163">
        <w:t xml:space="preserve"> of all of our tournaments.</w:t>
      </w:r>
    </w:p>
    <w:p w14:paraId="6DC3C2E5" w14:textId="7BA193FC" w:rsidR="00077163" w:rsidRDefault="00077163" w:rsidP="00CF6C66">
      <w:r>
        <w:t xml:space="preserve">* Baseball has reached out and would like to know if we want to partner on our prices.  They pay their workers,   </w:t>
      </w:r>
    </w:p>
    <w:p w14:paraId="1E71734F" w14:textId="3DC1ADD0" w:rsidR="00077163" w:rsidRDefault="00077163" w:rsidP="00CF6C66">
      <w:r>
        <w:t xml:space="preserve">   </w:t>
      </w:r>
      <w:proofErr w:type="gramStart"/>
      <w:r>
        <w:t>so</w:t>
      </w:r>
      <w:proofErr w:type="gramEnd"/>
      <w:r>
        <w:t xml:space="preserve"> they have some higher prices.</w:t>
      </w:r>
    </w:p>
    <w:p w14:paraId="2495ADCE" w14:textId="77777777" w:rsidR="00CF6C66" w:rsidRPr="00267578" w:rsidRDefault="00CF6C66" w:rsidP="00D610AA">
      <w:pPr>
        <w:rPr>
          <w:b/>
          <w:sz w:val="10"/>
          <w:szCs w:val="10"/>
        </w:rPr>
      </w:pPr>
    </w:p>
    <w:p w14:paraId="75172AE3" w14:textId="5EEB0981" w:rsidR="001E21A2" w:rsidRDefault="00222EF5" w:rsidP="00D610AA">
      <w:pPr>
        <w:rPr>
          <w:b/>
        </w:rPr>
      </w:pPr>
      <w:r>
        <w:rPr>
          <w:b/>
        </w:rPr>
        <w:t>Field Schedule</w:t>
      </w:r>
      <w:r w:rsidR="0023336C">
        <w:rPr>
          <w:b/>
        </w:rPr>
        <w:t xml:space="preserve">- </w:t>
      </w:r>
      <w:r w:rsidR="001E21A2">
        <w:rPr>
          <w:b/>
        </w:rPr>
        <w:t>Ben</w:t>
      </w:r>
      <w:r w:rsidR="006D13BD">
        <w:rPr>
          <w:b/>
        </w:rPr>
        <w:t>/Kelly</w:t>
      </w:r>
    </w:p>
    <w:p w14:paraId="46A203C9" w14:textId="274BF9CB" w:rsidR="004821AC" w:rsidRPr="006D13BD" w:rsidRDefault="00D610AA">
      <w:r w:rsidRPr="00D610AA">
        <w:t>*</w:t>
      </w:r>
      <w:r>
        <w:t xml:space="preserve"> </w:t>
      </w:r>
      <w:r w:rsidR="006D13BD">
        <w:t>Nothing new</w:t>
      </w:r>
    </w:p>
    <w:p w14:paraId="6984F63D" w14:textId="77777777" w:rsidR="00151CA9" w:rsidRPr="00CC1319" w:rsidRDefault="00151CA9" w:rsidP="008602C1">
      <w:pPr>
        <w:rPr>
          <w:sz w:val="10"/>
          <w:szCs w:val="10"/>
        </w:rPr>
      </w:pPr>
    </w:p>
    <w:p w14:paraId="24B301E7" w14:textId="10EF9DE3" w:rsidR="006D13BD" w:rsidRDefault="006D13BD" w:rsidP="006D13BD">
      <w:pPr>
        <w:rPr>
          <w:b/>
        </w:rPr>
      </w:pPr>
      <w:r>
        <w:rPr>
          <w:b/>
        </w:rPr>
        <w:t>Corona Virus</w:t>
      </w:r>
      <w:r w:rsidR="00267578">
        <w:rPr>
          <w:b/>
        </w:rPr>
        <w:t xml:space="preserve"> (COVID-19)</w:t>
      </w:r>
    </w:p>
    <w:p w14:paraId="791F2033" w14:textId="2E094672" w:rsidR="008F0B28" w:rsidRDefault="001E21A2" w:rsidP="006D13BD">
      <w:r>
        <w:t xml:space="preserve">* </w:t>
      </w:r>
      <w:r w:rsidR="006D13BD">
        <w:t>Ben – We may need to wait on jerseys, even if that means we need to go to someone that is more expensive.</w:t>
      </w:r>
    </w:p>
    <w:p w14:paraId="67427A85" w14:textId="6772B5F4" w:rsidR="006D13BD" w:rsidRDefault="006D13BD" w:rsidP="006D13BD">
      <w:r>
        <w:t>*</w:t>
      </w:r>
      <w:r w:rsidR="0087181F">
        <w:t xml:space="preserve"> </w:t>
      </w:r>
      <w:r>
        <w:t xml:space="preserve">Chad – we have a four week </w:t>
      </w:r>
      <w:proofErr w:type="spellStart"/>
      <w:r>
        <w:t>turn around</w:t>
      </w:r>
      <w:proofErr w:type="spellEnd"/>
      <w:r>
        <w:t xml:space="preserve"> time on jerseys.  Jen – knows a guy who does this for </w:t>
      </w:r>
      <w:proofErr w:type="gramStart"/>
      <w:r>
        <w:t>other</w:t>
      </w:r>
      <w:proofErr w:type="gramEnd"/>
      <w:r>
        <w:t xml:space="preserve"> teams Ron </w:t>
      </w:r>
    </w:p>
    <w:p w14:paraId="34E0401B" w14:textId="060B275D" w:rsidR="006D13BD" w:rsidRDefault="006D13BD" w:rsidP="006D13BD">
      <w:r>
        <w:t xml:space="preserve">  Johnson for Impact group.</w:t>
      </w:r>
    </w:p>
    <w:p w14:paraId="608AF447" w14:textId="0E307F23" w:rsidR="006D13BD" w:rsidRDefault="0087181F" w:rsidP="0087181F">
      <w:r>
        <w:t>* S</w:t>
      </w:r>
      <w:r w:rsidR="006D13BD">
        <w:t>cott – we could also do graphic edge</w:t>
      </w:r>
      <w:r>
        <w:t xml:space="preserve">, non-racer back jerseys on the </w:t>
      </w:r>
      <w:proofErr w:type="gramStart"/>
      <w:r>
        <w:t>5 day</w:t>
      </w:r>
      <w:proofErr w:type="gramEnd"/>
      <w:r>
        <w:t xml:space="preserve"> plan.</w:t>
      </w:r>
    </w:p>
    <w:p w14:paraId="3B0A551B" w14:textId="77777777" w:rsidR="0087181F" w:rsidRDefault="0087181F" w:rsidP="006D13BD">
      <w:r>
        <w:t xml:space="preserve">  Ben – there is an official decree out from our association that we are NOT having any team activities until after    </w:t>
      </w:r>
    </w:p>
    <w:p w14:paraId="03616E28" w14:textId="77777777" w:rsidR="0087181F" w:rsidRDefault="0087181F" w:rsidP="006D13BD">
      <w:r>
        <w:t xml:space="preserve">  April 6</w:t>
      </w:r>
      <w:r w:rsidRPr="0087181F">
        <w:rPr>
          <w:vertAlign w:val="superscript"/>
        </w:rPr>
        <w:t>th</w:t>
      </w:r>
      <w:r>
        <w:t xml:space="preserve"> at the VERY EARLIEST.  Do we want to hold off on team announcements?  If we put teams out, can we </w:t>
      </w:r>
    </w:p>
    <w:p w14:paraId="6B25ABF9" w14:textId="77777777" w:rsidR="0087181F" w:rsidRDefault="0087181F" w:rsidP="006D13BD">
      <w:r>
        <w:t xml:space="preserve">  assume that no teams will meet?  Jen – we may need to wait until we for sure know what we are doing with the </w:t>
      </w:r>
    </w:p>
    <w:p w14:paraId="069E094F" w14:textId="77777777" w:rsidR="0087181F" w:rsidRDefault="0087181F" w:rsidP="006D13BD">
      <w:r>
        <w:t xml:space="preserve">  12U teams.  Ben – this message will come from me that we may hold the team placements until we know what </w:t>
      </w:r>
    </w:p>
    <w:p w14:paraId="1CFCED81" w14:textId="0A2B5D29" w:rsidR="0087181F" w:rsidRDefault="0087181F" w:rsidP="006D13BD">
      <w:r>
        <w:t xml:space="preserve">  is happening with the season.</w:t>
      </w:r>
    </w:p>
    <w:p w14:paraId="668364DC" w14:textId="1B0AEBD9" w:rsidR="0087181F" w:rsidRDefault="0087181F" w:rsidP="006D13BD">
      <w:r>
        <w:t>*</w:t>
      </w:r>
      <w:r w:rsidR="00267578">
        <w:t xml:space="preserve"> </w:t>
      </w:r>
      <w:r>
        <w:t xml:space="preserve">Do we have a </w:t>
      </w:r>
      <w:proofErr w:type="gramStart"/>
      <w:r>
        <w:t>drop dead</w:t>
      </w:r>
      <w:proofErr w:type="gramEnd"/>
      <w:r>
        <w:t xml:space="preserve"> date for knowing if the season is happening?   No, big west would decide that.</w:t>
      </w:r>
    </w:p>
    <w:p w14:paraId="3FF17423" w14:textId="78383F2B" w:rsidR="00267578" w:rsidRDefault="00267578" w:rsidP="006D13BD">
      <w:r>
        <w:t>* We can go ahead and start signing up for tournaments</w:t>
      </w:r>
      <w:proofErr w:type="gramStart"/>
      <w:r>
        <w:t>...(</w:t>
      </w:r>
      <w:proofErr w:type="gramEnd"/>
      <w:r>
        <w:t>we could get refunds)</w:t>
      </w:r>
      <w:bookmarkStart w:id="0" w:name="_GoBack"/>
      <w:bookmarkEnd w:id="0"/>
    </w:p>
    <w:p w14:paraId="685EC24E" w14:textId="77777777" w:rsidR="008F0B28" w:rsidRPr="00267578" w:rsidRDefault="008F0B28" w:rsidP="008F0B28">
      <w:pPr>
        <w:rPr>
          <w:sz w:val="10"/>
          <w:szCs w:val="10"/>
        </w:rPr>
      </w:pPr>
    </w:p>
    <w:p w14:paraId="7EFD98C1" w14:textId="4D6A468C" w:rsidR="005E0A09" w:rsidRDefault="00AA2F01">
      <w:proofErr w:type="spellStart"/>
      <w:r>
        <w:t>Kjersten</w:t>
      </w:r>
      <w:proofErr w:type="spellEnd"/>
      <w:r w:rsidR="002D25E9">
        <w:t xml:space="preserve"> motions to close the meeting. </w:t>
      </w:r>
      <w:r w:rsidR="00D35B6C">
        <w:t xml:space="preserve"> </w:t>
      </w:r>
      <w:r w:rsidR="00267578">
        <w:t>Chad</w:t>
      </w:r>
      <w:r w:rsidR="00D35B6C">
        <w:t xml:space="preserve"> second</w:t>
      </w:r>
      <w:r w:rsidR="003C0232">
        <w:t>.  All aye.</w:t>
      </w:r>
    </w:p>
    <w:p w14:paraId="5C4E8119" w14:textId="28BAACBA" w:rsidR="00FA4433" w:rsidRPr="009136C1" w:rsidRDefault="00FA4433"/>
    <w:sectPr w:rsidR="00FA4433" w:rsidRPr="009136C1" w:rsidSect="005C1B19">
      <w:pgSz w:w="12240" w:h="15840"/>
      <w:pgMar w:top="576" w:right="576" w:bottom="66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177F8"/>
    <w:multiLevelType w:val="hybridMultilevel"/>
    <w:tmpl w:val="F1A6F23C"/>
    <w:lvl w:ilvl="0" w:tplc="126E679A">
      <w:start w:val="8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78408B5"/>
    <w:multiLevelType w:val="hybridMultilevel"/>
    <w:tmpl w:val="794E1E96"/>
    <w:lvl w:ilvl="0" w:tplc="38F6A34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85D1B"/>
    <w:multiLevelType w:val="hybridMultilevel"/>
    <w:tmpl w:val="5A4EC780"/>
    <w:lvl w:ilvl="0" w:tplc="BE30BB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4114B"/>
    <w:multiLevelType w:val="hybridMultilevel"/>
    <w:tmpl w:val="A760A9B0"/>
    <w:lvl w:ilvl="0" w:tplc="FB9C37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11D5A"/>
    <w:multiLevelType w:val="hybridMultilevel"/>
    <w:tmpl w:val="FA1CC094"/>
    <w:lvl w:ilvl="0" w:tplc="97B8FEA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F496D"/>
    <w:multiLevelType w:val="hybridMultilevel"/>
    <w:tmpl w:val="7E8AE9F2"/>
    <w:lvl w:ilvl="0" w:tplc="AE86C3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D3176"/>
    <w:multiLevelType w:val="hybridMultilevel"/>
    <w:tmpl w:val="D4623AA8"/>
    <w:lvl w:ilvl="0" w:tplc="36A82D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B0E18"/>
    <w:multiLevelType w:val="hybridMultilevel"/>
    <w:tmpl w:val="09B25796"/>
    <w:lvl w:ilvl="0" w:tplc="149C03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F57FE"/>
    <w:multiLevelType w:val="hybridMultilevel"/>
    <w:tmpl w:val="C952EFE8"/>
    <w:lvl w:ilvl="0" w:tplc="66AA059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42A11"/>
    <w:multiLevelType w:val="hybridMultilevel"/>
    <w:tmpl w:val="367A6A8C"/>
    <w:lvl w:ilvl="0" w:tplc="BA7A8784">
      <w:numFmt w:val="bullet"/>
      <w:lvlText w:val="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E4846"/>
    <w:multiLevelType w:val="hybridMultilevel"/>
    <w:tmpl w:val="E2CE91EE"/>
    <w:lvl w:ilvl="0" w:tplc="8C54DE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8278D"/>
    <w:multiLevelType w:val="hybridMultilevel"/>
    <w:tmpl w:val="E402CDD0"/>
    <w:lvl w:ilvl="0" w:tplc="4558B2D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F1A54"/>
    <w:multiLevelType w:val="hybridMultilevel"/>
    <w:tmpl w:val="1FC07EB4"/>
    <w:lvl w:ilvl="0" w:tplc="CBF02AB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DE56C9"/>
    <w:multiLevelType w:val="hybridMultilevel"/>
    <w:tmpl w:val="1D8A981C"/>
    <w:lvl w:ilvl="0" w:tplc="84F894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CD5B34"/>
    <w:multiLevelType w:val="hybridMultilevel"/>
    <w:tmpl w:val="48C87B42"/>
    <w:lvl w:ilvl="0" w:tplc="5DB07E7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93595"/>
    <w:multiLevelType w:val="hybridMultilevel"/>
    <w:tmpl w:val="5AB8D822"/>
    <w:lvl w:ilvl="0" w:tplc="E18A27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21A86"/>
    <w:multiLevelType w:val="hybridMultilevel"/>
    <w:tmpl w:val="7E6A2762"/>
    <w:lvl w:ilvl="0" w:tplc="A33A90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B8676B"/>
    <w:multiLevelType w:val="hybridMultilevel"/>
    <w:tmpl w:val="F83A5C8C"/>
    <w:lvl w:ilvl="0" w:tplc="8ADA31E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9F139E"/>
    <w:multiLevelType w:val="hybridMultilevel"/>
    <w:tmpl w:val="80B4169E"/>
    <w:lvl w:ilvl="0" w:tplc="6A6C4A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05C2C"/>
    <w:multiLevelType w:val="hybridMultilevel"/>
    <w:tmpl w:val="6A0A6694"/>
    <w:lvl w:ilvl="0" w:tplc="1616AFC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628FF"/>
    <w:multiLevelType w:val="hybridMultilevel"/>
    <w:tmpl w:val="095EDD80"/>
    <w:lvl w:ilvl="0" w:tplc="73CAA3D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B11FFE"/>
    <w:multiLevelType w:val="hybridMultilevel"/>
    <w:tmpl w:val="694CE61C"/>
    <w:lvl w:ilvl="0" w:tplc="28F4808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D56384"/>
    <w:multiLevelType w:val="hybridMultilevel"/>
    <w:tmpl w:val="EB2463D2"/>
    <w:lvl w:ilvl="0" w:tplc="EF448634">
      <w:start w:val="8"/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6A731157"/>
    <w:multiLevelType w:val="hybridMultilevel"/>
    <w:tmpl w:val="3C0AACD2"/>
    <w:lvl w:ilvl="0" w:tplc="EF9818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4A3239"/>
    <w:multiLevelType w:val="hybridMultilevel"/>
    <w:tmpl w:val="85A217FC"/>
    <w:lvl w:ilvl="0" w:tplc="5CB61CF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FB5E48"/>
    <w:multiLevelType w:val="hybridMultilevel"/>
    <w:tmpl w:val="4E1C0464"/>
    <w:lvl w:ilvl="0" w:tplc="38CC6B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022A7"/>
    <w:multiLevelType w:val="hybridMultilevel"/>
    <w:tmpl w:val="F29CF6B0"/>
    <w:lvl w:ilvl="0" w:tplc="E454F9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DC7E9F"/>
    <w:multiLevelType w:val="hybridMultilevel"/>
    <w:tmpl w:val="5568011A"/>
    <w:lvl w:ilvl="0" w:tplc="0212E5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C5559A"/>
    <w:multiLevelType w:val="hybridMultilevel"/>
    <w:tmpl w:val="1FA8E2FC"/>
    <w:lvl w:ilvl="0" w:tplc="271489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D37775"/>
    <w:multiLevelType w:val="hybridMultilevel"/>
    <w:tmpl w:val="44C249D8"/>
    <w:lvl w:ilvl="0" w:tplc="A2CE3F5E">
      <w:numFmt w:val="bullet"/>
      <w:lvlText w:val="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38322E"/>
    <w:multiLevelType w:val="hybridMultilevel"/>
    <w:tmpl w:val="6DF248DE"/>
    <w:lvl w:ilvl="0" w:tplc="155EF78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16"/>
  </w:num>
  <w:num w:numId="4">
    <w:abstractNumId w:val="20"/>
  </w:num>
  <w:num w:numId="5">
    <w:abstractNumId w:val="2"/>
  </w:num>
  <w:num w:numId="6">
    <w:abstractNumId w:val="27"/>
  </w:num>
  <w:num w:numId="7">
    <w:abstractNumId w:val="1"/>
  </w:num>
  <w:num w:numId="8">
    <w:abstractNumId w:val="11"/>
  </w:num>
  <w:num w:numId="9">
    <w:abstractNumId w:val="30"/>
  </w:num>
  <w:num w:numId="10">
    <w:abstractNumId w:val="7"/>
  </w:num>
  <w:num w:numId="11">
    <w:abstractNumId w:val="28"/>
  </w:num>
  <w:num w:numId="12">
    <w:abstractNumId w:val="19"/>
  </w:num>
  <w:num w:numId="13">
    <w:abstractNumId w:val="4"/>
  </w:num>
  <w:num w:numId="14">
    <w:abstractNumId w:val="0"/>
  </w:num>
  <w:num w:numId="15">
    <w:abstractNumId w:val="8"/>
  </w:num>
  <w:num w:numId="16">
    <w:abstractNumId w:val="23"/>
  </w:num>
  <w:num w:numId="17">
    <w:abstractNumId w:val="3"/>
  </w:num>
  <w:num w:numId="18">
    <w:abstractNumId w:val="18"/>
  </w:num>
  <w:num w:numId="19">
    <w:abstractNumId w:val="5"/>
  </w:num>
  <w:num w:numId="20">
    <w:abstractNumId w:val="17"/>
  </w:num>
  <w:num w:numId="21">
    <w:abstractNumId w:val="14"/>
  </w:num>
  <w:num w:numId="22">
    <w:abstractNumId w:val="24"/>
  </w:num>
  <w:num w:numId="23">
    <w:abstractNumId w:val="21"/>
  </w:num>
  <w:num w:numId="24">
    <w:abstractNumId w:val="9"/>
  </w:num>
  <w:num w:numId="25">
    <w:abstractNumId w:val="29"/>
  </w:num>
  <w:num w:numId="26">
    <w:abstractNumId w:val="6"/>
  </w:num>
  <w:num w:numId="27">
    <w:abstractNumId w:val="25"/>
  </w:num>
  <w:num w:numId="28">
    <w:abstractNumId w:val="15"/>
  </w:num>
  <w:num w:numId="29">
    <w:abstractNumId w:val="26"/>
  </w:num>
  <w:num w:numId="30">
    <w:abstractNumId w:val="13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B19"/>
    <w:rsid w:val="000142F4"/>
    <w:rsid w:val="00015929"/>
    <w:rsid w:val="000303BE"/>
    <w:rsid w:val="00032CAF"/>
    <w:rsid w:val="00035F45"/>
    <w:rsid w:val="00061F2B"/>
    <w:rsid w:val="000704A3"/>
    <w:rsid w:val="00077163"/>
    <w:rsid w:val="000B3C9E"/>
    <w:rsid w:val="000C43C3"/>
    <w:rsid w:val="00100BA7"/>
    <w:rsid w:val="00102A60"/>
    <w:rsid w:val="001401B8"/>
    <w:rsid w:val="00147F6E"/>
    <w:rsid w:val="00150441"/>
    <w:rsid w:val="00151CA9"/>
    <w:rsid w:val="00173A89"/>
    <w:rsid w:val="001859A3"/>
    <w:rsid w:val="00196993"/>
    <w:rsid w:val="001A685A"/>
    <w:rsid w:val="001B585B"/>
    <w:rsid w:val="001C1BB5"/>
    <w:rsid w:val="001C6315"/>
    <w:rsid w:val="001D1A8B"/>
    <w:rsid w:val="001E21A2"/>
    <w:rsid w:val="00203803"/>
    <w:rsid w:val="002149A6"/>
    <w:rsid w:val="00215AE6"/>
    <w:rsid w:val="00215CED"/>
    <w:rsid w:val="00222EF5"/>
    <w:rsid w:val="0023336C"/>
    <w:rsid w:val="002416AF"/>
    <w:rsid w:val="00267578"/>
    <w:rsid w:val="0026787A"/>
    <w:rsid w:val="0028303B"/>
    <w:rsid w:val="002A3DB0"/>
    <w:rsid w:val="002A4883"/>
    <w:rsid w:val="002C0F92"/>
    <w:rsid w:val="002D25E9"/>
    <w:rsid w:val="002D352D"/>
    <w:rsid w:val="002F3319"/>
    <w:rsid w:val="003108E4"/>
    <w:rsid w:val="00312AB6"/>
    <w:rsid w:val="003132CB"/>
    <w:rsid w:val="00314BB1"/>
    <w:rsid w:val="003259C2"/>
    <w:rsid w:val="00325D92"/>
    <w:rsid w:val="00331E87"/>
    <w:rsid w:val="0033729E"/>
    <w:rsid w:val="00361CBF"/>
    <w:rsid w:val="0036755B"/>
    <w:rsid w:val="003725E7"/>
    <w:rsid w:val="00374D07"/>
    <w:rsid w:val="0038189C"/>
    <w:rsid w:val="003953A9"/>
    <w:rsid w:val="00395601"/>
    <w:rsid w:val="003A4905"/>
    <w:rsid w:val="003B5520"/>
    <w:rsid w:val="003C0232"/>
    <w:rsid w:val="003C0C41"/>
    <w:rsid w:val="003E63FC"/>
    <w:rsid w:val="003F553A"/>
    <w:rsid w:val="00421A53"/>
    <w:rsid w:val="00425A54"/>
    <w:rsid w:val="004277A8"/>
    <w:rsid w:val="00433BF9"/>
    <w:rsid w:val="004340FA"/>
    <w:rsid w:val="004821AC"/>
    <w:rsid w:val="00490398"/>
    <w:rsid w:val="0049506B"/>
    <w:rsid w:val="004A0BDA"/>
    <w:rsid w:val="004F0452"/>
    <w:rsid w:val="004F3DAD"/>
    <w:rsid w:val="005008AB"/>
    <w:rsid w:val="0050772E"/>
    <w:rsid w:val="0053047B"/>
    <w:rsid w:val="005305E5"/>
    <w:rsid w:val="00535AE5"/>
    <w:rsid w:val="00552387"/>
    <w:rsid w:val="00595CE8"/>
    <w:rsid w:val="005C1B19"/>
    <w:rsid w:val="005C7337"/>
    <w:rsid w:val="005D0770"/>
    <w:rsid w:val="005D629D"/>
    <w:rsid w:val="005E0A09"/>
    <w:rsid w:val="005F0BF5"/>
    <w:rsid w:val="005F1B74"/>
    <w:rsid w:val="006069A1"/>
    <w:rsid w:val="0060793A"/>
    <w:rsid w:val="00607985"/>
    <w:rsid w:val="00627168"/>
    <w:rsid w:val="00635470"/>
    <w:rsid w:val="00641D2A"/>
    <w:rsid w:val="006542AA"/>
    <w:rsid w:val="00661A16"/>
    <w:rsid w:val="00674755"/>
    <w:rsid w:val="00684515"/>
    <w:rsid w:val="00684547"/>
    <w:rsid w:val="006C2972"/>
    <w:rsid w:val="006D13BD"/>
    <w:rsid w:val="006D7036"/>
    <w:rsid w:val="006D7DD1"/>
    <w:rsid w:val="006E14F2"/>
    <w:rsid w:val="00710ED6"/>
    <w:rsid w:val="00711DEB"/>
    <w:rsid w:val="0071298F"/>
    <w:rsid w:val="007152C8"/>
    <w:rsid w:val="00723174"/>
    <w:rsid w:val="00731386"/>
    <w:rsid w:val="00744617"/>
    <w:rsid w:val="007501EA"/>
    <w:rsid w:val="007527BA"/>
    <w:rsid w:val="007749B6"/>
    <w:rsid w:val="00795B4E"/>
    <w:rsid w:val="007E39A8"/>
    <w:rsid w:val="007F1869"/>
    <w:rsid w:val="00816890"/>
    <w:rsid w:val="008229FF"/>
    <w:rsid w:val="008247F9"/>
    <w:rsid w:val="00840096"/>
    <w:rsid w:val="00841AF4"/>
    <w:rsid w:val="008422F4"/>
    <w:rsid w:val="008448E7"/>
    <w:rsid w:val="00857A79"/>
    <w:rsid w:val="008602C1"/>
    <w:rsid w:val="0087181F"/>
    <w:rsid w:val="008847D0"/>
    <w:rsid w:val="008868F6"/>
    <w:rsid w:val="00892F5D"/>
    <w:rsid w:val="008A3C6F"/>
    <w:rsid w:val="008B0281"/>
    <w:rsid w:val="008B2ABB"/>
    <w:rsid w:val="008C0165"/>
    <w:rsid w:val="008C37C8"/>
    <w:rsid w:val="008C58BD"/>
    <w:rsid w:val="008C6C46"/>
    <w:rsid w:val="008F0B28"/>
    <w:rsid w:val="008F1947"/>
    <w:rsid w:val="008F4641"/>
    <w:rsid w:val="008F611C"/>
    <w:rsid w:val="009025F9"/>
    <w:rsid w:val="009136C1"/>
    <w:rsid w:val="00933AAD"/>
    <w:rsid w:val="0096016A"/>
    <w:rsid w:val="00963CFB"/>
    <w:rsid w:val="009670B3"/>
    <w:rsid w:val="00971279"/>
    <w:rsid w:val="009812DE"/>
    <w:rsid w:val="00991AD0"/>
    <w:rsid w:val="00993B69"/>
    <w:rsid w:val="00996A71"/>
    <w:rsid w:val="009A66B3"/>
    <w:rsid w:val="009A6C24"/>
    <w:rsid w:val="009C0D3B"/>
    <w:rsid w:val="009C5F44"/>
    <w:rsid w:val="009D6824"/>
    <w:rsid w:val="009E1061"/>
    <w:rsid w:val="009F50F1"/>
    <w:rsid w:val="00A1011D"/>
    <w:rsid w:val="00A1129E"/>
    <w:rsid w:val="00A36F11"/>
    <w:rsid w:val="00A37504"/>
    <w:rsid w:val="00A5402E"/>
    <w:rsid w:val="00A56574"/>
    <w:rsid w:val="00A619C3"/>
    <w:rsid w:val="00A8440E"/>
    <w:rsid w:val="00A96575"/>
    <w:rsid w:val="00A96D98"/>
    <w:rsid w:val="00AA2F01"/>
    <w:rsid w:val="00AA6DAA"/>
    <w:rsid w:val="00AB4D61"/>
    <w:rsid w:val="00AC2F0E"/>
    <w:rsid w:val="00AD011B"/>
    <w:rsid w:val="00AD70A5"/>
    <w:rsid w:val="00B00B76"/>
    <w:rsid w:val="00B00D76"/>
    <w:rsid w:val="00B01F32"/>
    <w:rsid w:val="00B141F6"/>
    <w:rsid w:val="00B1571D"/>
    <w:rsid w:val="00B21C12"/>
    <w:rsid w:val="00B26A0C"/>
    <w:rsid w:val="00B3351F"/>
    <w:rsid w:val="00B435D4"/>
    <w:rsid w:val="00B4776E"/>
    <w:rsid w:val="00B55B5E"/>
    <w:rsid w:val="00B83039"/>
    <w:rsid w:val="00BA7E83"/>
    <w:rsid w:val="00BB12A3"/>
    <w:rsid w:val="00BB3DA3"/>
    <w:rsid w:val="00BD342D"/>
    <w:rsid w:val="00BD5577"/>
    <w:rsid w:val="00BE12B4"/>
    <w:rsid w:val="00BE3A76"/>
    <w:rsid w:val="00BF46D2"/>
    <w:rsid w:val="00C02BD5"/>
    <w:rsid w:val="00C04C7F"/>
    <w:rsid w:val="00C05C53"/>
    <w:rsid w:val="00C06047"/>
    <w:rsid w:val="00C120D2"/>
    <w:rsid w:val="00C47A58"/>
    <w:rsid w:val="00C54AB4"/>
    <w:rsid w:val="00C57D4A"/>
    <w:rsid w:val="00C66AD9"/>
    <w:rsid w:val="00C82F55"/>
    <w:rsid w:val="00C83C2F"/>
    <w:rsid w:val="00CA2DFF"/>
    <w:rsid w:val="00CC1319"/>
    <w:rsid w:val="00CF6C66"/>
    <w:rsid w:val="00D32B31"/>
    <w:rsid w:val="00D35B6C"/>
    <w:rsid w:val="00D369B6"/>
    <w:rsid w:val="00D37BCA"/>
    <w:rsid w:val="00D610AA"/>
    <w:rsid w:val="00D61ACF"/>
    <w:rsid w:val="00D62C56"/>
    <w:rsid w:val="00D87742"/>
    <w:rsid w:val="00DC507D"/>
    <w:rsid w:val="00DD1C72"/>
    <w:rsid w:val="00DD4114"/>
    <w:rsid w:val="00DF1D44"/>
    <w:rsid w:val="00E03B16"/>
    <w:rsid w:val="00E2341D"/>
    <w:rsid w:val="00E47217"/>
    <w:rsid w:val="00E514CF"/>
    <w:rsid w:val="00E53BEC"/>
    <w:rsid w:val="00E6166E"/>
    <w:rsid w:val="00E708A2"/>
    <w:rsid w:val="00E75B7A"/>
    <w:rsid w:val="00E92426"/>
    <w:rsid w:val="00E95B16"/>
    <w:rsid w:val="00EE2004"/>
    <w:rsid w:val="00F05AD0"/>
    <w:rsid w:val="00F07204"/>
    <w:rsid w:val="00F110B5"/>
    <w:rsid w:val="00F12D24"/>
    <w:rsid w:val="00F30143"/>
    <w:rsid w:val="00F30583"/>
    <w:rsid w:val="00F35E38"/>
    <w:rsid w:val="00F62163"/>
    <w:rsid w:val="00F624F3"/>
    <w:rsid w:val="00F74E8B"/>
    <w:rsid w:val="00F75C67"/>
    <w:rsid w:val="00F92184"/>
    <w:rsid w:val="00F92191"/>
    <w:rsid w:val="00FA4433"/>
    <w:rsid w:val="00FB7371"/>
    <w:rsid w:val="00FE227E"/>
    <w:rsid w:val="00FF3DCE"/>
    <w:rsid w:val="00FF4AA5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3F6DA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Kjersten Welter</cp:lastModifiedBy>
  <cp:revision>3</cp:revision>
  <dcterms:created xsi:type="dcterms:W3CDTF">2020-03-17T00:45:00Z</dcterms:created>
  <dcterms:modified xsi:type="dcterms:W3CDTF">2020-03-17T01:35:00Z</dcterms:modified>
</cp:coreProperties>
</file>